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25. aprīļa noteikumos Nr. 339 "Noteikumi par prasībām bīstamo ķīmisko vielu un ķīmisko preparātu (produktu) uzglabāšanas rezervuāru projektēšanai, uzstādīšanai, par to atbilstības novērtēšanas kārtību un tirgus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25. aprīļa noteikumos Nr. 339 "Noteikumi par prasībām bīstamo ķīmisko vielu un ķīmisko preparātu (produktu) uzglabāšanas rezervuāru projektēšanai, uzstādīšanai, par to atbilstības novērtēšanas kārtību un tirgus uzraudzību" (Latvijas Vēstnesis, 2006, 72. nr.; 2008, 134. nr.; 2009, 161. nr.; 2018,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šķidras vai gāzveida vielas, kuras saskaņā ar Eiropas Parlamenta un Padomes 2008.gada 16.decembra Regulu Nr.1272/2008 par vielu un maisījumu klasificēšanu, marķēšanu un iepakošanu un ar ko groza un atceļ Direktīvas 67/548/EEK un 1999/45/EK un groza Regulu (EK) Nr.1907/2006 (turpmāk – Regula Nr. 1272/2008), noteiktas kā 1. vai 2. kategorijas uzliesmojoši šķidrumi, 1.1., 1.2. vai 1.3. apakšgrupas sprādzienbīstami materiāli, 1. vai 2. kategorijas uzliesmojošas gāzes, 1., 2. vai 3. kategorijas oksidējoši šķidrumi, 1. kategorijas oksidējošas gāzes, ja to daudzums pārsniedz 2,5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dīzeļdegvielu, šķidro kurināmo un degtspējīgus šķidrumus, kas saskaņā ar Regulu Nr. 1272/2008 noteikti kā 3. kategorijas uzliesmojoši šķidrumi, ja to daudzums pārsniedz 10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šķidras vai gāzveida vielas, kuras saskaņā ar Regulu Nr. 1272/2008 noteiktas kā 1., 2. vai 3. kategorijas akūti toksiskas vielas, 1. kategorijas vielas ar toksisku ietekmi uz konkrētiem mērķorgāniem pēc vienreizējas vai atkārtotas iedarbības, 1. kategorijas vielas, kas izraisa metālu koroziju, 1.A, 1.B, 1.C kategorijas vielas ar kodīgu iedarbību uz  ādu, 2. kategorijas vielas ar kairinošu iedarbību uz ādu, 1., 2., 3. vai 4. kategorijas vielas ar hronisku bīstamību ūdens videi, 1. kategorijas vielas ar akūtu bīstamību ūdens videi,  ja to daudzums pārsniedz 1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Šajos noteikumus ietvertais regulējums par rezervuāriem, izņemot prasības rezervuāru materiāliem, neattiecas uz rezervuāriem, kuri kā būves tiek būvētas uz vietas objektā."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prasību izpildi nodrošina komercreģistrā reģistrēta persona - rūpnieciski izgatavotu rezervuāru ražotājs, tā pilnvarotais pārstāvis vai izplatītājs (arī persona, kura rezervuāru projektē un izgatavo savai lietošanai) (turpmāk - ražotājs)."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akreditēta nacionālajā akreditācijas institūcijā saskaņā ar normatīvajiem aktiem par atbilstības novērtēšanas institūciju novērtēšanu, akreditāciju un uzraudzību vai citā Eiropas Savienības dalībvalsts akreditācijas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Nacionālā akreditācijas institūcija novērtē un regulāri pārbauda sertifikācijas institūcijas atbilstību šo noteikumu 8.punktā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Latvijā ir tiesības piedāvāt tirgū - pārdot vai nodot lietošanā - rezervuārus, kuri atbilst šo noteikumu prasībām vai kuri ražoti vai laisti apgrozībā kādā Eiropas Savienības dalībvalstī vai Turcijā, vai kādā Eiropas Ekonomikas zonas valstī, ja attiecīgās valsts tiesiskais regulējums nodrošina līdzvērtīgu šo noteikumu prasību izpildi. Savstarpējā atzīšana piemērojama arī attiecībā uz atbilstības novērtējumiem, ko izsniegušas citās Eiropas Savienības dalībvalstīs, Turcijā vai Eiropas Ekonomikas zonas valstīs akreditētas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Patērētāju tiesību aizsardzības centrs (turpmāk – tirgus uzraudzības iestāde) veic normatīvajos aktos par rezervuāru tehnisko uzraudzību paredzētos pasākumus, lai Latvijas tirgū tiktu piedāvāti tikai tādi rezervuāri, kas, atbilstoši uzstādīti un lietoti, neapdraud cilvēku dzīvību, veselību un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Sertifikācijas institūcija rakstiski informē tirgus uzraudzības iestādes par atteikumiem piešķirt rezervuāram atbilstības novērtēšanas sertifikātu, kā arī pēc tirgus uzraudzības iestādes pamatota pieprasījuma informē to par izsniegtajiem atbilstības sertifikātiem un papildinājumiem."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Projektējot un izgatavojot rezervuārus, ražotājs izvēlas atbilstošu risinājumu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novērš vai iespējami samazina negadījuma draudus;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veic atbilstošus aizsardzības pasākumus, ja negadījuma draudi nav pilnībā novēršami;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informē lietotājus par iespējamiem negadījuma draudiem un norāda, kādi aizsardzības pasākumi nepieciešami, lai samazinātu negadījuma draudus rezervuāru uzstādīšanas vai lietošanas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Par rūpnieciski izgatavojamo rezervuāru atbilstību šajā nodaļā noteiktajām prasībām ir atbildīgs ražotājs vai tā pilnvarotais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Rezervuāra ražotājs projektējot rezervuāru analizē un novērtē ar uzglabājamo vielu saistītos riska faktorus, lai rezervuāra lietošana būtu droša visā tā paredzamajā lietošanas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Ražotājs, lietojot atbilstošu tehniku un procedūras, nodrošina pilnīgu rezervuāra projekta izpildi, īpaši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sastāvdaļu elementu sagatavošana (piemēram, pagaidu pievienojumu noņemšana) nedrīkst radīt defektus, plaisas vai materiālu mehānisko īpašību izmaiņas, kas varētu mazināt rezervuāra drošību;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savienojošie materiāli un savienojuma zonas ir bez ārējiem (virsmas) un iekšējiem defektiem, kas varētu mazināt rezervuāra drošību;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neizjaucamie savienojumi, kurus nevar atvienot bez materiālu graujošām metodēm (turpmāk - pastāvīgie savienojumi), nodrošina savienojamiem materiāliem noteikto minimālo prasību izpildi (ja projekta aprēķinos nav noteiktas īpašas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rezervuāra sastāvdaļas, kas tiek tieši slogotas, un sastāvdaļas, kas tām tieši piestiprinātas, savieno (piemēram, metina, lodē) metinātāji, kuri atbilstoši piemērojamo standartu prasībām ir apliecinājuši savu kompetenci šādu darbu izpildē. Šīs procedūras  veic saskaņā ar metināšanas procesa specifikāciju, kas sagatavota un apstiprināta piemērojamos standartos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35.5. rezervuāra sastāvdaļu pastāvīgo savienojumu nesagraujošos testus veic defektoskopisti, kuri atbilstoši piemērojamo standartu prasībām ir apliecinājuši savu kompetenci šādu darbu izpildē;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35.6. attiecīgajā rezervuāra izgatavošanas posmā nepieciešama piemērota termiskā apstrāde, ja izgatavošanas procesā materiālu īpašības var mainīties tādā apjomā, ka var mazināties rezervuāra drošība;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35.7. materiālus, kuri ietekmē rezervuāra konstrukcijas drošību, apzīmē (identificē) tā, lai apzīmējums, kas ļauj noteikt materiāla izcelsmi, tiktu saglabāts visos izgatavošanas posmos līdz gatavā rezervuāra galīgajai novērtēšanai."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Lai novērtētu rezervuāra atbilstību šo noteikumu prasībām, rezervuāra ražotājs tehniskajā dokumentācijā iekļauj šādu informāciju par projektēšanu, izgatavošanu un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rezervuāra vispārīgs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konstrukcijas kopsalikuma rasējums, sastāvdaļu rasējumi, salikuma vienību rasējums un citi nepieciešamie darba rasējumi un shēmas;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37.3. šo noteikumu 37.2.apakšpunktā minēto rasējumu un shēmu darbības apraksti un skaidrojumi;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37.4. pilnībā vai daļēji izmantoto piemērojamo standartu saraksts, bet, ja šie standarti nav izmantoti, - to risinājumu apraksts, kas lietoti, lai izpildītu šo noteikumu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37.5. projektēšanas aprēķini, veikto pārbaužu un izmēģinājumu rezultāti. Ja galvenajās rezervuāra konstrukcijās lietoti sintētiski materiāli, iekļauj informāciju par šo materiālu raksturojošām robežvērtībām paredzētajos lietošanas apstākļos;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37.6. ziņas par rezervuāra izgatavošanas laikā veiktajiem testiem;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37.7. ziņas par to darbinieku kvalifikācijas apliecinājumiem, kuri veikuši šo noteikumu 35.4. un 35.5.apakšpunktā minētos darbus;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37.8. šo noteikumu 35.4.apakšpunktā minēto savienošanas procedūru apraksti un to apstiprinājumi;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37.9. rezervuāra lietošanas instrukcija atbilstoši šo noteikumu 43. un 44.punktam;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37.10. vielas, kuras ir kaitīgas rezervuāra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Ražotājs veic visus nepieciešamos pasākumus, lai ražošanas vai izbūves procesā nodrošinātu izgatavoto rezervuāru atbilstību šo noteikumu prasībām un šo noteikumu 37.punktā minētajai tehniskajai dokumentācijai, izņemot šo noteikumu 11.punktā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ražotāja adrese, vārds un uzvārds vai firma;".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 tās sertifikācijas institūcijas identifikācijas numurs, kura veikusi attiecīgā rezervuāra atbilstības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uzglabājamo bīstamo ķīmisko vielu vai ķīmisko preparātu (produktu) marķējums atbilstoši Regulai Nr. 1272/2008."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Rezervuāra ražotājs sastāda rezervuāra lietošanas instrukciju. Instrukcijā norāda nepieciešamo drošības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rezervuāra uzstādīšanu un lietošanu, kā arī drošības pasākumiem, kas jāveic, uzsākot rezervuāra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tehnisko apkopi un uzraudzību (arī par lietotāja veicamajām pārbaudēm);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43.3. iespējamiem negadījuma draudiem un norādes, kādi aizsardzības pasākumi nepieciešami, lai samazinātu negadījuma draudus rezervuāra uzstādīšanas un lietošanas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46.8.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Rezervuāra ražotājs: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nosaka rezervuāra projekta aprēķiniem nepieciešamās vērtības saskaņā ar šo noteikumu 22.punktu, kā arī ievērojot šo noteikumu 46.punktā minētās materiālu īpašības;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tehniskajā dokumentācijā norāda ziņas par materiālu atbilstību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Ražotājs veic pasākumus, lai nodrošinātu rezervuāra izgatavošanā izmantoto materiālu atbilstību projektā noteiktajām prasībām. Visiem materiāliem nepieciešami materiāla ražotāja sagatavoti dokumenti, kuros norādīta materiālu atbilstība projekta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Ja rezervuāra galvenajās konstrukcijās lietoti sintētiski materiāli, to atbilstību apliecina sertifikācijas institūcija, kas saskaņā ar šo noteikumu 4.nodaļu novērtē rezervuāra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Pirms rezervuāra piedāvāšanas tirgū ražotājs deklarē rezervuāra atbilstību saskaņā ar šo noteikumu 5.nodaļu."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Pirms atbilstības deklarēšanas rūpnieciski izgatavotu rezervuāru pakļauj vienai no šādām atbilstības novērtēšanas procedūrām: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rezervuāra tipa pārbaudei saskaņā ar šo noteikumu 4.2.apakšnodaļu;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rezervuāra projekta pārbaudei saskaņā ar šo noteikumu 4.3.apakšnodaļu un rezevuāra verifikācijai saskaņā ar šo noteikumu 4.4.apakšnodaļu;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54.3. rezervuāra eksemplāra pārbaudei saskaņā ar šo noteikumu 4.5.apakšnodaļu.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Sertifikācijas institūcija rezervuāra tipa pārbaudē pārliecinās un apliecina (sertificē), ka rezervuāra paraugs atbilst šo noteikumu prasībām un saskaņā ar ražošanā veiktajām pārbaudēm rezervuārs atbilst apstiprinātajam paraugam."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Lai veiktu rezervuāra tipa pārbaudi, ražotājs izvēlas sertifikācijas institūciju un iesniedz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iesniegumu par tipa pārbaudes veikšanu. Iesniegumā norāda ražotāja adresi, vārdu un uzvārdu vai firmu;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 rakstisku paziņojumu par to, ka šāds iesniegums nav iesniegts nevienā citā sertifikācijas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56.3. šo noteikumu 37.punktā minēto tehnisko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Iesnieguma iesniedzējs nodod sertifikācijas institūcijas rīcībā attiecīgā tipa rezervuāra paraugu. Sertifikācijas institūcija var pieprasīt papildu paraugus, ja tādi nepieciešami saskaņā ar sertifikācijas institūcijas paredzēto pārbaudes metodi. Paraugs var aptvert vairākus rezervuāra variantus, ja atšķirības starp tiem neietekmē rezervuāra drošības līmeni."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Sertifikācijas institūcija: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 pārbauda tehnisko dokumentāciju, pārbauda (verificē), vai paraugs ir izgatavots saskaņā ar tehnisko dokumentāciju, un identificē elementus, kas projektēti atbilstoši piemērojamo standartu prasībām, kā arī elementus, kuru projektēšanā minētie standarti nav izmantoti. Īpaši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58.1.1. tehnisko dokumentāciju attiecībā uz projektu un rezervuāra izgatavošanas procedūrām;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58.1.2. izmantoto materiālu atbilstību šo noteikumu prasībām, kā arī pārbauda materiālu ražotāja izsniegtos materiālu sertifikātus;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58.1.3. rezervuāra daļu savienošanas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58.1.4. to darbinieku kvalifikācijas apliecinājumus, kuri veikuši šo noteikumu 35.4. un 35.5.apakšpunktā minētos darbus;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58.2. ja ražotājs nav izmantojis piemērojamos standartus, veic atbilstošās pārbaudes un nepieciešamos testus vai nodrošina to veikšanu, lai konstatētu, vai ražotāja izvēlētais risinājums atbilst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58.3. veic atbilstošās pārbaudes un nepieciešamos testus vai nodrošina to veikšanu, lai konstatētu, vai ražotājs lietojis tos standartus, par kuru izmantošanu tas ir paziņojis;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58.4. saskaņo ar ražotāju vietu, kur veikt pārbaudes un nepieciešamos testus."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Ja rezervuāra tips atbilst šo noteikumu prasībām, sertifikācijas institūcija izsniedz rezervuāra ražotājam rezervuāra tipa pārbaudes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Sertifikācijas institūcija rezervuāra tipa pārbaudes sertifikātā norāda ražotāja adresi, vārdu un uzvārdu vai firmu, pārbaudes atzinumu un sertificētā rezervuāra tipa identifikācijai nepieciešamos datus. Sertifikāta derīguma termiņš ir pieci gadi. Sertifikāta derīguma termiņu var pagarināt."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Sertifikācijas institūcija rezervuāra tipa pārbaudes sertifikātam pievieno tehniskās dokumentācijas attiecīgo daļu sarakstu. Vienu tehniskās dokumentācijas eksemplāru glabā sertifikācijas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Par visām izmaiņām, kas tiek veiktas rezervuāriem, uz kuriem attiecas rezervuāra tipa pārbaudes sertifikāts, ražotājs rakstiski informē sertifikācijas institūciju, kurā tiek glabāta ar sertifikātu saistītā tehniskā dokumentācija."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Sertifikācijas institūcija ne retāk kā reizi gadā apmeklē ražotāja uzņēmumu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 pārliecinās, vai ražotājs pēc rezervuāru izgatavošanas veic to galīgo novērtējumu saskaņā ar šo noteikumu 36.punktu;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izvēlas rezervuāra paraugu tā izgatavošanas vietā vai noliktavā un veic nepieciešamos testus, lai pārliecinātos par tā atbilstību tipa pārbaudes sertifikātā aprakstītajam paraugam un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Uz katra rezervuāra eksemplāra norāda sertifikācijas institūcijas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Ja rezervuāra eksemplārs neatbilst šo noteikumu piemērojamām prasībām, sertifikācijas institūcija atsaka izdot rezervuāra atbilstības sertifikātu un attiecīgi informē ražotāju, precīzi norādot šāda atteikuma iemeslus. Sertifikācijas institūcijas lēmumu var apstrīdēt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Sertifikācijas institūcija rakstiski informē citas paziņotās institūcijas par rezervuāra paraugiem, par kuriem ir pieņemts lēmums neizsniegt vai anulēt atbilstības sertifikātu. Sertifikācijas institūcijas var pieprasīt rezervuāra tipa pārbaudes sertifikātu vai papildinājumu kopijas."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Sertifikācijas institūcija rezervuāra projekta pārbaudē pārliecinās un apliecina (sertificē), ka rezervuāra projekts atbilst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Lai veiktu rezervuāra projekta pārbaudi, ražotājs izvēlas sertifikācijas institūciju un iesniedz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iesniegumu par rezervuāra projekta pārbaudi. Iesniegumā norāda ražotāja adresi, vārdu un uzvārdu vai firmu, bet, ja iesniegumu iesniedz pilnvarotais pārstāvis, - arī tā adresi, vārdu, uzvārdu vai firmu;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rakstisku paziņojumu par to, ka šāds iesniegums nav iesniegts nevienā citā sertifikācijas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šo noteikumu 37.1., 37.2., 37.3., 37.4., 37.5., 37.8. un 37.9.apakš­punktā minēto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Sertifikācijas institūcija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tehnisko dokumentāciju un identificē elementus, kas projektēti atbilstoši piemērojamajiem standartiem, kā arī elementus, kuru projektēšanā minētie standarti nav izmantoti. Īpaši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72.1.1. izmantojamo materiālu atbilstību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72.1.2. rezervuāra daļu savienošanas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vai ražotājs ir veicis atbilstošās pārbaudes un nepieciešamos testus, lai konstatētu, ka izvēlētais risinājums atbilst šo noteikumu prasībām, īpaši, ja nav izmantoti piemērojamajos standartos noteiktie risinājumi;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piemērojamo standartu lietošanu, ja par to ir norādes ražotāja tehniskajā dokumentācijā."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Ja rezervuāra projekts atbilst šo noteikumu prasībām, sertifikācijas institūcija izsniedz ražotājam rezervuāra projekta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Sertifikācijas institūcija rezervuāra projekta atbilstības sertifikātā norāda ražotāja adresi, vārdu un uzvārdu vai firmu, pārbaudes atzinumu un apstiprinātā projekta identifikācijai nepieciešamos datus. Sertifikāta derīguma termiņš ir pieci gadi. Sertifikāta derīguma termiņu var pagarināt."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Sertifikācijas institūcija rezervuāra projekta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Ja sertifikācijas institūcija pieņem lēmumu neizsniegt rezervuāra projekta atbilstības sertifikātu, tā ražotājam izsniedz pamatotu atteikumu. Sertifikācijas institūcijas lēmumu var apstrīdēt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Par visām izmaiņām, kas ir veiktas rezervuāra projektā, uz kuru attiecas rezervuāra projekta atbilstības sertifikāts, ražotājs informē sertifikācijas institūciju, kurā tiek glabāta ar rezervuāra projekta atbilstības sertifikātu saistītā tehniskā dokumentācija."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Sertifikācijas institūcija rakstiski informē citas sertifikācijas institūcijas par rezervuāra projektiem vai papildinājumiem, par kuriem tā pieņēmusi lēmumu neizsniegt vai anulēt rezervuāra projekta atbilstības sertifikātu. Sertifikācijas institūcijas var pieprasīt sertifikātu un papildinājumu kopijas."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Sertifikācijas institūcija, verificējot rezervuāru, pārliecinās un apliecina (sertificē), ka rezervuārs atbilst sertificētajam projektam un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82.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Lai veiktu rezervuāra verifikāciju, ražotājs izvēlas sertifikācijas institūciju un iesniedz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iesniegumu par rezervuāra verifikāciju. Iesniegumā norāda ražotāja adresi, vārdu un uzvārdu vai firmu;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rakstisku paziņojumu par to, ka šāds iesniegums nav iesniegts nevienā citā sertifikācijas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82.3. šo noteikumu 37.punktā minēto tehnisko dokumentāciju attiecībā uz rezervuāra izgatavošanas procedūrām un rezervuāra projekta atbilstības sertifikātu, kurš izsniegts šo noteikumu 4.3.apakšnodaļā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Sertifikācijas institūcija, verificējot rezervuāru: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83.1. apseko rezervuāru un veic piemērojamajos standartos noteiktos testus vai ekvivalentus testus, lai pārbaudītu (verificētu), vai rezervuārs atbilst sertificētajam projektam un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83.2. pārbauda rezervuāra daļu savienošanas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83.3. pārbauda to darbinieku kvalifikācijas apliecinājumus, kuri veikuši šo noteikumu 35.4. un 35.5.apakšpunktā minētos darbus;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83.4. pārbauda, vai netiek izmantoti materiāli, kas neatbilst šo noteikumu prasībām, kā arī materiālu ražotāja izsniegtos materiālu sertifikātus;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83.5. veic galīgo novērtēšanu atbilstoši šo noteikumu 36.punktam;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83.6. marķē rezervuāru vai nodrošina rezervuāra marķēšanu, norādot sertifikācijas institūcijas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Ja rezervuārs atbilst projektam un šo noteikumu prasībām, sertifikācijas institūcija izsniedz rezervuāra ražotājam rezervuāra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Sertifikācijas institūcija rezervuāra atbilstības sertifikātā norāda ražotāja adresi, vārdu un uzvārdu vai firmu, pārbaudes atzinumu un apstiprinātā rezervuāra identifikācijai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Rezervuāra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sertifikācijas institūcija pieņem lēmumu neizsniegt rezervuāra atbilstības sertifikātu, tā rezervuāra ražotājam izsniedz pamatotu atteikumu. Sertifikācijas institūcijas lēmumu var apstrīdēt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Sertifikācijas institūcija rakstiski informē citas sertifikācijas institūcijas par rezervuāriem, par kuriem tā ir pieņēmusi lēmumu neizsniegt rezervuāra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Sertifikācijas institūcija rezervuāra eksemplāra pārbaudē pārliecinās un apliecina (sertificē), ka rezervuārs atbilst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Izteikt 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Lai veiktu rezervuāra eksemplāra pārbaudi, ražotājs izvēlas sertifikācijas institūciju un iesniedz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iesniegumu par rezervuāra eksemplāra pārbaudi. Iesniegumā norāda ražotāja adresi, vārdu un uzvārdu vai firmu;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informāciju par rezervuāra uzstādīšanas vietu (adresi), kur var veikt šajā apakšnodaļā minētās pārbaudes;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rakstisku paziņojumu par to, ka šāds iesniegums nav iesniegts nevienā citā sertifikācijas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91.4. šo noteikumu 37.punktā minēto tehnisko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Lai izvērtētu rezervuāra atbilstību šo noteikumu prasībām, sertifikācijas institūcija pārbauda rezervuāra projektu un konstrukciju, kā arī izgatavošanas laikā veic piemērojamajos standartos noteiktos testus vai ekvivalentus testus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izvērtē tehnisko dokumentāciju attiecībā uz projektu un izgatavošanas procedūrām. Īpaši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92.1.1. vai netiek izmantoti materiāli, kas neatbilst šo noteikumu prasībām, kā arī materiālu ražotāja izsniegtos materiālu sertifikātus;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92.1.2. rezervuāra daļu savienošanas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92.1.3. to darbinieku kvalifikācijas apliecinājumus, kuri veikuši šo noteikumu 35.4. un 35.5.apakšpunktā minētos darbus;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veic galīgo novērtēšanu saskaņā ar šo noteikumu 36.punktu;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92.3. marķē rezervuāru vai nodrošina rezervuāra marķēšanu, norādot sertifikācijas institūcijas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Ja rezervuārs atbilst šo noteikumu prasībām, sertifikācijas institūcija izsniedz rezervuāra ražotājam rezervuāra eksemplāra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Izteikt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Sertifikācijas institūcija rezervuāra eksemplāra atbilstības sertifikātā norāda ražotāja adresi, vārdu un uzvārdu vai firmu, pārbaudes atzinumu un sertificētā rezervuāra identifikācijai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Izteikt 95.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Sertifikācijas institūcija rezervuāra eksemplāra atbilstības sertifikātam pievieno tehniskās dokumentācijas attiecīgo daļu sarakstu. Vienu tehniskās dokumentācijas eksemplāru glabā sertifikācijas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Izteikt 96.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Ja sertifikācijas institūcija pieņem lēmumu neizsniegt rezervuāra eksemplāra atbilstības sertifikātu, tā rezervuāra ražotājam izsniedz pamatotu atteikumu. Sertifikācijas institūcijas lēmumu var apstrīdēt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Izteikt 97.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Sertifikācijas institūcija rakstiski informē citas sertifikācijas institūcijas par rezervuāriem, par kuriem tā pieņēmusi lēmumu neizsniegt rezervuāra eksemplāra atbilstības sertifikātus."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Svītrot 4.6.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Svītrot 4.7.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Rezervuāra ražotājs nodrošina un apliecina rezervuāra atbilstību šo noteikumu prasībām un sastāda atbilstības deklarāciju. Deklarācijā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rezervuāra ražotāja adrese, vārds un uzvārds vai firma;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vispārīgs rezervuāra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111.3. veiktās atbilstības novērtēšanas procedūras;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111.4. norāde uz rezervuāra tipa pārbaudes sertifikātu, rezervuāra projekta atbilstības sertifikātu, rezervuāra atbilstības sertifikātu vai rezervuāra eksemplāra pārbaudes sertifikātu (atbilstoši veiktajai atbilstības novērtēšanas procedūrai), kā arī tās sertifikācijas institūcijas nosaukums un adrese, kura izsniegusi attiecīgo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111.5. norāde uz piemērojamajiem standartiem, ja tādi ir lietoti;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111.6. norāde uz citiem standartiem un specifikācijām, ja tādas ir lietotas;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111.7. ražotāja, vai tās personas, kura ir tiesīga parakstīt ražotāja vārdā sastādīto deklarāciju, paraksts, tā atšifrējums un deklarācijas izsniegšanas datums un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Ražotājs noformē šo noteikumu 37.punktā minēto tehnisko dokumentāciju, kā arī nodrošina, lai tirgus uzraudzības iestādei būtu pieejama tehniskā dokumentācija un atbilstības deklarācija 10 gadus pēc pēdējā šāda rezervuāra izgatavošanas. Ja rezervuāra ražotājs neatrodas Latvijā, pienākums uzglabāt tehnisko dokumentāciju un atbilstības deklarāciju ir personai, kura piedāvā rezervuāru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Svītrot 6.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24-TA-2264</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24-TA-2264</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noteikumu_(grozījumu)_projekts_24-TA-2264.docx</dc:title>
</cp:coreProperties>
</file>

<file path=docProps/custom.xml><?xml version="1.0" encoding="utf-8"?>
<Properties xmlns="http://schemas.openxmlformats.org/officeDocument/2006/custom-properties" xmlns:vt="http://schemas.openxmlformats.org/officeDocument/2006/docPropsVTypes"/>
</file>