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Šķēdes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279759,01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318001,79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1–Šķēde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272145,80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315542,46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2–Šķēde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291547,09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320122,94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3–Šķēde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283638,41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318917,67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 4–Šķēde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28600" cy="390525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28600" cy="3905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4199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419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