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"Malienas ''Dārzniecības'' dendroloģiskie stādījumi"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4386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438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