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''Dīķeres parks''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