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51" w:rsidRPr="006E5DD9" w:rsidRDefault="00595651" w:rsidP="002822FE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6E5DD9">
        <w:rPr>
          <w:sz w:val="28"/>
          <w:szCs w:val="28"/>
        </w:rPr>
        <w:t>2.pielikums</w:t>
      </w:r>
    </w:p>
    <w:p w:rsidR="00595651" w:rsidRPr="006E5DD9" w:rsidRDefault="00595651" w:rsidP="002822FE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6E5DD9">
        <w:rPr>
          <w:sz w:val="28"/>
          <w:szCs w:val="28"/>
        </w:rPr>
        <w:t>Ministru kabineta</w:t>
      </w:r>
    </w:p>
    <w:p w:rsidR="00595651" w:rsidRPr="006E5DD9" w:rsidRDefault="00595651" w:rsidP="002822FE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6E5DD9">
        <w:rPr>
          <w:sz w:val="28"/>
          <w:szCs w:val="28"/>
        </w:rPr>
        <w:t>2009.gada 8.septembra</w:t>
      </w:r>
    </w:p>
    <w:p w:rsidR="00595651" w:rsidRDefault="00595651" w:rsidP="002822FE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6E5DD9">
        <w:rPr>
          <w:sz w:val="28"/>
          <w:szCs w:val="28"/>
        </w:rPr>
        <w:t>noteikumiem Nr.1015</w:t>
      </w:r>
    </w:p>
    <w:p w:rsidR="00BA107F" w:rsidRPr="00BA107F" w:rsidRDefault="00BA107F" w:rsidP="00BA107F">
      <w:pPr>
        <w:pStyle w:val="naislab"/>
        <w:spacing w:before="0" w:beforeAutospacing="0" w:after="0" w:afterAutospacing="0"/>
        <w:rPr>
          <w:i/>
          <w:sz w:val="20"/>
          <w:szCs w:val="20"/>
        </w:rPr>
      </w:pPr>
      <w:r w:rsidRPr="00BA107F">
        <w:rPr>
          <w:i/>
          <w:sz w:val="20"/>
          <w:szCs w:val="20"/>
        </w:rPr>
        <w:t>(Pielikums MK 22.12.2009. noteikumu Nr. 1521 redakcijā)</w:t>
      </w:r>
    </w:p>
    <w:p w:rsidR="00595651" w:rsidRPr="006E5DD9" w:rsidRDefault="00595651" w:rsidP="002822FE">
      <w:pPr>
        <w:pStyle w:val="naisf"/>
        <w:spacing w:before="0" w:beforeAutospacing="0" w:after="0" w:afterAutospacing="0"/>
        <w:rPr>
          <w:sz w:val="28"/>
          <w:szCs w:val="28"/>
        </w:rPr>
      </w:pPr>
    </w:p>
    <w:p w:rsidR="00595651" w:rsidRPr="006E5DD9" w:rsidRDefault="00595651" w:rsidP="00A1409B">
      <w:pPr>
        <w:pStyle w:val="naisc"/>
        <w:spacing w:before="0" w:beforeAutospacing="0" w:after="0" w:afterAutospacing="0"/>
        <w:jc w:val="center"/>
      </w:pPr>
      <w:r w:rsidRPr="006E5DD9">
        <w:t>(</w:t>
      </w:r>
      <w:r w:rsidR="004D2BE3">
        <w:t xml:space="preserve">mazais </w:t>
      </w:r>
      <w:r w:rsidRPr="006E5DD9">
        <w:t>Latvijas valsts ģerbonis)</w:t>
      </w:r>
    </w:p>
    <w:p w:rsidR="00595651" w:rsidRPr="006E5DD9" w:rsidRDefault="00595651" w:rsidP="00A1409B">
      <w:pPr>
        <w:pStyle w:val="naisf"/>
        <w:spacing w:before="0" w:beforeAutospacing="0" w:after="0" w:afterAutospacing="0"/>
        <w:jc w:val="center"/>
        <w:rPr>
          <w:b/>
        </w:rPr>
      </w:pPr>
      <w:r w:rsidRPr="006E5DD9">
        <w:rPr>
          <w:b/>
        </w:rPr>
        <w:t>Zemkopības ministrija</w:t>
      </w:r>
    </w:p>
    <w:p w:rsidR="00595651" w:rsidRPr="006E5DD9" w:rsidRDefault="00595651" w:rsidP="00A1409B">
      <w:pPr>
        <w:pStyle w:val="naisvisr"/>
        <w:spacing w:before="0" w:beforeAutospacing="0" w:after="0" w:afterAutospacing="0"/>
        <w:jc w:val="center"/>
        <w:rPr>
          <w:b/>
        </w:rPr>
      </w:pPr>
      <w:r w:rsidRPr="006E5DD9">
        <w:rPr>
          <w:b/>
        </w:rPr>
        <w:t>Speciālā atļauja (licence) Nr._____</w:t>
      </w:r>
    </w:p>
    <w:p w:rsidR="00595651" w:rsidRPr="006E5DD9" w:rsidRDefault="00595651" w:rsidP="002822FE">
      <w:pPr>
        <w:pStyle w:val="naisf"/>
        <w:spacing w:before="0" w:beforeAutospacing="0" w:after="0" w:afterAutospacing="0"/>
      </w:pPr>
      <w:r w:rsidRPr="006E5DD9">
        <w:t>1. Izsniegta ___________________________________________________</w:t>
      </w:r>
      <w:r w:rsidR="002822FE" w:rsidRPr="006E5DD9">
        <w:t>_________</w:t>
      </w:r>
      <w:r w:rsidRPr="006E5DD9">
        <w:t>___</w:t>
      </w:r>
    </w:p>
    <w:p w:rsidR="00B85AA9" w:rsidRPr="006E5DD9" w:rsidRDefault="00595651" w:rsidP="00B85AA9">
      <w:pPr>
        <w:pStyle w:val="naiskr"/>
        <w:spacing w:before="0" w:beforeAutospacing="0" w:after="0" w:afterAutospacing="0"/>
        <w:jc w:val="center"/>
        <w:rPr>
          <w:sz w:val="20"/>
          <w:szCs w:val="20"/>
        </w:rPr>
      </w:pPr>
      <w:r w:rsidRPr="006E5DD9">
        <w:rPr>
          <w:sz w:val="20"/>
          <w:szCs w:val="20"/>
        </w:rPr>
        <w:t xml:space="preserve">(komersanta, individuālā uzņēmuma, zvejnieku, zemnieku saimniecības vai kooperatīvās </w:t>
      </w:r>
    </w:p>
    <w:p w:rsidR="00595651" w:rsidRPr="006E5DD9" w:rsidRDefault="00595651" w:rsidP="00B85AA9">
      <w:pPr>
        <w:pStyle w:val="naiskr"/>
        <w:spacing w:before="0" w:beforeAutospacing="0" w:after="0" w:afterAutospacing="0"/>
        <w:jc w:val="center"/>
        <w:rPr>
          <w:sz w:val="20"/>
          <w:szCs w:val="20"/>
        </w:rPr>
      </w:pPr>
      <w:r w:rsidRPr="006E5DD9">
        <w:rPr>
          <w:sz w:val="20"/>
          <w:szCs w:val="20"/>
        </w:rPr>
        <w:t>sabiedrības nosaukums)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_____________________________________________________________</w:t>
      </w:r>
      <w:r w:rsidR="002822FE" w:rsidRPr="006E5DD9">
        <w:t>_________</w:t>
      </w:r>
      <w:r w:rsidRPr="006E5DD9">
        <w:t>___</w:t>
      </w:r>
    </w:p>
    <w:p w:rsidR="00595651" w:rsidRPr="006E5DD9" w:rsidRDefault="00595651" w:rsidP="002822FE">
      <w:pPr>
        <w:pStyle w:val="naiskr"/>
        <w:spacing w:before="0" w:beforeAutospacing="0" w:after="0" w:afterAutospacing="0"/>
        <w:jc w:val="center"/>
        <w:rPr>
          <w:sz w:val="20"/>
          <w:szCs w:val="20"/>
        </w:rPr>
      </w:pPr>
      <w:r w:rsidRPr="006E5DD9">
        <w:rPr>
          <w:sz w:val="20"/>
          <w:szCs w:val="20"/>
        </w:rPr>
        <w:t>(juridiskā adrese)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______________________________________________________</w:t>
      </w:r>
      <w:r w:rsidR="002822FE" w:rsidRPr="006E5DD9">
        <w:t>____</w:t>
      </w:r>
      <w:r w:rsidRPr="006E5DD9">
        <w:t>________</w:t>
      </w:r>
      <w:r w:rsidR="002822FE" w:rsidRPr="006E5DD9">
        <w:t>_____</w:t>
      </w:r>
      <w:r w:rsidRPr="006E5DD9">
        <w:t>__</w:t>
      </w:r>
    </w:p>
    <w:p w:rsidR="00595651" w:rsidRPr="006E5DD9" w:rsidRDefault="00595651" w:rsidP="002822FE">
      <w:pPr>
        <w:pStyle w:val="naiskr"/>
        <w:spacing w:before="0" w:beforeAutospacing="0" w:after="0" w:afterAutospacing="0"/>
        <w:jc w:val="center"/>
        <w:rPr>
          <w:sz w:val="20"/>
          <w:szCs w:val="20"/>
        </w:rPr>
      </w:pPr>
      <w:r w:rsidRPr="006E5DD9">
        <w:rPr>
          <w:sz w:val="20"/>
          <w:szCs w:val="20"/>
        </w:rPr>
        <w:t>(reģistrācijas numurs)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 xml:space="preserve">2. Šī speciālā atļauja (licence) dod tiesības nodarboties ar komercdarbību zvejniecībā 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__________________________________________________________</w:t>
      </w:r>
      <w:r w:rsidR="002822FE" w:rsidRPr="006E5DD9">
        <w:t>___________</w:t>
      </w:r>
      <w:r w:rsidRPr="006E5DD9">
        <w:t>____</w:t>
      </w:r>
    </w:p>
    <w:p w:rsidR="00595651" w:rsidRPr="006E5DD9" w:rsidRDefault="00595651" w:rsidP="002822FE">
      <w:pPr>
        <w:pStyle w:val="naiskr"/>
        <w:spacing w:before="0" w:beforeAutospacing="0" w:after="0" w:afterAutospacing="0"/>
        <w:jc w:val="center"/>
        <w:rPr>
          <w:sz w:val="20"/>
          <w:szCs w:val="20"/>
        </w:rPr>
      </w:pPr>
      <w:r w:rsidRPr="006E5DD9">
        <w:rPr>
          <w:sz w:val="20"/>
          <w:szCs w:val="20"/>
        </w:rPr>
        <w:t>(attiecīgo ūdeņu nosaukums)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3. Izsniegšanas datums  _________________________________________</w:t>
      </w:r>
      <w:r w:rsidR="002822FE" w:rsidRPr="006E5DD9">
        <w:t>__________</w:t>
      </w:r>
      <w:r w:rsidRPr="006E5DD9">
        <w:t>___</w:t>
      </w:r>
    </w:p>
    <w:p w:rsidR="00595651" w:rsidRPr="006E5DD9" w:rsidRDefault="00595651" w:rsidP="002822FE">
      <w:pPr>
        <w:pStyle w:val="naiskr"/>
        <w:tabs>
          <w:tab w:val="left" w:pos="4680"/>
        </w:tabs>
        <w:spacing w:before="0" w:beforeAutospacing="0" w:after="0" w:afterAutospacing="0"/>
        <w:rPr>
          <w:sz w:val="20"/>
          <w:szCs w:val="20"/>
        </w:rPr>
      </w:pPr>
      <w:r w:rsidRPr="006E5DD9">
        <w:t>  </w:t>
      </w:r>
      <w:r w:rsidR="002822FE" w:rsidRPr="006E5DD9">
        <w:tab/>
      </w:r>
      <w:r w:rsidRPr="006E5DD9">
        <w:rPr>
          <w:sz w:val="20"/>
          <w:szCs w:val="20"/>
        </w:rPr>
        <w:t>(datums)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4. Derīguma termiņš līdz  ___________________________________________</w:t>
      </w:r>
      <w:r w:rsidR="002822FE" w:rsidRPr="006E5DD9">
        <w:t>__________</w:t>
      </w:r>
    </w:p>
    <w:p w:rsidR="00595651" w:rsidRPr="006E5DD9" w:rsidRDefault="00595651" w:rsidP="002822FE">
      <w:pPr>
        <w:pStyle w:val="naiskr"/>
        <w:tabs>
          <w:tab w:val="left" w:pos="4680"/>
        </w:tabs>
        <w:spacing w:before="0" w:beforeAutospacing="0" w:after="0" w:afterAutospacing="0"/>
        <w:rPr>
          <w:sz w:val="20"/>
          <w:szCs w:val="20"/>
        </w:rPr>
      </w:pPr>
      <w:r w:rsidRPr="006E5DD9">
        <w:t>  </w:t>
      </w:r>
      <w:r w:rsidR="002822FE" w:rsidRPr="006E5DD9">
        <w:tab/>
      </w:r>
      <w:r w:rsidRPr="006E5DD9">
        <w:rPr>
          <w:sz w:val="20"/>
          <w:szCs w:val="20"/>
        </w:rPr>
        <w:t>(datums)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Saskaņā ar licencēšanas komisijas lēmumu  _______________________________________</w:t>
      </w:r>
      <w:r w:rsidR="00B85AA9" w:rsidRPr="006E5DD9">
        <w:t xml:space="preserve">_ </w:t>
      </w:r>
    </w:p>
    <w:p w:rsidR="00595651" w:rsidRPr="006E5DD9" w:rsidRDefault="00595651" w:rsidP="00A1409B">
      <w:pPr>
        <w:pStyle w:val="naiskr"/>
        <w:spacing w:before="0" w:beforeAutospacing="0" w:after="0" w:afterAutospacing="0"/>
        <w:jc w:val="right"/>
        <w:rPr>
          <w:sz w:val="20"/>
          <w:szCs w:val="20"/>
        </w:rPr>
      </w:pPr>
      <w:r w:rsidRPr="006E5DD9">
        <w:rPr>
          <w:sz w:val="20"/>
          <w:szCs w:val="20"/>
        </w:rPr>
        <w:t>                                                                  </w:t>
      </w:r>
      <w:r w:rsidR="00A1409B" w:rsidRPr="006E5DD9">
        <w:rPr>
          <w:sz w:val="20"/>
          <w:szCs w:val="20"/>
        </w:rPr>
        <w:t xml:space="preserve">    </w:t>
      </w:r>
      <w:r w:rsidRPr="006E5DD9">
        <w:rPr>
          <w:sz w:val="20"/>
          <w:szCs w:val="20"/>
        </w:rPr>
        <w:t>(protokola datums, numurs un protokollēmuma punkts)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Zemkopības ministrijas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valsts sekretārs _______________________________________</w:t>
      </w:r>
    </w:p>
    <w:p w:rsidR="00595651" w:rsidRPr="006E5DD9" w:rsidRDefault="00595651" w:rsidP="002822FE">
      <w:pPr>
        <w:pStyle w:val="naiskr"/>
        <w:spacing w:before="0" w:beforeAutospacing="0" w:after="0" w:afterAutospacing="0"/>
        <w:rPr>
          <w:sz w:val="20"/>
          <w:szCs w:val="20"/>
        </w:rPr>
      </w:pPr>
      <w:r w:rsidRPr="006E5DD9">
        <w:rPr>
          <w:sz w:val="20"/>
          <w:szCs w:val="20"/>
        </w:rPr>
        <w:t>                                           (vārds, uzvārds un paraksts)</w:t>
      </w:r>
    </w:p>
    <w:p w:rsidR="00595651" w:rsidRPr="006E5DD9" w:rsidRDefault="00595651" w:rsidP="002822FE">
      <w:pPr>
        <w:pStyle w:val="naiskr"/>
        <w:spacing w:before="0" w:beforeAutospacing="0" w:after="0" w:afterAutospacing="0"/>
      </w:pPr>
    </w:p>
    <w:p w:rsidR="00595651" w:rsidRPr="006E5DD9" w:rsidRDefault="00595651" w:rsidP="002822FE">
      <w:pPr>
        <w:pStyle w:val="naiskr"/>
        <w:spacing w:before="0" w:beforeAutospacing="0" w:after="0" w:afterAutospacing="0"/>
      </w:pPr>
      <w:r w:rsidRPr="006E5DD9">
        <w:t>Z.v.</w:t>
      </w:r>
    </w:p>
    <w:p w:rsidR="0056112F" w:rsidRPr="006E5DD9" w:rsidRDefault="0056112F" w:rsidP="002822FE">
      <w:pPr>
        <w:tabs>
          <w:tab w:val="left" w:pos="6840"/>
        </w:tabs>
        <w:ind w:firstLine="720"/>
        <w:rPr>
          <w:sz w:val="28"/>
          <w:szCs w:val="28"/>
        </w:rPr>
      </w:pPr>
    </w:p>
    <w:sectPr w:rsidR="0056112F" w:rsidRPr="006E5DD9" w:rsidSect="00023800">
      <w:headerReference w:type="default" r:id="rId7"/>
      <w:footerReference w:type="default" r:id="rId8"/>
      <w:headerReference w:type="first" r:id="rId9"/>
      <w:pgSz w:w="11906" w:h="16838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579" w:rsidRDefault="00AC0579">
      <w:r>
        <w:separator/>
      </w:r>
    </w:p>
  </w:endnote>
  <w:endnote w:type="continuationSeparator" w:id="0">
    <w:p w:rsidR="00AC0579" w:rsidRDefault="00AC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9C" w:rsidRPr="002822FE" w:rsidRDefault="0088459C" w:rsidP="002822FE">
    <w:pPr>
      <w:pStyle w:val="Footer"/>
      <w:rPr>
        <w:sz w:val="16"/>
        <w:szCs w:val="16"/>
      </w:rPr>
    </w:pPr>
    <w:r>
      <w:rPr>
        <w:sz w:val="16"/>
        <w:szCs w:val="16"/>
      </w:rPr>
      <w:t>N4692_9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579" w:rsidRDefault="00AC0579">
      <w:r>
        <w:separator/>
      </w:r>
    </w:p>
  </w:footnote>
  <w:footnote w:type="continuationSeparator" w:id="0">
    <w:p w:rsidR="00AC0579" w:rsidRDefault="00AC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9C" w:rsidRDefault="0088459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88459C" w:rsidRDefault="00884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9C" w:rsidRDefault="0088459C" w:rsidP="002822F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B0830"/>
    <w:multiLevelType w:val="hybridMultilevel"/>
    <w:tmpl w:val="90D60920"/>
    <w:lvl w:ilvl="0" w:tplc="3DB00C6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97E78B5"/>
    <w:multiLevelType w:val="hybridMultilevel"/>
    <w:tmpl w:val="9E6870E4"/>
    <w:lvl w:ilvl="0" w:tplc="3DB00C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400A"/>
    <w:rsid w:val="00014E9D"/>
    <w:rsid w:val="00023800"/>
    <w:rsid w:val="00045973"/>
    <w:rsid w:val="00074B3B"/>
    <w:rsid w:val="00096DDD"/>
    <w:rsid w:val="000B589F"/>
    <w:rsid w:val="000C2CB9"/>
    <w:rsid w:val="00105DE2"/>
    <w:rsid w:val="001254E6"/>
    <w:rsid w:val="00145F55"/>
    <w:rsid w:val="00192AC5"/>
    <w:rsid w:val="00194EC9"/>
    <w:rsid w:val="001A46C9"/>
    <w:rsid w:val="001D1458"/>
    <w:rsid w:val="001E1552"/>
    <w:rsid w:val="001E2C0B"/>
    <w:rsid w:val="00206F51"/>
    <w:rsid w:val="00207BF6"/>
    <w:rsid w:val="002115B2"/>
    <w:rsid w:val="00211BD7"/>
    <w:rsid w:val="00245244"/>
    <w:rsid w:val="0026368D"/>
    <w:rsid w:val="002822FE"/>
    <w:rsid w:val="002A631C"/>
    <w:rsid w:val="002B5C63"/>
    <w:rsid w:val="002C653A"/>
    <w:rsid w:val="002E6062"/>
    <w:rsid w:val="002E6806"/>
    <w:rsid w:val="002E6821"/>
    <w:rsid w:val="00333ED6"/>
    <w:rsid w:val="00343B55"/>
    <w:rsid w:val="00347B4D"/>
    <w:rsid w:val="003E48C0"/>
    <w:rsid w:val="0042620A"/>
    <w:rsid w:val="00441119"/>
    <w:rsid w:val="00492E72"/>
    <w:rsid w:val="004B5A14"/>
    <w:rsid w:val="004D2BE3"/>
    <w:rsid w:val="004E5CF1"/>
    <w:rsid w:val="004F5CF6"/>
    <w:rsid w:val="00500442"/>
    <w:rsid w:val="00514312"/>
    <w:rsid w:val="00515961"/>
    <w:rsid w:val="00516982"/>
    <w:rsid w:val="005217C7"/>
    <w:rsid w:val="0056112F"/>
    <w:rsid w:val="005706FB"/>
    <w:rsid w:val="00573A9D"/>
    <w:rsid w:val="005917E9"/>
    <w:rsid w:val="00595651"/>
    <w:rsid w:val="005A2124"/>
    <w:rsid w:val="005A5B56"/>
    <w:rsid w:val="005C0613"/>
    <w:rsid w:val="005C2C9A"/>
    <w:rsid w:val="005C3C56"/>
    <w:rsid w:val="005C59EE"/>
    <w:rsid w:val="005F33B1"/>
    <w:rsid w:val="005F3903"/>
    <w:rsid w:val="005F39CA"/>
    <w:rsid w:val="00602631"/>
    <w:rsid w:val="006031D4"/>
    <w:rsid w:val="00633670"/>
    <w:rsid w:val="00646395"/>
    <w:rsid w:val="00680B07"/>
    <w:rsid w:val="0069456E"/>
    <w:rsid w:val="0069751F"/>
    <w:rsid w:val="006A0FE4"/>
    <w:rsid w:val="006E31D9"/>
    <w:rsid w:val="006E5DD9"/>
    <w:rsid w:val="006F7E09"/>
    <w:rsid w:val="0070458E"/>
    <w:rsid w:val="00707937"/>
    <w:rsid w:val="007270D3"/>
    <w:rsid w:val="00750A20"/>
    <w:rsid w:val="007531D8"/>
    <w:rsid w:val="00787FB3"/>
    <w:rsid w:val="007971CE"/>
    <w:rsid w:val="007A59D4"/>
    <w:rsid w:val="00800ED9"/>
    <w:rsid w:val="00807B9B"/>
    <w:rsid w:val="0087027D"/>
    <w:rsid w:val="00870798"/>
    <w:rsid w:val="00871C3C"/>
    <w:rsid w:val="008816AB"/>
    <w:rsid w:val="0088459C"/>
    <w:rsid w:val="008862BC"/>
    <w:rsid w:val="008B36FE"/>
    <w:rsid w:val="008D7986"/>
    <w:rsid w:val="00917F02"/>
    <w:rsid w:val="0095418B"/>
    <w:rsid w:val="00955047"/>
    <w:rsid w:val="00973070"/>
    <w:rsid w:val="00983277"/>
    <w:rsid w:val="00983DFB"/>
    <w:rsid w:val="009A535C"/>
    <w:rsid w:val="009A6B13"/>
    <w:rsid w:val="009B5CC7"/>
    <w:rsid w:val="009E5B8E"/>
    <w:rsid w:val="009F68F1"/>
    <w:rsid w:val="00A12C8E"/>
    <w:rsid w:val="00A1409B"/>
    <w:rsid w:val="00A263D3"/>
    <w:rsid w:val="00A56328"/>
    <w:rsid w:val="00A763D2"/>
    <w:rsid w:val="00A82C34"/>
    <w:rsid w:val="00AB36AC"/>
    <w:rsid w:val="00AC0579"/>
    <w:rsid w:val="00AD02F2"/>
    <w:rsid w:val="00AD5A8F"/>
    <w:rsid w:val="00AE1688"/>
    <w:rsid w:val="00B00C17"/>
    <w:rsid w:val="00B14AE1"/>
    <w:rsid w:val="00B37893"/>
    <w:rsid w:val="00B4151B"/>
    <w:rsid w:val="00B50F61"/>
    <w:rsid w:val="00B52980"/>
    <w:rsid w:val="00B57690"/>
    <w:rsid w:val="00B7530F"/>
    <w:rsid w:val="00B85AA9"/>
    <w:rsid w:val="00BA107F"/>
    <w:rsid w:val="00BB3BF3"/>
    <w:rsid w:val="00BC0CB7"/>
    <w:rsid w:val="00BE756D"/>
    <w:rsid w:val="00BF6E37"/>
    <w:rsid w:val="00C325C3"/>
    <w:rsid w:val="00C42197"/>
    <w:rsid w:val="00C47576"/>
    <w:rsid w:val="00CA34E9"/>
    <w:rsid w:val="00CB5140"/>
    <w:rsid w:val="00CC4387"/>
    <w:rsid w:val="00CD0EE3"/>
    <w:rsid w:val="00CE400A"/>
    <w:rsid w:val="00D01BA1"/>
    <w:rsid w:val="00D23D8D"/>
    <w:rsid w:val="00D66BC8"/>
    <w:rsid w:val="00DB1A30"/>
    <w:rsid w:val="00DB65B2"/>
    <w:rsid w:val="00DD0E56"/>
    <w:rsid w:val="00DF3C1C"/>
    <w:rsid w:val="00E02B3C"/>
    <w:rsid w:val="00E26133"/>
    <w:rsid w:val="00E4123E"/>
    <w:rsid w:val="00E5077D"/>
    <w:rsid w:val="00E6202F"/>
    <w:rsid w:val="00EA1C12"/>
    <w:rsid w:val="00EA5684"/>
    <w:rsid w:val="00EC4C0C"/>
    <w:rsid w:val="00ED6C79"/>
    <w:rsid w:val="00EE050E"/>
    <w:rsid w:val="00EE42B6"/>
    <w:rsid w:val="00EF16EA"/>
    <w:rsid w:val="00F40428"/>
    <w:rsid w:val="00F9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3E35F37-2F3B-42D5-98B8-66D2ADD2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5CF1"/>
    <w:rPr>
      <w:sz w:val="24"/>
      <w:szCs w:val="24"/>
      <w:lang w:val="lv-LV" w:eastAsia="lv-LV"/>
    </w:rPr>
  </w:style>
  <w:style w:type="paragraph" w:styleId="Heading3">
    <w:name w:val="heading 3"/>
    <w:basedOn w:val="Normal"/>
    <w:next w:val="Normal"/>
    <w:link w:val="Heading3Char"/>
    <w:qFormat/>
    <w:rsid w:val="009F68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rsid w:val="00807B9B"/>
    <w:pPr>
      <w:framePr w:w="7920" w:h="1980" w:hRule="exact" w:hSpace="180" w:wrap="auto" w:hAnchor="page" w:xAlign="center" w:yAlign="bottom"/>
      <w:ind w:left="2880"/>
    </w:pPr>
    <w:rPr>
      <w:rFonts w:ascii="Garamond" w:hAnsi="Garamond" w:cs="Arial"/>
      <w:b/>
      <w:sz w:val="28"/>
    </w:rPr>
  </w:style>
  <w:style w:type="paragraph" w:styleId="Header">
    <w:name w:val="header"/>
    <w:basedOn w:val="Normal"/>
    <w:link w:val="HeaderChar"/>
    <w:uiPriority w:val="99"/>
    <w:rsid w:val="0056112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6112F"/>
    <w:pPr>
      <w:tabs>
        <w:tab w:val="center" w:pos="4153"/>
        <w:tab w:val="right" w:pos="8306"/>
      </w:tabs>
    </w:pPr>
  </w:style>
  <w:style w:type="character" w:styleId="Hyperlink">
    <w:name w:val="Hyperlink"/>
    <w:rsid w:val="0056112F"/>
    <w:rPr>
      <w:color w:val="0000FF"/>
      <w:u w:val="single"/>
    </w:rPr>
  </w:style>
  <w:style w:type="table" w:styleId="TableGrid">
    <w:name w:val="Table Grid"/>
    <w:basedOn w:val="TableNormal"/>
    <w:rsid w:val="00F4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670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500442"/>
    <w:pPr>
      <w:spacing w:before="100" w:beforeAutospacing="1" w:after="100" w:afterAutospacing="1"/>
    </w:pPr>
  </w:style>
  <w:style w:type="paragraph" w:customStyle="1" w:styleId="naislab">
    <w:name w:val="naislab"/>
    <w:basedOn w:val="Normal"/>
    <w:rsid w:val="00BE756D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BE756D"/>
    <w:pPr>
      <w:spacing w:before="100" w:beforeAutospacing="1" w:after="100" w:afterAutospacing="1"/>
    </w:pPr>
  </w:style>
  <w:style w:type="paragraph" w:customStyle="1" w:styleId="naisvisr">
    <w:name w:val="naisvisr"/>
    <w:basedOn w:val="Normal"/>
    <w:rsid w:val="00BE756D"/>
    <w:pPr>
      <w:spacing w:before="100" w:beforeAutospacing="1" w:after="100" w:afterAutospacing="1"/>
    </w:pPr>
  </w:style>
  <w:style w:type="paragraph" w:customStyle="1" w:styleId="naiskr">
    <w:name w:val="naiskr"/>
    <w:basedOn w:val="Normal"/>
    <w:rsid w:val="00BE756D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023800"/>
    <w:rPr>
      <w:sz w:val="24"/>
      <w:szCs w:val="24"/>
      <w:lang w:val="lv-LV" w:eastAsia="lv-LV"/>
    </w:rPr>
  </w:style>
  <w:style w:type="paragraph" w:customStyle="1" w:styleId="RakstzCharCharRakstzCharCharRakstz">
    <w:name w:val=" Rakstz. Char Char Rakstz. Char Char Rakstz."/>
    <w:basedOn w:val="Normal"/>
    <w:rsid w:val="002822F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link w:val="Heading3"/>
    <w:rsid w:val="009F68F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005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8706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72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1873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2007.gada 2.maija noteikumos Nr.296 „Noteikumi par rūpniecisko zveju teritoriālajos ūdeņos un ekonomiskās zonas ūdeņos”</vt:lpstr>
    </vt:vector>
  </TitlesOfParts>
  <Company>VZP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2007.gada 2.maija noteikumos Nr.296 „Noteikumi par rūpniecisko zveju teritoriālajos ūdeņos un ekonomiskās zonas ūdeņos”</dc:title>
  <dc:subject>noteikumu projekts</dc:subject>
  <dc:creator>Normunds Riekstiņš</dc:creator>
  <cp:keywords/>
  <dc:description>vzp@vzp.gov.lv</dc:description>
  <cp:lastModifiedBy>liva.sejane</cp:lastModifiedBy>
  <cp:revision>4</cp:revision>
  <cp:lastPrinted>2009-12-21T14:15:00Z</cp:lastPrinted>
  <dcterms:created xsi:type="dcterms:W3CDTF">2009-12-23T15:42:00Z</dcterms:created>
  <dcterms:modified xsi:type="dcterms:W3CDTF">2017-10-12T13:17:00Z</dcterms:modified>
</cp:coreProperties>
</file>