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ieņēmumu dienesta ģenerāldirektora pienākumu izpildītāju"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22-TA-3503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