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par lūgumu lietā Nr.A420266321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Nr.A420266321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A420266321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21-TA-1246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