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"Valmieras drāmas teātris"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23-TA-2445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