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Rēzeknes novada pašvaldības nekustamā īpašuma "Baltiņu meža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26-TA-601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