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199" w:rsidRPr="00E20512" w:rsidRDefault="00C54199" w:rsidP="0049551C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E20512">
        <w:rPr>
          <w:rFonts w:eastAsia="Times New Roman"/>
          <w:sz w:val="28"/>
          <w:szCs w:val="28"/>
          <w:lang w:val="lv-LV" w:eastAsia="lv-LV" w:bidi="lo-LA"/>
        </w:rPr>
        <w:t>5.pielikums</w:t>
      </w:r>
    </w:p>
    <w:p w:rsidR="00C54199" w:rsidRPr="00E20512" w:rsidRDefault="00C54199" w:rsidP="0049551C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E20512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49551C" w:rsidRPr="00842E38" w:rsidRDefault="0049551C" w:rsidP="0049551C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>2009.gada  </w:t>
          </w:r>
          <w:r w:rsidR="00AC71A4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</w:p>
    <w:p w:rsidR="0049551C" w:rsidRPr="00842E38" w:rsidRDefault="0049551C" w:rsidP="0049551C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AC71A4">
        <w:rPr>
          <w:rFonts w:ascii="Times New Roman" w:hAnsi="Times New Roman"/>
          <w:sz w:val="28"/>
          <w:szCs w:val="28"/>
        </w:rPr>
        <w:t>950</w:t>
      </w:r>
    </w:p>
    <w:p w:rsidR="00E16A5C" w:rsidRDefault="00E16A5C" w:rsidP="0049551C">
      <w:pPr>
        <w:jc w:val="right"/>
        <w:rPr>
          <w:rFonts w:eastAsia="Times New Roman"/>
          <w:lang w:val="lv-LV" w:eastAsia="lv-LV" w:bidi="lo-LA"/>
        </w:rPr>
      </w:pPr>
    </w:p>
    <w:p w:rsidR="00C54199" w:rsidRPr="00E20512" w:rsidRDefault="00C54199" w:rsidP="0049551C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E20512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gadījumus izraisošie traumēšanas faktori</w:t>
      </w:r>
    </w:p>
    <w:p w:rsidR="00C54199" w:rsidRPr="0030517A" w:rsidRDefault="00C54199" w:rsidP="0049551C">
      <w:pPr>
        <w:jc w:val="center"/>
        <w:rPr>
          <w:rFonts w:eastAsia="Times New Roman"/>
          <w:lang w:val="lv-LV" w:eastAsia="lv-LV" w:bidi="lo-LA"/>
        </w:rPr>
      </w:pPr>
    </w:p>
    <w:tbl>
      <w:tblPr>
        <w:tblW w:w="4995" w:type="pct"/>
        <w:jc w:val="righ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95"/>
        <w:gridCol w:w="8598"/>
      </w:tblGrid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10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proofErr w:type="spellStart"/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Elektrostrāvas</w:t>
            </w:r>
            <w:proofErr w:type="spellEnd"/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 xml:space="preserve"> iedarbība, saskare ar karstumu, aukstumu, ar indīgām vielām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elektrisko dzirksteli, zibens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proofErr w:type="spellStart"/>
            <w:r w:rsidRPr="0030517A">
              <w:rPr>
                <w:rFonts w:eastAsia="Times New Roman"/>
                <w:lang w:val="lv-LV" w:eastAsia="lv-LV" w:bidi="lo-LA"/>
              </w:rPr>
              <w:t>Elektrostrāvas</w:t>
            </w:r>
            <w:proofErr w:type="spellEnd"/>
            <w:r w:rsidRPr="0030517A">
              <w:rPr>
                <w:rFonts w:eastAsia="Times New Roman"/>
                <w:lang w:val="lv-LV" w:eastAsia="lv-LV" w:bidi="lo-LA"/>
              </w:rPr>
              <w:t xml:space="preserve"> iedarbība (saskare ar elektriskiem kontaktiem)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atklātu uguni, degošu priekšmetu vai vidi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aukstu, saldētu priekšmetu, vidi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15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ieelpojot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16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absorbējot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17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indīgām vielām, norijot tās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20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Noslīkšana, iegrimšana, ietīšana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Noslīkšana šķidrumā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Aprakšana cietā vielā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Nosmakšana pēc saskares ar gāzi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29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30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Horizontāla vai vertikāla sadursme ar stacionāru objektu (cilvēks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Sasitums pēc kritiena no augstuma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Sasitums, kas gūts pakrītot (vertikālā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Sadursme ar stacionāru objektu (horizontālā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39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40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Kustībā esošu priekšmetu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Lidojoša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Krītoša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Piekarināta, šūpojoša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Rotējoša, kustībā esoša priekšmeta iedarbība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45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Sadursme ar kustībā esošiem objektiem, arī transportlīdzekļiem (cietušais kustībā)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46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50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Saskare ar asu, smailu, raupju, nelīdzenu priekšmetu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asu priekšmetu (naži, asmeņi)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smailu priekšmetu (naglas, adatas)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Saskare ar nelīdzenu raupju priekšmetu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59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60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Ievilkšana, saspiešana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iekārtas, objekta iekšienē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zem iekārtas vai cita objekta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Ievilkšana, saspiešana starp objektiem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64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Roku, kāju, pirkstu ievilkšana, saspiedums vai amputācija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69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70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Fiziskā vai garīgā spriedze, stress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Fiziskā spriedze muskuļu un skeleta sistēmā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Fiziskā spriedze trokšņu, gaismas, radiācijas iedarbības dēļ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Garīgā spriedze, stress vai šoks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79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80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Cilvēku vai dzīvnieku uzbrukums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81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Dzīvnieku kodums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82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Kukaiņu kodums, dzēliens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83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Citu personu fiziskā iedarbība (piemēram, sitiens, grūdiens, žņaugšana)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89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</w:t>
            </w:r>
          </w:p>
        </w:tc>
      </w:tr>
      <w:tr w:rsidR="00C54199" w:rsidRPr="0030517A">
        <w:trPr>
          <w:jc w:val="right"/>
        </w:trPr>
        <w:tc>
          <w:tcPr>
            <w:tcW w:w="2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99</w:t>
            </w:r>
          </w:p>
        </w:tc>
        <w:tc>
          <w:tcPr>
            <w:tcW w:w="4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4199" w:rsidRPr="0030517A" w:rsidRDefault="00C54199" w:rsidP="0049551C">
            <w:pPr>
              <w:ind w:left="57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b/>
                <w:bCs/>
                <w:lang w:val="lv-LV" w:eastAsia="lv-LV" w:bidi="lo-LA"/>
              </w:rPr>
              <w:t>Pārējie</w:t>
            </w:r>
          </w:p>
        </w:tc>
      </w:tr>
    </w:tbl>
    <w:p w:rsidR="00C54199" w:rsidRPr="0049551C" w:rsidRDefault="00C54199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20512" w:rsidRPr="0049551C" w:rsidRDefault="00E20512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16A5C" w:rsidRPr="0049551C" w:rsidRDefault="00E16A5C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E16A5C" w:rsidRPr="00E20512" w:rsidRDefault="00916F87" w:rsidP="0049551C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  <w:r w:rsidRPr="00E20512">
        <w:rPr>
          <w:sz w:val="28"/>
          <w:szCs w:val="28"/>
          <w:lang w:val="lv-LV" w:bidi="lo-LA"/>
        </w:rPr>
        <w:t>Labklājība</w:t>
      </w:r>
      <w:r w:rsidR="00E20512" w:rsidRPr="00E20512">
        <w:rPr>
          <w:sz w:val="28"/>
          <w:szCs w:val="28"/>
          <w:lang w:val="lv-LV" w:bidi="lo-LA"/>
        </w:rPr>
        <w:t>s ministrs</w:t>
      </w:r>
      <w:r w:rsidR="00E20512">
        <w:rPr>
          <w:sz w:val="28"/>
          <w:szCs w:val="28"/>
          <w:lang w:val="lv-LV" w:bidi="lo-LA"/>
        </w:rPr>
        <w:tab/>
      </w:r>
      <w:proofErr w:type="spellStart"/>
      <w:r w:rsidRPr="00E20512">
        <w:rPr>
          <w:sz w:val="28"/>
          <w:szCs w:val="28"/>
          <w:lang w:val="lv-LV" w:bidi="lo-LA"/>
        </w:rPr>
        <w:t>U.Augulis</w:t>
      </w:r>
      <w:proofErr w:type="spellEnd"/>
    </w:p>
    <w:sectPr w:rsidR="00E16A5C" w:rsidRPr="00E20512" w:rsidSect="0049551C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DDB" w:rsidRDefault="008E3DDB">
      <w:r>
        <w:separator/>
      </w:r>
    </w:p>
  </w:endnote>
  <w:endnote w:type="continuationSeparator" w:id="0">
    <w:p w:rsidR="008E3DDB" w:rsidRDefault="008E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1C" w:rsidRPr="009F13C9" w:rsidRDefault="0049551C" w:rsidP="0049551C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51C" w:rsidRPr="009F13C9" w:rsidRDefault="0049551C" w:rsidP="0049551C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DDB" w:rsidRDefault="008E3DDB">
      <w:r>
        <w:separator/>
      </w:r>
    </w:p>
  </w:footnote>
  <w:footnote w:type="continuationSeparator" w:id="0">
    <w:p w:rsidR="008E3DDB" w:rsidRDefault="008E3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2863" w:rsidRDefault="005E2863" w:rsidP="00D16E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2863" w:rsidRDefault="005E28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ECF" w:rsidRDefault="00D16ECF" w:rsidP="00D16E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71A4">
      <w:rPr>
        <w:rStyle w:val="PageNumber"/>
        <w:noProof/>
      </w:rPr>
      <w:t>2</w:t>
    </w:r>
    <w:r>
      <w:rPr>
        <w:rStyle w:val="PageNumber"/>
      </w:rPr>
      <w:fldChar w:fldCharType="end"/>
    </w:r>
  </w:p>
  <w:p w:rsidR="00D16ECF" w:rsidRDefault="00D16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7408"/>
    <w:rsid w:val="00081695"/>
    <w:rsid w:val="00097436"/>
    <w:rsid w:val="00097A15"/>
    <w:rsid w:val="000A6E18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321C"/>
    <w:rsid w:val="00125DE4"/>
    <w:rsid w:val="00127BC0"/>
    <w:rsid w:val="001323BC"/>
    <w:rsid w:val="0013728D"/>
    <w:rsid w:val="00137D34"/>
    <w:rsid w:val="00170CE1"/>
    <w:rsid w:val="00177664"/>
    <w:rsid w:val="00193B80"/>
    <w:rsid w:val="001948FA"/>
    <w:rsid w:val="001A4269"/>
    <w:rsid w:val="001A5505"/>
    <w:rsid w:val="001A7E74"/>
    <w:rsid w:val="001B321E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551C"/>
    <w:rsid w:val="00496DED"/>
    <w:rsid w:val="004A3100"/>
    <w:rsid w:val="004B2DB8"/>
    <w:rsid w:val="004B53FB"/>
    <w:rsid w:val="004C1A60"/>
    <w:rsid w:val="004C29F8"/>
    <w:rsid w:val="004C438D"/>
    <w:rsid w:val="004C7A35"/>
    <w:rsid w:val="004D1E3C"/>
    <w:rsid w:val="004F5DC0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52C7"/>
    <w:rsid w:val="00547391"/>
    <w:rsid w:val="00551371"/>
    <w:rsid w:val="0056017F"/>
    <w:rsid w:val="005834CD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2863"/>
    <w:rsid w:val="005E342C"/>
    <w:rsid w:val="005F67CA"/>
    <w:rsid w:val="006018E8"/>
    <w:rsid w:val="006062D8"/>
    <w:rsid w:val="006100E8"/>
    <w:rsid w:val="006305CB"/>
    <w:rsid w:val="00647DB2"/>
    <w:rsid w:val="00652907"/>
    <w:rsid w:val="006553B0"/>
    <w:rsid w:val="006614E0"/>
    <w:rsid w:val="00674F5C"/>
    <w:rsid w:val="00681A4A"/>
    <w:rsid w:val="00693400"/>
    <w:rsid w:val="006A31C0"/>
    <w:rsid w:val="006A5C08"/>
    <w:rsid w:val="006B0206"/>
    <w:rsid w:val="006C364A"/>
    <w:rsid w:val="006C3A90"/>
    <w:rsid w:val="006D2865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5076"/>
    <w:rsid w:val="007256C0"/>
    <w:rsid w:val="007325A5"/>
    <w:rsid w:val="0074111B"/>
    <w:rsid w:val="007417C1"/>
    <w:rsid w:val="0074673E"/>
    <w:rsid w:val="00747DEA"/>
    <w:rsid w:val="00757B0F"/>
    <w:rsid w:val="00761AF0"/>
    <w:rsid w:val="00774D5B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0959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3DDB"/>
    <w:rsid w:val="008E7A3A"/>
    <w:rsid w:val="00903398"/>
    <w:rsid w:val="00905A98"/>
    <w:rsid w:val="00912E52"/>
    <w:rsid w:val="00913DA9"/>
    <w:rsid w:val="00916DA5"/>
    <w:rsid w:val="00916F87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71A4"/>
    <w:rsid w:val="00AC71C3"/>
    <w:rsid w:val="00AD3A7F"/>
    <w:rsid w:val="00AE2876"/>
    <w:rsid w:val="00AE32B7"/>
    <w:rsid w:val="00AF13CD"/>
    <w:rsid w:val="00AF1CA0"/>
    <w:rsid w:val="00AF3D93"/>
    <w:rsid w:val="00AF6547"/>
    <w:rsid w:val="00AF6BC2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04F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16ECF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A46F4"/>
    <w:rsid w:val="00DB1EFF"/>
    <w:rsid w:val="00DB786A"/>
    <w:rsid w:val="00DD5747"/>
    <w:rsid w:val="00DE5D13"/>
    <w:rsid w:val="00DF250A"/>
    <w:rsid w:val="00DF34B4"/>
    <w:rsid w:val="00DF3CA9"/>
    <w:rsid w:val="00DF5BD0"/>
    <w:rsid w:val="00DF6587"/>
    <w:rsid w:val="00E001E7"/>
    <w:rsid w:val="00E02835"/>
    <w:rsid w:val="00E10A0A"/>
    <w:rsid w:val="00E16A5C"/>
    <w:rsid w:val="00E20512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85BB3"/>
    <w:rsid w:val="00E9786E"/>
    <w:rsid w:val="00EA4DEF"/>
    <w:rsid w:val="00EA4E2D"/>
    <w:rsid w:val="00EB4005"/>
    <w:rsid w:val="00EC4997"/>
    <w:rsid w:val="00ED093D"/>
    <w:rsid w:val="00ED0CDF"/>
    <w:rsid w:val="00ED14EC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4032F7-255E-456A-B373-B8B6F7BF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E16A5C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49551C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49551C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314</Words>
  <Characters>1795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5.pielikums Ministru kabineta noteikumu projektam</dc:subject>
  <dc:creator>I.Laganovska-Dīriņa</dc:creator>
  <cp:keywords/>
  <dc:description>Inta.Laganovska-Dirina@lm.gov.lv_x000d_
67021054</dc:description>
  <cp:lastModifiedBy>Lietotajs</cp:lastModifiedBy>
  <cp:revision>7</cp:revision>
  <cp:lastPrinted>2009-08-04T06:37:00Z</cp:lastPrinted>
  <dcterms:created xsi:type="dcterms:W3CDTF">2009-06-09T10:24:00Z</dcterms:created>
  <dcterms:modified xsi:type="dcterms:W3CDTF">2009-08-27T07:12:00Z</dcterms:modified>
</cp:coreProperties>
</file>