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Latvijas iesaisti Čerņihivas apgabala,  Ukraina, rekonstrukcijā""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23-TA-1403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