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ECB86" w14:textId="3C5B129A" w:rsidR="006704E0" w:rsidRPr="006704E0" w:rsidRDefault="006704E0" w:rsidP="006704E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Cs/>
          <w:color w:val="333333"/>
          <w:sz w:val="28"/>
          <w:lang w:eastAsia="en-GB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lang w:eastAsia="en-GB"/>
        </w:rPr>
        <w:t>10</w:t>
      </w:r>
      <w:r w:rsidRPr="006704E0">
        <w:rPr>
          <w:rFonts w:ascii="Times New Roman" w:eastAsia="Times New Roman" w:hAnsi="Times New Roman" w:cs="Times New Roman"/>
          <w:iCs/>
          <w:color w:val="333333"/>
          <w:sz w:val="28"/>
          <w:lang w:eastAsia="en-GB"/>
        </w:rPr>
        <w:t xml:space="preserve">. pielikums </w:t>
      </w:r>
    </w:p>
    <w:p w14:paraId="25E2D1A3" w14:textId="77777777" w:rsidR="006704E0" w:rsidRPr="006704E0" w:rsidRDefault="006704E0" w:rsidP="006704E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Cs/>
          <w:color w:val="333333"/>
          <w:sz w:val="28"/>
          <w:lang w:eastAsia="en-GB"/>
        </w:rPr>
      </w:pPr>
      <w:r w:rsidRPr="006704E0">
        <w:rPr>
          <w:rFonts w:ascii="Times New Roman" w:eastAsia="Times New Roman" w:hAnsi="Times New Roman" w:cs="Times New Roman"/>
          <w:iCs/>
          <w:color w:val="333333"/>
          <w:sz w:val="28"/>
          <w:lang w:eastAsia="en-GB"/>
        </w:rPr>
        <w:t xml:space="preserve">Ministru kabineta </w:t>
      </w:r>
    </w:p>
    <w:p w14:paraId="09911ABB" w14:textId="77777777" w:rsidR="006704E0" w:rsidRPr="006704E0" w:rsidRDefault="006704E0" w:rsidP="006704E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Cs/>
          <w:color w:val="333333"/>
          <w:sz w:val="28"/>
          <w:lang w:eastAsia="en-GB"/>
        </w:rPr>
      </w:pPr>
      <w:r w:rsidRPr="006704E0">
        <w:rPr>
          <w:rFonts w:ascii="Times New Roman" w:eastAsia="Times New Roman" w:hAnsi="Times New Roman" w:cs="Times New Roman"/>
          <w:iCs/>
          <w:color w:val="333333"/>
          <w:sz w:val="28"/>
          <w:lang w:eastAsia="en-GB"/>
        </w:rPr>
        <w:t>2025. gada 30. septembra</w:t>
      </w:r>
    </w:p>
    <w:p w14:paraId="1EBB3A79" w14:textId="77777777" w:rsidR="006704E0" w:rsidRPr="006704E0" w:rsidRDefault="006704E0" w:rsidP="006704E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Cs/>
          <w:color w:val="333333"/>
          <w:sz w:val="28"/>
          <w:lang w:eastAsia="en-GB"/>
        </w:rPr>
      </w:pPr>
      <w:r w:rsidRPr="006704E0">
        <w:rPr>
          <w:rFonts w:ascii="Times New Roman" w:eastAsia="Times New Roman" w:hAnsi="Times New Roman" w:cs="Times New Roman"/>
          <w:iCs/>
          <w:color w:val="333333"/>
          <w:sz w:val="28"/>
          <w:lang w:eastAsia="en-GB"/>
        </w:rPr>
        <w:t xml:space="preserve">noteikumiem Nr. </w:t>
      </w:r>
      <w:r w:rsidRPr="006704E0">
        <w:rPr>
          <w:rFonts w:ascii="Times New Roman" w:eastAsia="Times New Roman" w:hAnsi="Times New Roman" w:cs="Times New Roman"/>
          <w:iCs/>
          <w:color w:val="333333"/>
          <w:sz w:val="28"/>
          <w:lang w:eastAsia="en-GB"/>
        </w:rPr>
        <w:t>572</w:t>
      </w:r>
    </w:p>
    <w:p w14:paraId="7D527A7D" w14:textId="77777777" w:rsidR="006704E0" w:rsidRDefault="006704E0" w:rsidP="00590C4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</w:p>
    <w:p w14:paraId="79699288" w14:textId="16B37314" w:rsidR="00912706" w:rsidRPr="002C75BE" w:rsidRDefault="002F07DC" w:rsidP="00590C4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Times New Roman"/>
          <w:color w:val="333333"/>
          <w:sz w:val="28"/>
          <w:lang w:eastAsia="en-GB"/>
        </w:rPr>
        <w:t>"</w:t>
      </w:r>
      <w:r w:rsidR="00912706" w:rsidRPr="002C75BE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19. pielikums </w:t>
      </w:r>
    </w:p>
    <w:p w14:paraId="622755E1" w14:textId="77777777" w:rsidR="00912706" w:rsidRPr="002C75BE" w:rsidRDefault="007E4B84" w:rsidP="00590C4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2E18A3">
        <w:rPr>
          <w:rFonts w:ascii="Times New Roman" w:hAnsi="Times New Roman"/>
          <w:color w:val="333333"/>
          <w:sz w:val="28"/>
        </w:rPr>
        <w:t xml:space="preserve">Ministru kabineta </w:t>
      </w:r>
    </w:p>
    <w:p w14:paraId="0DBA0998" w14:textId="77777777" w:rsidR="00576BBF" w:rsidRPr="00576BBF" w:rsidRDefault="00576BBF" w:rsidP="00576BBF">
      <w:pPr>
        <w:spacing w:after="0" w:line="240" w:lineRule="auto"/>
        <w:jc w:val="right"/>
        <w:rPr>
          <w:rFonts w:ascii="Times New Roman" w:hAnsi="Times New Roman"/>
          <w:color w:val="333333"/>
          <w:sz w:val="28"/>
        </w:rPr>
      </w:pPr>
      <w:r w:rsidRPr="00576BBF">
        <w:rPr>
          <w:rFonts w:ascii="Times New Roman" w:hAnsi="Times New Roman"/>
          <w:color w:val="333333"/>
          <w:sz w:val="28"/>
        </w:rPr>
        <w:t>2025. gada 15. aprīļa</w:t>
      </w:r>
    </w:p>
    <w:p w14:paraId="406BC4BC" w14:textId="3DD9904B" w:rsidR="00912706" w:rsidRPr="002C75BE" w:rsidRDefault="00576BBF" w:rsidP="00590C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576BBF">
        <w:rPr>
          <w:rFonts w:ascii="Times New Roman" w:hAnsi="Times New Roman"/>
          <w:color w:val="333333"/>
          <w:sz w:val="28"/>
        </w:rPr>
        <w:t>noteikumiem Nr. 238</w:t>
      </w:r>
    </w:p>
    <w:p w14:paraId="01674455" w14:textId="77777777" w:rsidR="00B772EE" w:rsidRPr="002C75BE" w:rsidRDefault="00B772EE" w:rsidP="00590C42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8C90415" w14:textId="27495E95" w:rsidR="007E4B84" w:rsidRPr="004807C4" w:rsidRDefault="007E4B84" w:rsidP="002E18A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bookmarkStart w:id="0" w:name="p1"/>
      <w:bookmarkStart w:id="1" w:name="p-1423367"/>
      <w:bookmarkStart w:id="2" w:name="p2"/>
      <w:bookmarkStart w:id="3" w:name="p-1423369"/>
      <w:bookmarkStart w:id="4" w:name="p3"/>
      <w:bookmarkStart w:id="5" w:name="p-1423409"/>
      <w:bookmarkStart w:id="6" w:name="p4"/>
      <w:bookmarkStart w:id="7" w:name="p-1423410"/>
      <w:bookmarkStart w:id="8" w:name="p5"/>
      <w:bookmarkStart w:id="9" w:name="p-1423414"/>
      <w:bookmarkStart w:id="10" w:name="piel-1423511"/>
      <w:bookmarkStart w:id="11" w:name="1423512"/>
      <w:bookmarkStart w:id="12" w:name="n-1423512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 w:rsidRPr="004807C4">
        <w:rPr>
          <w:rFonts w:ascii="Times New Roman" w:hAnsi="Times New Roman"/>
          <w:b/>
          <w:sz w:val="28"/>
        </w:rPr>
        <w:t>Smiltenes tehnikuma</w:t>
      </w:r>
      <w:r w:rsidR="00912706" w:rsidRPr="002C75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07C4">
        <w:rPr>
          <w:rFonts w:ascii="Times New Roman" w:hAnsi="Times New Roman"/>
          <w:b/>
          <w:sz w:val="28"/>
        </w:rPr>
        <w:t>maksas pakalpojumu cenrādis</w:t>
      </w:r>
    </w:p>
    <w:p w14:paraId="4A524A7C" w14:textId="77777777" w:rsidR="00B772EE" w:rsidRPr="002C75BE" w:rsidRDefault="00B772EE" w:rsidP="00590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75BE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4"/>
        <w:gridCol w:w="3310"/>
        <w:gridCol w:w="1573"/>
        <w:gridCol w:w="1112"/>
        <w:gridCol w:w="1027"/>
        <w:gridCol w:w="1029"/>
      </w:tblGrid>
      <w:tr w:rsidR="0075597B" w14:paraId="447EBE05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005D79" w14:textId="77777777" w:rsidR="00912706" w:rsidRPr="002C75BE" w:rsidRDefault="007E4B84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7C4">
              <w:rPr>
                <w:rFonts w:ascii="Times New Roman" w:hAnsi="Times New Roman"/>
                <w:sz w:val="24"/>
              </w:rPr>
              <w:t>Nr.</w:t>
            </w:r>
          </w:p>
          <w:p w14:paraId="72AE5FE9" w14:textId="4C1B5610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p. k.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A25606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Pakalpojuma veids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CCAD8B4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Mērvienība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E857E4" w14:textId="4FC18226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Cena bez PVN</w:t>
            </w:r>
            <w:r w:rsidR="00D717C8" w:rsidRPr="002C75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7C4">
              <w:rPr>
                <w:rFonts w:ascii="Times New Roman" w:hAnsi="Times New Roman"/>
                <w:sz w:val="24"/>
              </w:rPr>
              <w:t>(</w:t>
            </w:r>
            <w:r w:rsidRPr="004807C4">
              <w:rPr>
                <w:rFonts w:ascii="Times New Roman" w:hAnsi="Times New Roman"/>
                <w:i/>
                <w:sz w:val="24"/>
              </w:rPr>
              <w:t>euro</w:t>
            </w:r>
            <w:r w:rsidRPr="004807C4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8DCA2D" w14:textId="77777777" w:rsidR="00D717C8" w:rsidRPr="002C75BE" w:rsidRDefault="007E4B84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7C4">
              <w:rPr>
                <w:rFonts w:ascii="Times New Roman" w:hAnsi="Times New Roman"/>
                <w:sz w:val="24"/>
              </w:rPr>
              <w:t>PVN</w:t>
            </w:r>
          </w:p>
          <w:p w14:paraId="0880B241" w14:textId="4DAAB994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(</w:t>
            </w:r>
            <w:r w:rsidRPr="004807C4">
              <w:rPr>
                <w:rFonts w:ascii="Times New Roman" w:hAnsi="Times New Roman"/>
                <w:i/>
                <w:sz w:val="24"/>
              </w:rPr>
              <w:t>euro</w:t>
            </w:r>
            <w:r w:rsidRPr="004807C4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4314B8" w14:textId="299E5170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Cena ar PVN</w:t>
            </w:r>
            <w:r w:rsidR="00D717C8" w:rsidRPr="002C75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7C4">
              <w:rPr>
                <w:rFonts w:ascii="Times New Roman" w:hAnsi="Times New Roman"/>
                <w:sz w:val="24"/>
              </w:rPr>
              <w:t>(</w:t>
            </w:r>
            <w:r w:rsidRPr="004807C4">
              <w:rPr>
                <w:rFonts w:ascii="Times New Roman" w:hAnsi="Times New Roman"/>
                <w:i/>
                <w:sz w:val="24"/>
              </w:rPr>
              <w:t>euro</w:t>
            </w:r>
            <w:r w:rsidRPr="004807C4">
              <w:rPr>
                <w:rFonts w:ascii="Times New Roman" w:hAnsi="Times New Roman"/>
                <w:sz w:val="24"/>
              </w:rPr>
              <w:t>)</w:t>
            </w:r>
          </w:p>
        </w:tc>
      </w:tr>
      <w:tr w:rsidR="002E18A3" w14:paraId="45FC2B1C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4CA43A" w14:textId="77777777" w:rsidR="007E4B84" w:rsidRPr="004807C4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7527" w:type="dxa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4519D1" w14:textId="77777777" w:rsidR="007E4B84" w:rsidRPr="004807C4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Dienesta viesnīcas pakalpojumi</w:t>
            </w:r>
          </w:p>
        </w:tc>
      </w:tr>
      <w:tr w:rsidR="002E18A3" w14:paraId="1F1914D5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0EB63F" w14:textId="77777777" w:rsidR="007E4B84" w:rsidRPr="004807C4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7527" w:type="dxa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72905D" w14:textId="77777777" w:rsidR="007E4B84" w:rsidRPr="004807C4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dienesta viesnīcas pakalpojumi izglītojamiem</w:t>
            </w:r>
          </w:p>
        </w:tc>
      </w:tr>
      <w:tr w:rsidR="0075597B" w14:paraId="52022C31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40E913" w14:textId="77777777" w:rsidR="007E4B84" w:rsidRPr="004807C4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1.1.1.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3A527E" w14:textId="226CC891" w:rsidR="007E4B84" w:rsidRPr="004807C4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dienesta viesnīcas maksa</w:t>
            </w:r>
            <w:r w:rsidRPr="004807C4">
              <w:rPr>
                <w:rFonts w:ascii="Times New Roman" w:hAnsi="Times New Roman"/>
                <w:sz w:val="24"/>
                <w:vertAlign w:val="superscript"/>
              </w:rPr>
              <w:t>1</w:t>
            </w:r>
            <w:r w:rsidR="00D717C8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7BAEBF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viena gultas vieta mēnesī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EBC2B4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9,00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99741F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087F23" w14:textId="39A6F40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9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4807C4">
              <w:rPr>
                <w:rFonts w:ascii="Times New Roman" w:hAnsi="Times New Roman"/>
                <w:sz w:val="24"/>
              </w:rPr>
              <w:t>00</w:t>
            </w:r>
          </w:p>
        </w:tc>
      </w:tr>
      <w:tr w:rsidR="002E18A3" w14:paraId="48AD1BCE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6642C5" w14:textId="77777777" w:rsidR="007E4B84" w:rsidRPr="004807C4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1.2.</w:t>
            </w:r>
          </w:p>
        </w:tc>
        <w:tc>
          <w:tcPr>
            <w:tcW w:w="7527" w:type="dxa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1C59C8" w14:textId="77777777" w:rsidR="007E4B84" w:rsidRPr="004807C4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dienesta viesnīcas pakalpojumi darbiniekiem</w:t>
            </w:r>
          </w:p>
        </w:tc>
      </w:tr>
      <w:tr w:rsidR="0075597B" w14:paraId="18473BD3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1098FC" w14:textId="77777777" w:rsidR="007E4B84" w:rsidRPr="004807C4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1.2.1.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C9CBA4" w14:textId="1E29A1B6" w:rsidR="007E4B84" w:rsidRPr="004807C4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  <w:vertAlign w:val="superscript"/>
              </w:rPr>
            </w:pPr>
            <w:r w:rsidRPr="004807C4">
              <w:rPr>
                <w:rFonts w:ascii="Times New Roman" w:hAnsi="Times New Roman"/>
                <w:sz w:val="24"/>
              </w:rPr>
              <w:t>dienesta viesnīcas maksa (Dārza iel</w:t>
            </w:r>
            <w:r w:rsidR="00D24479">
              <w:rPr>
                <w:rFonts w:ascii="Times New Roman" w:hAnsi="Times New Roman"/>
                <w:sz w:val="24"/>
              </w:rPr>
              <w:t>ā</w:t>
            </w:r>
            <w:r w:rsidRPr="004807C4">
              <w:rPr>
                <w:rFonts w:ascii="Times New Roman" w:hAnsi="Times New Roman"/>
                <w:sz w:val="24"/>
              </w:rPr>
              <w:t xml:space="preserve"> 9, Smilten</w:t>
            </w:r>
            <w:r w:rsidR="00D24479">
              <w:rPr>
                <w:rFonts w:ascii="Times New Roman" w:hAnsi="Times New Roman"/>
                <w:sz w:val="24"/>
              </w:rPr>
              <w:t>ē</w:t>
            </w:r>
            <w:r w:rsidRPr="004807C4">
              <w:rPr>
                <w:rFonts w:ascii="Times New Roman" w:hAnsi="Times New Roman"/>
                <w:sz w:val="24"/>
              </w:rPr>
              <w:t>), vienas istabas bloks</w:t>
            </w:r>
            <w:r w:rsidRPr="004807C4">
              <w:rPr>
                <w:rFonts w:ascii="Times New Roman" w:hAnsi="Times New Roman"/>
                <w:sz w:val="24"/>
                <w:vertAlign w:val="superscript"/>
              </w:rPr>
              <w:t>1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965974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viena istaba mēnesī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F268D2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45,00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AC042D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8FB8E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45,00</w:t>
            </w:r>
          </w:p>
        </w:tc>
      </w:tr>
      <w:tr w:rsidR="0075597B" w14:paraId="708661BB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CEBAD5" w14:textId="77777777" w:rsidR="007E4B84" w:rsidRPr="004807C4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1.2.2.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E26B86" w14:textId="469856B6" w:rsidR="007E4B84" w:rsidRPr="004807C4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  <w:vertAlign w:val="superscript"/>
              </w:rPr>
            </w:pPr>
            <w:r w:rsidRPr="004807C4">
              <w:rPr>
                <w:rFonts w:ascii="Times New Roman" w:hAnsi="Times New Roman"/>
                <w:sz w:val="24"/>
              </w:rPr>
              <w:t>dienesta viesnīcas maksa (Dārza iel</w:t>
            </w:r>
            <w:r w:rsidR="00D24479">
              <w:rPr>
                <w:rFonts w:ascii="Times New Roman" w:hAnsi="Times New Roman"/>
                <w:sz w:val="24"/>
              </w:rPr>
              <w:t>ā</w:t>
            </w:r>
            <w:r w:rsidRPr="004807C4">
              <w:rPr>
                <w:rFonts w:ascii="Times New Roman" w:hAnsi="Times New Roman"/>
                <w:sz w:val="24"/>
              </w:rPr>
              <w:t xml:space="preserve"> 9, Smilten</w:t>
            </w:r>
            <w:r w:rsidR="00D24479">
              <w:rPr>
                <w:rFonts w:ascii="Times New Roman" w:hAnsi="Times New Roman"/>
                <w:sz w:val="24"/>
              </w:rPr>
              <w:t>ē</w:t>
            </w:r>
            <w:r w:rsidRPr="004807C4">
              <w:rPr>
                <w:rFonts w:ascii="Times New Roman" w:hAnsi="Times New Roman"/>
                <w:sz w:val="24"/>
              </w:rPr>
              <w:t>), divu istabu bloks</w:t>
            </w:r>
            <w:r w:rsidRPr="004807C4">
              <w:rPr>
                <w:rFonts w:ascii="Times New Roman" w:hAnsi="Times New Roman"/>
                <w:sz w:val="24"/>
                <w:vertAlign w:val="superscript"/>
              </w:rPr>
              <w:t>1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43CE1E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viena istaba mēnesī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4737F5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35,00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3A6A6D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11A8D2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35,00</w:t>
            </w:r>
          </w:p>
        </w:tc>
      </w:tr>
      <w:tr w:rsidR="002E18A3" w14:paraId="0898119C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6038A5" w14:textId="77777777" w:rsidR="007E4B84" w:rsidRPr="004807C4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1.3.</w:t>
            </w:r>
          </w:p>
        </w:tc>
        <w:tc>
          <w:tcPr>
            <w:tcW w:w="7527" w:type="dxa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69F990" w14:textId="77777777" w:rsidR="007E4B84" w:rsidRPr="004807C4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  <w:vertAlign w:val="superscript"/>
              </w:rPr>
            </w:pPr>
            <w:r w:rsidRPr="004807C4">
              <w:rPr>
                <w:rFonts w:ascii="Times New Roman" w:hAnsi="Times New Roman"/>
                <w:sz w:val="24"/>
              </w:rPr>
              <w:t>dienesta viesnīcas pakalpojumi citām personām</w:t>
            </w:r>
            <w:r w:rsidRPr="004807C4">
              <w:rPr>
                <w:rFonts w:ascii="Times New Roman" w:hAnsi="Times New Roman"/>
                <w:sz w:val="24"/>
                <w:vertAlign w:val="superscript"/>
              </w:rPr>
              <w:t>2</w:t>
            </w:r>
          </w:p>
        </w:tc>
      </w:tr>
      <w:tr w:rsidR="0075597B" w14:paraId="050D44F5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E850BB" w14:textId="77777777" w:rsidR="007E4B84" w:rsidRPr="004807C4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1.3.1.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6E0595" w14:textId="25C53C21" w:rsidR="007E4B84" w:rsidRPr="004807C4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dienesta viesnīcas maksa</w:t>
            </w:r>
            <w:r w:rsidR="009D2F7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D8CAF8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viena gultas vieta diennaktī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EF5B84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8,48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96C57A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1,02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2289CC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9,50</w:t>
            </w:r>
          </w:p>
        </w:tc>
      </w:tr>
      <w:tr w:rsidR="0075597B" w14:paraId="03F988D0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1B296B" w14:textId="77777777" w:rsidR="007E4B84" w:rsidRPr="004807C4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1.3.2.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10D379" w14:textId="77777777" w:rsidR="007E4B84" w:rsidRPr="004807C4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viesnīcas "Kalna ligzda" vienvietīga numura Nr. 2 īre (bez brokastīm)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8DAE7C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viens numurs diennaktī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6BA99B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22,32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5681FD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2,68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C5A937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25,00</w:t>
            </w:r>
          </w:p>
        </w:tc>
      </w:tr>
      <w:tr w:rsidR="0075597B" w14:paraId="1FB84C55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024146" w14:textId="77777777" w:rsidR="007E4B84" w:rsidRPr="004807C4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1.3.3.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8EC643" w14:textId="77777777" w:rsidR="007E4B84" w:rsidRPr="004807C4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viesnīcas "Kalna ligzda" vienvietīga numura Nr. 3 īre (bez brokastīm)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58DC26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viens numurs diennaktī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024F2F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26,79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A48C73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3,21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ACF177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30,00</w:t>
            </w:r>
          </w:p>
        </w:tc>
      </w:tr>
      <w:tr w:rsidR="0075597B" w14:paraId="6724CBCD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551425" w14:textId="77777777" w:rsidR="007E4B84" w:rsidRPr="004807C4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1.3.4.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F2C347" w14:textId="77777777" w:rsidR="007E4B84" w:rsidRPr="004807C4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viesnīcas "Kalna ligzda" vienvietīga numura Nr. 5 īre (bez brokastīm)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3A741B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viens numurs diennaktī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84E634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17,86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805426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2,14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290800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20,00</w:t>
            </w:r>
          </w:p>
        </w:tc>
      </w:tr>
      <w:tr w:rsidR="0075597B" w14:paraId="016A43D2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AB7595" w14:textId="77777777" w:rsidR="007E4B84" w:rsidRPr="004807C4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1.3.5.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CA7D25" w14:textId="77777777" w:rsidR="007E4B84" w:rsidRPr="004807C4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viesnīcas "Kalna ligzda" divvietīga numura īre (bez brokastīm)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2FA7C5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viens numurs diennaktī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43F44D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35,71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000F9B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4,29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637ACA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40,00</w:t>
            </w:r>
          </w:p>
        </w:tc>
      </w:tr>
      <w:tr w:rsidR="0075597B" w14:paraId="55216E23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B877C0" w14:textId="77777777" w:rsidR="007E4B84" w:rsidRPr="004807C4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bookmarkStart w:id="13" w:name="_Hlk179590903"/>
            <w:r w:rsidRPr="004807C4">
              <w:rPr>
                <w:rFonts w:ascii="Times New Roman" w:hAnsi="Times New Roman"/>
                <w:sz w:val="24"/>
              </w:rPr>
              <w:t>1.3.6.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D6DDE4" w14:textId="77777777" w:rsidR="007E4B84" w:rsidRPr="004807C4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viesnīcas "Kalna ligzda" trīsvietīga numura īre (bez brokastīm)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0B2A4D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viens numurs diennaktī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62A7D7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40,18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CD8ABE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4,82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50783C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45,00</w:t>
            </w:r>
          </w:p>
        </w:tc>
      </w:tr>
      <w:bookmarkEnd w:id="13"/>
      <w:tr w:rsidR="0075597B" w14:paraId="3D08F7AF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8B1478" w14:textId="77777777" w:rsidR="007E4B84" w:rsidRPr="004807C4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lastRenderedPageBreak/>
              <w:t>1.3.7.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9D450B" w14:textId="77777777" w:rsidR="007E4B84" w:rsidRPr="004807C4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viesnīcas "Kalna ligzda" četrvietīga numura īre (bez brokastīm)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6E7DCF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viens numurs diennaktī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DD1444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55,36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5F32AB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6,64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27AC46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62,00</w:t>
            </w:r>
          </w:p>
        </w:tc>
      </w:tr>
      <w:tr w:rsidR="0075597B" w14:paraId="1BBFA9C8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12D0F7" w14:textId="77777777" w:rsidR="007E4B84" w:rsidRPr="004807C4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1.3.8.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E745C9" w14:textId="77777777" w:rsidR="007E4B84" w:rsidRPr="004807C4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viesnīcas "Kalna ligzda" īre grupām, kas lielākas par 15 cilvēkiem (bez brokastīm)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6CF061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viena gultas vieta diennaktī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4EBA91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15,18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5813EE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1,82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0187B2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17,00</w:t>
            </w:r>
          </w:p>
        </w:tc>
      </w:tr>
      <w:tr w:rsidR="0075597B" w14:paraId="22F9873B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E129B6" w14:textId="77777777" w:rsidR="007E4B84" w:rsidRPr="004807C4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1.3.9.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09EC9B" w14:textId="77777777" w:rsidR="007E4B84" w:rsidRPr="004807C4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 xml:space="preserve">viesnīcas "Kalna ligzda" īre </w:t>
            </w:r>
            <w:r w:rsidRPr="004807C4">
              <w:rPr>
                <w:rFonts w:ascii="Times New Roman" w:hAnsi="Times New Roman"/>
                <w:sz w:val="24"/>
                <w:shd w:val="clear" w:color="auto" w:fill="FFFFFF"/>
              </w:rPr>
              <w:t>–</w:t>
            </w:r>
            <w:r w:rsidRPr="004807C4">
              <w:rPr>
                <w:rFonts w:ascii="Times New Roman" w:hAnsi="Times New Roman"/>
                <w:sz w:val="24"/>
              </w:rPr>
              <w:t xml:space="preserve"> papildvieta (bez brokastīm)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C6C6B6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viena gultas vieta diennaktī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C1E3C5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15,18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4BEA7D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1,82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6F82CA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17,00</w:t>
            </w:r>
          </w:p>
        </w:tc>
      </w:tr>
      <w:tr w:rsidR="0075597B" w14:paraId="6B1A9505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C5A20C" w14:textId="77777777" w:rsidR="007E4B84" w:rsidRPr="004807C4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1.3.10.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E6885E" w14:textId="77777777" w:rsidR="007E4B84" w:rsidRPr="004807C4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viesnīcas "Kalna ligzda" īre 3</w:t>
            </w:r>
            <w:r w:rsidRPr="004807C4">
              <w:rPr>
                <w:rFonts w:ascii="Times New Roman" w:hAnsi="Times New Roman"/>
                <w:sz w:val="24"/>
                <w:shd w:val="clear" w:color="auto" w:fill="FFFFFF"/>
              </w:rPr>
              <w:t>–</w:t>
            </w:r>
            <w:r w:rsidRPr="004807C4">
              <w:rPr>
                <w:rFonts w:ascii="Times New Roman" w:hAnsi="Times New Roman"/>
                <w:sz w:val="24"/>
              </w:rPr>
              <w:t xml:space="preserve">12 gadus veciem bērniem </w:t>
            </w:r>
            <w:r w:rsidRPr="004807C4">
              <w:rPr>
                <w:rFonts w:ascii="Times New Roman" w:hAnsi="Times New Roman"/>
                <w:sz w:val="24"/>
                <w:shd w:val="clear" w:color="auto" w:fill="FFFFFF"/>
              </w:rPr>
              <w:t>–</w:t>
            </w:r>
            <w:r w:rsidRPr="004807C4">
              <w:rPr>
                <w:rFonts w:ascii="Times New Roman" w:hAnsi="Times New Roman"/>
                <w:sz w:val="24"/>
              </w:rPr>
              <w:t xml:space="preserve"> papildvieta (bez brokastīm)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0A481A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viena gultas vieta diennaktī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7CF201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7,59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5CBAB3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0,91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73308D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8,50</w:t>
            </w:r>
          </w:p>
        </w:tc>
      </w:tr>
      <w:tr w:rsidR="0075597B" w14:paraId="5E8B0516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D3CE22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1.3.11.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97EF27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viesnīcas "Kalna ligzda" vienvietīga numura Nr. 2 īre (ar brokastīm)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BE8E4D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viens numurs diennaktī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65DF5E" w14:textId="52146F73" w:rsidR="007E4B84" w:rsidRPr="006A154F" w:rsidRDefault="00A31A10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4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29,46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36BFE4" w14:textId="442D25F1" w:rsidR="007E4B84" w:rsidRPr="006A154F" w:rsidRDefault="00A31A10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4F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Pr="006A154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54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6C3DC9" w14:textId="1EFC2498" w:rsidR="007E4B84" w:rsidRPr="006A154F" w:rsidRDefault="00A31A10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4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33</w:t>
            </w:r>
            <w:r w:rsidRPr="006A154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5597B" w14:paraId="1D4975FC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4EF842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1.3.12.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96B897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viesnīcas "Kalna ligzda" vienvietīga numura Nr. 3 īre (ar brokastīm)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347709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viens numurs diennaktī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C7699D" w14:textId="77F0367D" w:rsidR="007E4B84" w:rsidRPr="006A154F" w:rsidRDefault="00A31A10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4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33,93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2B819A" w14:textId="249C822F" w:rsidR="007E4B84" w:rsidRPr="006A154F" w:rsidRDefault="00A31A10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4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4,07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17DB6B" w14:textId="0E999336" w:rsidR="007E4B84" w:rsidRPr="006A154F" w:rsidRDefault="00A31A10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4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38</w:t>
            </w:r>
            <w:r w:rsidRPr="006A154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5597B" w14:paraId="25D77C28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3FFD6B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1.3.13.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E9C689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viesnīcas "Kalna ligzda" vienvietīga numura Nr. 5 īre (ar brokastīm)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727FB6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viens numurs diennaktī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9A5265" w14:textId="25E322FB" w:rsidR="007E4B84" w:rsidRPr="006A154F" w:rsidRDefault="00A31A10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4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25,00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57A80A" w14:textId="72C80622" w:rsidR="007E4B84" w:rsidRPr="006A154F" w:rsidRDefault="00A31A10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4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3,00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D635B7" w14:textId="4A6EE32F" w:rsidR="007E4B84" w:rsidRPr="006A154F" w:rsidRDefault="00A31A10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4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28</w:t>
            </w:r>
            <w:r w:rsidRPr="006A154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5597B" w14:paraId="1240EF98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C2D9BB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1.3.14.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27B48D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viesnīcas "Kalna ligzda" divvietīga numura īre (ar brokastīm)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4641FD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viens numurs diennaktī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5E6CAA" w14:textId="304E4C4F" w:rsidR="007E4B84" w:rsidRPr="006A154F" w:rsidRDefault="00A31A10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4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50,00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7B82DC" w14:textId="15657BB4" w:rsidR="007E4B84" w:rsidRPr="006A154F" w:rsidRDefault="00A31A10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4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6,00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58083C" w14:textId="5BFBB9D0" w:rsidR="007E4B84" w:rsidRPr="006A154F" w:rsidRDefault="00A31A10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4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56</w:t>
            </w:r>
            <w:r w:rsidRPr="006A154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5597B" w14:paraId="632841DE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344F31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1.3.15.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CEF4C0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viesnīcas "Kalna ligzda" trīsvietīga numura īre (ar brokastīm)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903D73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viens numurs diennaktī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921422" w14:textId="4458D307" w:rsidR="007E4B84" w:rsidRPr="006A154F" w:rsidRDefault="00A31A10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4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61,61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1B2E65" w14:textId="4924F3EE" w:rsidR="007E4B84" w:rsidRPr="006A154F" w:rsidRDefault="00A31A10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4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7,39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CFD4EB" w14:textId="36B571AA" w:rsidR="007E4B84" w:rsidRPr="006A154F" w:rsidRDefault="00A31A10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4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69</w:t>
            </w:r>
            <w:r w:rsidRPr="006A154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5597B" w14:paraId="575BCB07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73BD4A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1.3.16.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3178FA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viesnīcas "Kalna ligzda" četrvietīga numura īre (ar brokastīm)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FAF865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viens numurs diennaktī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1811E8" w14:textId="29838CC2" w:rsidR="007E4B84" w:rsidRPr="006A154F" w:rsidRDefault="00A31A10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4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83,93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73DB9B" w14:textId="324E9B9B" w:rsidR="007E4B84" w:rsidRPr="006A154F" w:rsidRDefault="00A31A10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4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10,07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BC998E" w14:textId="07A90520" w:rsidR="007E4B84" w:rsidRPr="006A154F" w:rsidRDefault="00A31A10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4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94</w:t>
            </w:r>
            <w:r w:rsidRPr="006A154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5597B" w14:paraId="1F188934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88C1B4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1.3.17.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7C0163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viesnīcas "Kalna ligzda" īre grupām, kas lielākas par 15 cilvēkiem (ar brokastīm)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4E1B7E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viena gultas vieta diennaktī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817329" w14:textId="4A07CBD9" w:rsidR="007E4B84" w:rsidRPr="006A154F" w:rsidRDefault="00A31A10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4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22,32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2BC331" w14:textId="019FC868" w:rsidR="007E4B84" w:rsidRPr="006A154F" w:rsidRDefault="00A31A10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4F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Pr="006A154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68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EBD35E" w14:textId="759F30EC" w:rsidR="007E4B84" w:rsidRPr="006A154F" w:rsidRDefault="00A31A10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4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25</w:t>
            </w:r>
            <w:r w:rsidRPr="006A154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5597B" w14:paraId="0DC85950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545162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1.3.18.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C2C6A3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 xml:space="preserve">viesnīcas "Kalna ligzda" īre </w:t>
            </w:r>
            <w:r w:rsidRPr="001F576A">
              <w:rPr>
                <w:rFonts w:ascii="Times New Roman" w:hAnsi="Times New Roman"/>
                <w:sz w:val="24"/>
                <w:shd w:val="clear" w:color="auto" w:fill="FFFFFF"/>
              </w:rPr>
              <w:t>–</w:t>
            </w:r>
            <w:r w:rsidRPr="001F576A">
              <w:rPr>
                <w:rFonts w:ascii="Times New Roman" w:hAnsi="Times New Roman"/>
                <w:sz w:val="24"/>
              </w:rPr>
              <w:t xml:space="preserve"> papildvieta (ar brokastīm)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4B313C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viena gultas vieta diennaktī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AC925B" w14:textId="0BCE1001" w:rsidR="007E4B84" w:rsidRPr="006A154F" w:rsidRDefault="00A31A10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4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22,32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777272" w14:textId="6BFF0B4B" w:rsidR="007E4B84" w:rsidRPr="006A154F" w:rsidRDefault="007E4B84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4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</w:t>
            </w:r>
            <w:r w:rsidR="00A31A10" w:rsidRPr="006A154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2,68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6E3A88" w14:textId="1DFD05AB" w:rsidR="007E4B84" w:rsidRPr="006A154F" w:rsidRDefault="00A31A10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4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25</w:t>
            </w:r>
            <w:r w:rsidRPr="006A154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5597B" w14:paraId="3690B532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1706BC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1.3.19.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6A4EBC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viesnīcas "Kalna ligzda" īre 3</w:t>
            </w:r>
            <w:r w:rsidRPr="001F576A">
              <w:rPr>
                <w:rFonts w:ascii="Times New Roman" w:hAnsi="Times New Roman"/>
                <w:sz w:val="24"/>
                <w:shd w:val="clear" w:color="auto" w:fill="FFFFFF"/>
              </w:rPr>
              <w:t>–</w:t>
            </w:r>
            <w:r w:rsidRPr="001F576A">
              <w:rPr>
                <w:rFonts w:ascii="Times New Roman" w:hAnsi="Times New Roman"/>
                <w:sz w:val="24"/>
              </w:rPr>
              <w:t xml:space="preserve">12 gadus veciem bērniem </w:t>
            </w:r>
            <w:r w:rsidRPr="001F576A">
              <w:rPr>
                <w:rFonts w:ascii="Times New Roman" w:hAnsi="Times New Roman"/>
                <w:sz w:val="24"/>
                <w:shd w:val="clear" w:color="auto" w:fill="FFFFFF"/>
              </w:rPr>
              <w:t>–</w:t>
            </w:r>
            <w:r w:rsidRPr="001F576A">
              <w:rPr>
                <w:rFonts w:ascii="Times New Roman" w:hAnsi="Times New Roman"/>
                <w:sz w:val="24"/>
              </w:rPr>
              <w:t xml:space="preserve"> papildvieta (ar brokastīm)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5B667A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viena gultas vieta diennaktī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772A8A" w14:textId="36578449" w:rsidR="007E4B84" w:rsidRPr="006A154F" w:rsidRDefault="00A31A10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4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14,73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A7D044" w14:textId="086CAAF4" w:rsidR="007E4B84" w:rsidRPr="006A154F" w:rsidRDefault="00A31A10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4F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6A154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77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ED9C45" w14:textId="0CBD2B4E" w:rsidR="007E4B84" w:rsidRPr="006A154F" w:rsidRDefault="00A31A10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4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16</w:t>
            </w:r>
            <w:r w:rsidRPr="006A154F">
              <w:rPr>
                <w:rFonts w:ascii="Times New Roman" w:hAnsi="Times New Roman" w:cs="Times New Roman"/>
                <w:sz w:val="24"/>
                <w:szCs w:val="24"/>
              </w:rPr>
              <w:t>,50</w:t>
            </w:r>
          </w:p>
        </w:tc>
      </w:tr>
      <w:tr w:rsidR="002E18A3" w14:paraId="34888CE1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84067F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7527" w:type="dxa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FA1872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Papildpakalpojumi</w:t>
            </w:r>
          </w:p>
        </w:tc>
      </w:tr>
      <w:tr w:rsidR="002E18A3" w14:paraId="7D280091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9167CE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7527" w:type="dxa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484265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papildpakalpojumi izglītojamiem</w:t>
            </w:r>
          </w:p>
        </w:tc>
      </w:tr>
      <w:tr w:rsidR="0075597B" w14:paraId="415060B6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AABFC1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2.1.1.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8AF300" w14:textId="3D19264B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veļasmašīnas izmantošana</w:t>
            </w:r>
            <w:r w:rsidR="009D2F7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99476E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viena mazgāšanas reize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561E41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1,24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D36E8B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0,26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44968C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1,50</w:t>
            </w:r>
          </w:p>
        </w:tc>
      </w:tr>
      <w:tr w:rsidR="0075597B" w14:paraId="4E290405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9AF6AA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2.1.2.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F5BBB7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kopēšana (A4 formāts)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2F1ACC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viena lapa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23CA3F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0,10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1286F6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0,02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D06E6C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0,12</w:t>
            </w:r>
          </w:p>
        </w:tc>
      </w:tr>
      <w:tr w:rsidR="0075597B" w14:paraId="588E8BE3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8C050B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2.1.3.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AA2694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kopēšana (A4 formāts, no abām pusēm)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96BC5A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viena lapa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C4B890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0,15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E94D6C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0,03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4BEB4D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0,18</w:t>
            </w:r>
          </w:p>
        </w:tc>
      </w:tr>
      <w:tr w:rsidR="0075597B" w14:paraId="3533C5FC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997607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2.1.4.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51EBCB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kopēšana (A3 formāts)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CFB152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viena lapa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D28A42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0,17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0EB602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0,04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692EC3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0,21</w:t>
            </w:r>
          </w:p>
        </w:tc>
      </w:tr>
      <w:tr w:rsidR="0075597B" w14:paraId="472F6E57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3F118A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lastRenderedPageBreak/>
              <w:t>2.1.5.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90AF6D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izdrukāšana (A4 formāts)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A6CFB2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viena lapa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7ADD78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0,10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8F1D8A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0,02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6CDB8D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0,12</w:t>
            </w:r>
          </w:p>
        </w:tc>
      </w:tr>
      <w:tr w:rsidR="0075597B" w14:paraId="70657231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A8C957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2.1.6.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40B7E4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  <w:vertAlign w:val="subscript"/>
              </w:rPr>
            </w:pPr>
            <w:r w:rsidRPr="001F576A">
              <w:rPr>
                <w:rFonts w:ascii="Times New Roman" w:hAnsi="Times New Roman"/>
                <w:sz w:val="24"/>
              </w:rPr>
              <w:t>sekmju izziņu izsniegšana</w:t>
            </w:r>
            <w:r w:rsidRPr="001F576A"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DB82E4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viena vienība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393AB3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2,85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8D9EA5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0C13EE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2,85</w:t>
            </w:r>
          </w:p>
        </w:tc>
      </w:tr>
      <w:tr w:rsidR="0075597B" w14:paraId="477B139C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DAAEBE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2.1.7.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6EB36C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  <w:vertAlign w:val="superscript"/>
              </w:rPr>
            </w:pPr>
            <w:r w:rsidRPr="001F576A">
              <w:rPr>
                <w:rFonts w:ascii="Times New Roman" w:hAnsi="Times New Roman"/>
                <w:sz w:val="24"/>
              </w:rPr>
              <w:t>izglītojamo apliecības dublikāta izsniegšana</w:t>
            </w:r>
            <w:r w:rsidRPr="001F576A"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E60E92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viena vienība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C9FD29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1,42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01ED21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F2DFA8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1,42</w:t>
            </w:r>
          </w:p>
        </w:tc>
      </w:tr>
      <w:tr w:rsidR="0075597B" w14:paraId="6EA13DBA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AC30F2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2.1.8.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DE95A0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  <w:vertAlign w:val="superscript"/>
              </w:rPr>
            </w:pPr>
            <w:r w:rsidRPr="001F576A">
              <w:rPr>
                <w:rFonts w:ascii="Times New Roman" w:hAnsi="Times New Roman"/>
                <w:sz w:val="24"/>
              </w:rPr>
              <w:t>arhīva izziņas izsniegšana</w:t>
            </w:r>
            <w:r w:rsidRPr="001F576A"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1EC936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viena vienība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19C4ED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5,00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A4ADAA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A70616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5,00</w:t>
            </w:r>
          </w:p>
        </w:tc>
      </w:tr>
      <w:tr w:rsidR="0075597B" w14:paraId="0D797EE2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C9EA34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2.1.9.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2A9A70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  <w:vertAlign w:val="superscript"/>
              </w:rPr>
            </w:pPr>
            <w:r w:rsidRPr="001F576A">
              <w:rPr>
                <w:rFonts w:ascii="Times New Roman" w:hAnsi="Times New Roman"/>
                <w:sz w:val="24"/>
              </w:rPr>
              <w:t>diploma, kvalifikācijas apliecības, sekmju izraksta dublikāta sagatavošana un izsniegšana</w:t>
            </w:r>
            <w:r w:rsidRPr="001F576A"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73BAD0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viena vienība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D2AEC9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15,00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87F3BD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9E85A2" w14:textId="68152A81" w:rsidR="007E4B84" w:rsidRPr="001F576A" w:rsidRDefault="009D2F7B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7E4B84" w:rsidRPr="001F576A">
              <w:rPr>
                <w:rFonts w:ascii="Times New Roman" w:hAnsi="Times New Roman"/>
                <w:sz w:val="24"/>
              </w:rPr>
              <w:t>00</w:t>
            </w:r>
          </w:p>
        </w:tc>
      </w:tr>
      <w:tr w:rsidR="001F576A" w14:paraId="3FB8DFBF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054E37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2.2.</w:t>
            </w:r>
          </w:p>
        </w:tc>
        <w:tc>
          <w:tcPr>
            <w:tcW w:w="7527" w:type="dxa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964A9B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papildpakalpojumi citām personām</w:t>
            </w:r>
          </w:p>
        </w:tc>
      </w:tr>
      <w:tr w:rsidR="001F576A" w14:paraId="64480DB7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6C6825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2.2.1.</w:t>
            </w:r>
          </w:p>
        </w:tc>
        <w:tc>
          <w:tcPr>
            <w:tcW w:w="7527" w:type="dxa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E43168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komunālie pakalpojumi</w:t>
            </w:r>
          </w:p>
        </w:tc>
      </w:tr>
      <w:tr w:rsidR="0075597B" w14:paraId="18BD5D97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430264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2.2.1.1.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BF9929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  <w:vertAlign w:val="superscript"/>
              </w:rPr>
            </w:pPr>
            <w:r w:rsidRPr="001F576A">
              <w:rPr>
                <w:rFonts w:ascii="Times New Roman" w:hAnsi="Times New Roman"/>
                <w:sz w:val="24"/>
              </w:rPr>
              <w:t>maksa par apkuri fiziskām personām (iedzīvotājiem)</w:t>
            </w:r>
            <w:r w:rsidRPr="001F576A">
              <w:rPr>
                <w:rFonts w:ascii="Times New Roman" w:hAnsi="Times New Roman"/>
                <w:sz w:val="24"/>
                <w:vertAlign w:val="superscript"/>
              </w:rPr>
              <w:t>4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6383C7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viens kvadrātmetrs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C32084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1,88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C33CC6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0,23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FF4315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2,11</w:t>
            </w:r>
          </w:p>
        </w:tc>
      </w:tr>
      <w:tr w:rsidR="0075597B" w14:paraId="1DF878F2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BC1EFB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2.2.1.2.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FD54B4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  <w:vertAlign w:val="superscript"/>
              </w:rPr>
            </w:pPr>
            <w:r w:rsidRPr="001F576A">
              <w:rPr>
                <w:rFonts w:ascii="Times New Roman" w:hAnsi="Times New Roman"/>
                <w:sz w:val="24"/>
              </w:rPr>
              <w:t>maksa par apkuri fiziskām personām (iedzīvotājiem)</w:t>
            </w:r>
            <w:r w:rsidRPr="001F576A">
              <w:rPr>
                <w:rFonts w:ascii="Times New Roman" w:hAnsi="Times New Roman"/>
                <w:sz w:val="24"/>
                <w:vertAlign w:val="superscript"/>
              </w:rPr>
              <w:t>4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A76F35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viena megavatstunda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621AB9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64,61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A7F635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1F576A">
              <w:rPr>
                <w:rFonts w:ascii="Times New Roman" w:hAnsi="Times New Roman"/>
                <w:sz w:val="24"/>
              </w:rPr>
              <w:t>7,75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9D48A4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72,36</w:t>
            </w:r>
          </w:p>
        </w:tc>
      </w:tr>
      <w:tr w:rsidR="0075597B" w14:paraId="72ABC57A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44ACAF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2.2.1.3.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A1AE6F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maksa par apkuri juridiskām personām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ADB1A3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viens kvadrātmetrs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84A7D6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1,88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278C9D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0,39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4A5500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2,27</w:t>
            </w:r>
          </w:p>
        </w:tc>
      </w:tr>
      <w:tr w:rsidR="0075597B" w14:paraId="447F2545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C3C96A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2.2.1.4.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12B727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maksa par auksto ūdeni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095698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viens kubikmetrs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4BCFC5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0,79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6EAE80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0,17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29611A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0,96</w:t>
            </w:r>
          </w:p>
        </w:tc>
      </w:tr>
      <w:tr w:rsidR="0075597B" w14:paraId="565D63A4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C5A799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2.2.1.5.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BB8920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  <w:vertAlign w:val="superscript"/>
              </w:rPr>
            </w:pPr>
            <w:r w:rsidRPr="001F576A">
              <w:rPr>
                <w:rFonts w:ascii="Times New Roman" w:hAnsi="Times New Roman"/>
                <w:sz w:val="24"/>
              </w:rPr>
              <w:t>maksa par aukstā ūdens uzsildīšanu fiziskām personām (iedzīvotājiem)</w:t>
            </w:r>
            <w:r w:rsidRPr="001F576A">
              <w:rPr>
                <w:rFonts w:ascii="Times New Roman" w:hAnsi="Times New Roman"/>
                <w:sz w:val="24"/>
                <w:vertAlign w:val="superscript"/>
              </w:rPr>
              <w:t>4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8863B9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viens kubikmetrs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66748A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7,14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91C526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0,86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4515AD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8,00</w:t>
            </w:r>
          </w:p>
        </w:tc>
      </w:tr>
      <w:tr w:rsidR="0075597B" w14:paraId="78BCFD4A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C46398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2.2.1.6.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2D8FF8" w14:textId="1290C5F0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  <w:vertAlign w:val="superscript"/>
              </w:rPr>
            </w:pPr>
            <w:r w:rsidRPr="001F576A">
              <w:rPr>
                <w:rFonts w:ascii="Times New Roman" w:hAnsi="Times New Roman"/>
                <w:sz w:val="24"/>
              </w:rPr>
              <w:t xml:space="preserve">maksa par dvieļu žāvētāja uzsildīšanu fiziskām personām (iedzīvotājiem) (ja nepatērē </w:t>
            </w:r>
            <w:r w:rsidR="00D24479">
              <w:rPr>
                <w:rFonts w:ascii="Times New Roman" w:hAnsi="Times New Roman"/>
                <w:sz w:val="24"/>
              </w:rPr>
              <w:t>karsto</w:t>
            </w:r>
            <w:r w:rsidRPr="001F576A">
              <w:rPr>
                <w:rFonts w:ascii="Times New Roman" w:hAnsi="Times New Roman"/>
                <w:sz w:val="24"/>
              </w:rPr>
              <w:t xml:space="preserve"> ūdeni)</w:t>
            </w:r>
            <w:r w:rsidRPr="001F576A">
              <w:rPr>
                <w:rFonts w:ascii="Times New Roman" w:hAnsi="Times New Roman"/>
                <w:sz w:val="24"/>
                <w:vertAlign w:val="superscript"/>
              </w:rPr>
              <w:t>4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F8D718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viens dzīvoklis mēnesī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605776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4,46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0815FF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0,54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40B719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5,00</w:t>
            </w:r>
          </w:p>
        </w:tc>
      </w:tr>
      <w:tr w:rsidR="0075597B" w14:paraId="51D3E123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4DFD77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bookmarkStart w:id="14" w:name="_Hlk139463976"/>
            <w:bookmarkStart w:id="15" w:name="_Hlk139464019"/>
            <w:r w:rsidRPr="001F576A">
              <w:rPr>
                <w:rFonts w:ascii="Times New Roman" w:hAnsi="Times New Roman"/>
                <w:sz w:val="24"/>
              </w:rPr>
              <w:t>2.2.1.7.</w:t>
            </w:r>
            <w:bookmarkEnd w:id="14"/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018231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bookmarkStart w:id="16" w:name="_Hlk139463985"/>
            <w:r w:rsidRPr="001F576A">
              <w:rPr>
                <w:rFonts w:ascii="Times New Roman" w:hAnsi="Times New Roman"/>
                <w:sz w:val="24"/>
              </w:rPr>
              <w:t>maksa par kanalizāciju</w:t>
            </w:r>
            <w:bookmarkEnd w:id="16"/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EC61FA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viens kubikmetrs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7774F0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2,23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CDC8C0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0,47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9B1726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2,70</w:t>
            </w:r>
          </w:p>
        </w:tc>
      </w:tr>
      <w:bookmarkEnd w:id="15"/>
      <w:tr w:rsidR="0075597B" w14:paraId="29747E04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70D315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2.2.1.8.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5E9E87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sadzīves atkritumu izvešana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F468F9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viens kubikmetrs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6C00AF" w14:textId="1018A3A0" w:rsidR="007E4B84" w:rsidRPr="00333266" w:rsidRDefault="00A31A10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66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32,27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630674" w14:textId="5BEF971B" w:rsidR="007E4B84" w:rsidRPr="00333266" w:rsidRDefault="00A31A10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66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Pr="00333266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78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FB518E" w14:textId="2923130E" w:rsidR="007E4B84" w:rsidRPr="00333266" w:rsidRDefault="00A31A10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66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39,05</w:t>
            </w:r>
          </w:p>
        </w:tc>
      </w:tr>
      <w:tr w:rsidR="0075597B" w14:paraId="3E1E4FDF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133997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2.2.1.9.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954366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maksa par aukstā ūdens uzsildīšanu juridiskām personām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478F79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viens kubikmetrs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57F2B1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7,14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06530F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1,50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AD2982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8,64</w:t>
            </w:r>
          </w:p>
        </w:tc>
      </w:tr>
      <w:tr w:rsidR="002E18A3" w14:paraId="6E70A4B7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EAEA5D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2.2.2.</w:t>
            </w:r>
          </w:p>
        </w:tc>
        <w:tc>
          <w:tcPr>
            <w:tcW w:w="7527" w:type="dxa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2DCF25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tehnikas noma</w:t>
            </w:r>
          </w:p>
        </w:tc>
      </w:tr>
      <w:tr w:rsidR="0075597B" w14:paraId="4A70DF20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6BFE6F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2.2.2.1.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0CCF34" w14:textId="472E9FB0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mikroautobusa</w:t>
            </w:r>
            <w:r w:rsidR="009D2F7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1F576A">
              <w:rPr>
                <w:rFonts w:ascii="Times New Roman" w:hAnsi="Times New Roman"/>
                <w:i/>
                <w:sz w:val="24"/>
              </w:rPr>
              <w:t xml:space="preserve">Ford </w:t>
            </w:r>
            <w:proofErr w:type="spellStart"/>
            <w:r w:rsidRPr="001F576A">
              <w:rPr>
                <w:rFonts w:ascii="Times New Roman" w:hAnsi="Times New Roman"/>
                <w:i/>
                <w:sz w:val="24"/>
              </w:rPr>
              <w:t>Transit</w:t>
            </w:r>
            <w:proofErr w:type="spellEnd"/>
            <w:r w:rsidR="009D2F7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1F576A">
              <w:rPr>
                <w:rFonts w:ascii="Times New Roman" w:hAnsi="Times New Roman"/>
                <w:sz w:val="24"/>
              </w:rPr>
              <w:t>noma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75C080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viena stunda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66DAB2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4,96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E0C397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1,04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BC6B66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6,00</w:t>
            </w:r>
          </w:p>
        </w:tc>
      </w:tr>
      <w:tr w:rsidR="0075597B" w14:paraId="67E1AADF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2CBBDE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2.2.2.2.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302D68" w14:textId="3BB2E665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mikroautobusa</w:t>
            </w:r>
            <w:r w:rsidR="009D2F7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1F576A">
              <w:rPr>
                <w:rFonts w:ascii="Times New Roman" w:hAnsi="Times New Roman"/>
                <w:i/>
                <w:sz w:val="24"/>
              </w:rPr>
              <w:t xml:space="preserve">Ford </w:t>
            </w:r>
            <w:proofErr w:type="spellStart"/>
            <w:r w:rsidRPr="001F576A">
              <w:rPr>
                <w:rFonts w:ascii="Times New Roman" w:hAnsi="Times New Roman"/>
                <w:i/>
                <w:sz w:val="24"/>
              </w:rPr>
              <w:t>Transit</w:t>
            </w:r>
            <w:proofErr w:type="spellEnd"/>
            <w:r w:rsidR="009D2F7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1F576A">
              <w:rPr>
                <w:rFonts w:ascii="Times New Roman" w:hAnsi="Times New Roman"/>
                <w:sz w:val="24"/>
              </w:rPr>
              <w:t>noma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4ACEFD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viens kilometrs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F3A272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0,63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AB9D6B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0,13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C2FFF2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0,76</w:t>
            </w:r>
          </w:p>
        </w:tc>
      </w:tr>
      <w:tr w:rsidR="0075597B" w14:paraId="358F4EB1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65238C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2.2.2.3.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119955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traktora (MTZ-80, MTZ-82) noma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344C29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viena stunda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5AAB84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12,40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72D300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2,60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157DFE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15,00</w:t>
            </w:r>
          </w:p>
        </w:tc>
      </w:tr>
      <w:tr w:rsidR="0075597B" w14:paraId="603B1752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CAB8D6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2.2.2.4.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21D018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traktora (T-40) noma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390733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viena stunda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D6319B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7,85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39C75F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1,65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A26CF7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9,50</w:t>
            </w:r>
          </w:p>
        </w:tc>
      </w:tr>
      <w:tr w:rsidR="0075597B" w14:paraId="491D7A94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FA8B97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2.2.2.5.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CA01CA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traktora (T-25) noma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B3655E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viena stunda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44AFD2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7,85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1A020D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1,65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CD82BD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9,50</w:t>
            </w:r>
          </w:p>
        </w:tc>
      </w:tr>
      <w:tr w:rsidR="0075597B" w14:paraId="40641D4C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F46B84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2.2.2.6.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CD6212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ceļu būves traktortehnikas noma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383271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viena stunda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F3F417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24,79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E7E46F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5,21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333424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30,00</w:t>
            </w:r>
          </w:p>
        </w:tc>
      </w:tr>
      <w:tr w:rsidR="0075597B" w14:paraId="23D5E674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C4CCBE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2.2.2.7.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EF7096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dienesta vieglās automašīnas noma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BF02FC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viena stunda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E244E0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4,13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794295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0,87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FC159D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5,00</w:t>
            </w:r>
          </w:p>
        </w:tc>
      </w:tr>
      <w:tr w:rsidR="0075597B" w14:paraId="54A93AED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F6AF61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lastRenderedPageBreak/>
              <w:t>2.2.2.8.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B301C5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dienesta vieglās automašīnas noma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579AC4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viens kilometrs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D90D86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0,33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E8899F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0,07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F47E98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0,40</w:t>
            </w:r>
          </w:p>
        </w:tc>
      </w:tr>
      <w:tr w:rsidR="0075597B" w14:paraId="4E1546E0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46684A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2.2.2.9.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1BE90D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pacēlāja noma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C86F76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viena stunda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68F69A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24,79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C971FF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5,21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272DCF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30,00</w:t>
            </w:r>
          </w:p>
        </w:tc>
      </w:tr>
      <w:tr w:rsidR="002E18A3" w14:paraId="25A32BF2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4CCFB3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2.2.3.</w:t>
            </w:r>
          </w:p>
        </w:tc>
        <w:tc>
          <w:tcPr>
            <w:tcW w:w="7527" w:type="dxa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C8D514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pārējie pakalpojumi citām personām</w:t>
            </w:r>
          </w:p>
        </w:tc>
      </w:tr>
      <w:tr w:rsidR="0075597B" w14:paraId="45327C1A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D9A7EB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2.2.3.1.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0BEDBC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datortehnikas izmantošana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AC3FCE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viena stunda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189AFF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0,63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FF2EAE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0,13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AEC7C4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0,76</w:t>
            </w:r>
          </w:p>
        </w:tc>
      </w:tr>
      <w:tr w:rsidR="0075597B" w14:paraId="51D6CD75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CFB961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2.2.3.2.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07801B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projektora izmantošana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CA3253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viena stunda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F95B91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3,64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3A931C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0,76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2A4CF2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4,40</w:t>
            </w:r>
          </w:p>
        </w:tc>
      </w:tr>
      <w:tr w:rsidR="0075597B" w14:paraId="3A7AA004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94F0C6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2.2.3.3.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E5ABA7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portatīvā datora izmantošana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F709B3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viena stunda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3BDE4F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2,44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CC6512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0,51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4E64B7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2,95</w:t>
            </w:r>
          </w:p>
        </w:tc>
      </w:tr>
      <w:tr w:rsidR="002E18A3" w14:paraId="47601E9D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5983A3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2.2.4.</w:t>
            </w:r>
          </w:p>
        </w:tc>
        <w:tc>
          <w:tcPr>
            <w:tcW w:w="7527" w:type="dxa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1BB0F3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veterinārās mācību klīnikas pakalpojumi</w:t>
            </w:r>
          </w:p>
        </w:tc>
      </w:tr>
      <w:tr w:rsidR="0075597B" w14:paraId="1B56D917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8339B0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2.2.4.1.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48E7CF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vizīte pie veterinārārsta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F1C5FF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20 minūtes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457A4B" w14:textId="771E8741" w:rsidR="007E4B84" w:rsidRPr="006A154F" w:rsidRDefault="00A31A10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4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16,53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713AA0" w14:textId="60B5C26C" w:rsidR="007E4B84" w:rsidRPr="006A154F" w:rsidRDefault="007E4B84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4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</w:t>
            </w:r>
            <w:r w:rsidR="00A31A10" w:rsidRPr="006A154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3,47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E312D8" w14:textId="7A631B25" w:rsidR="007E4B84" w:rsidRPr="006A154F" w:rsidRDefault="00A31A10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4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20</w:t>
            </w:r>
            <w:r w:rsidRPr="006A154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5597B" w14:paraId="55C2AF07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D2FB0E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2.2.4.2.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F62EA9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atkārtota vizīte pie veterinārārsta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68FCDB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20 minūtes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B95A3E" w14:textId="1AD0DA7F" w:rsidR="007E4B84" w:rsidRPr="006A154F" w:rsidRDefault="00A31A10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4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8,26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C7B996" w14:textId="42CEC08E" w:rsidR="007E4B84" w:rsidRPr="006A154F" w:rsidRDefault="00A31A10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4F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6A154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73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27B11E" w14:textId="6C3645BC" w:rsidR="007E4B84" w:rsidRPr="006A154F" w:rsidRDefault="00AE2144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4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9,99</w:t>
            </w:r>
          </w:p>
        </w:tc>
      </w:tr>
      <w:tr w:rsidR="0075597B" w14:paraId="732A9B1D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C1854C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2.2.4.3.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2381B6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veterinārārsta konsultācija (bez dzīvnieka)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33F970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20 minūtes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F4FAC0" w14:textId="64658AD3" w:rsidR="007E4B84" w:rsidRPr="006A154F" w:rsidRDefault="00AE2144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4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8,26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449960" w14:textId="2C0C5F36" w:rsidR="007E4B84" w:rsidRPr="006A154F" w:rsidRDefault="00AE2144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4F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6A154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73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BCDB02" w14:textId="3EFA1CD1" w:rsidR="007E4B84" w:rsidRPr="006A154F" w:rsidRDefault="00AE2144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4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9,99</w:t>
            </w:r>
          </w:p>
        </w:tc>
      </w:tr>
      <w:tr w:rsidR="0075597B" w14:paraId="43C1A25A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8D9B00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2.2.4.4.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802565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receptes izrakstīšana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2757BA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viena vienība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5D51B7" w14:textId="02DA5F8E" w:rsidR="007E4B84" w:rsidRPr="006A154F" w:rsidRDefault="00AE2144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4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4,13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149679" w14:textId="7E9B6AC0" w:rsidR="007E4B84" w:rsidRPr="006A154F" w:rsidRDefault="00AE2144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4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6A154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87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DD7440" w14:textId="50D31C89" w:rsidR="007E4B84" w:rsidRPr="006A154F" w:rsidRDefault="00AE2144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4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5,00</w:t>
            </w:r>
          </w:p>
        </w:tc>
      </w:tr>
      <w:tr w:rsidR="0075597B" w14:paraId="536BBF6B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7E2E22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2.2.4.5.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BCCD94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vakcinācijas apliecības izsniegšana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279117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viena vienība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F5EF87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1,65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F2F585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0,35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C1C33C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2,00</w:t>
            </w:r>
          </w:p>
        </w:tc>
      </w:tr>
      <w:tr w:rsidR="0075597B" w14:paraId="01F5DCB6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9B57FE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2.2.4.6.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8B893C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lolojumdzīvnieka pases izsniegšana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1C9417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viena vienība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6A39A1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4,96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31B852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1,04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78EBAB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6,00</w:t>
            </w:r>
          </w:p>
        </w:tc>
      </w:tr>
      <w:tr w:rsidR="0075597B" w14:paraId="5E00F005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20E092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2.2.4.7.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54328F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  <w:vertAlign w:val="superscript"/>
              </w:rPr>
            </w:pPr>
            <w:r w:rsidRPr="001F576A">
              <w:rPr>
                <w:rFonts w:ascii="Times New Roman" w:hAnsi="Times New Roman"/>
                <w:sz w:val="24"/>
              </w:rPr>
              <w:t>mājdzīvnieka reģistrēšana Lauku atbalsta dienesta (līdz 2025. gada 1. janvārim – Lauksaimniecības datu centrs) reģistrā</w:t>
            </w:r>
            <w:r w:rsidRPr="001F576A">
              <w:rPr>
                <w:rFonts w:ascii="Times New Roman" w:hAnsi="Times New Roman"/>
                <w:sz w:val="24"/>
                <w:vertAlign w:val="superscript"/>
              </w:rPr>
              <w:t>5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24698B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viena vienība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F1F248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5,50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E88682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7CCE3D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5,50</w:t>
            </w:r>
          </w:p>
        </w:tc>
      </w:tr>
      <w:tr w:rsidR="0075597B" w14:paraId="7A5432A5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04E54D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2.2.4.8.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DDB3FC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  <w:vertAlign w:val="superscript"/>
              </w:rPr>
            </w:pPr>
            <w:r w:rsidRPr="001F576A">
              <w:rPr>
                <w:rFonts w:ascii="Times New Roman" w:hAnsi="Times New Roman"/>
                <w:sz w:val="24"/>
              </w:rPr>
              <w:t>maksa Lauku atbalsta dienestam (līdz 2025. gada 1. janvārim – Lauksaimniecības datu centrs) par datu apstrādi</w:t>
            </w:r>
            <w:r w:rsidRPr="001F576A">
              <w:rPr>
                <w:rFonts w:ascii="Times New Roman" w:hAnsi="Times New Roman"/>
                <w:sz w:val="24"/>
                <w:vertAlign w:val="superscript"/>
              </w:rPr>
              <w:t>5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4E8B6F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viens dzīvnieks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4806B3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9,00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35F803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787602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9,00</w:t>
            </w:r>
          </w:p>
        </w:tc>
      </w:tr>
      <w:tr w:rsidR="0075597B" w14:paraId="62F57B39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27D0F7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2.2.4.9.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88524C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mikročipa ievadīšana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C9FAC9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viena vienība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A6CE4F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12,40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4565A5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2,60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594695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15,00</w:t>
            </w:r>
          </w:p>
        </w:tc>
      </w:tr>
      <w:tr w:rsidR="0075597B" w14:paraId="5575515A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852347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2.2.4.10.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A7585F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ķirurģiska operācija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F61ED6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viena stunda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09C7EB" w14:textId="03290C5F" w:rsidR="007E4B84" w:rsidRPr="006A154F" w:rsidRDefault="00AE2144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4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41,32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47437C" w14:textId="4E384308" w:rsidR="007E4B84" w:rsidRPr="006A154F" w:rsidRDefault="00AE2144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4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8,68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F4BFF7" w14:textId="2493B5F9" w:rsidR="007E4B84" w:rsidRPr="006A154F" w:rsidRDefault="00AE2144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4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50</w:t>
            </w:r>
            <w:r w:rsidRPr="006A154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5597B" w14:paraId="5F4A7642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BED5D2" w14:textId="77777777" w:rsidR="007E4B84" w:rsidRPr="001F576A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2.2.4.11.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1D90E4" w14:textId="77777777" w:rsidR="007E4B84" w:rsidRPr="001F576A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dzīvnieku utilizācija, kuru svars nepārsniedz 5 kg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4C25C2" w14:textId="77777777" w:rsidR="007E4B84" w:rsidRPr="001F576A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576A">
              <w:rPr>
                <w:rFonts w:ascii="Times New Roman" w:hAnsi="Times New Roman"/>
                <w:sz w:val="24"/>
              </w:rPr>
              <w:t>viens dzīvnieks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5186C0" w14:textId="254EC782" w:rsidR="007E4B84" w:rsidRPr="006A154F" w:rsidRDefault="00AE2144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4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19,00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AB5694" w14:textId="21D4AAE3" w:rsidR="007E4B84" w:rsidRPr="006A154F" w:rsidRDefault="00AE2144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4F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Pr="006A154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99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255C16" w14:textId="33E45C11" w:rsidR="007E4B84" w:rsidRPr="006A154F" w:rsidRDefault="00AE2144" w:rsidP="00EE7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4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22</w:t>
            </w:r>
            <w:r w:rsidRPr="006A154F">
              <w:rPr>
                <w:rFonts w:ascii="Times New Roman" w:hAnsi="Times New Roman" w:cs="Times New Roman"/>
                <w:sz w:val="24"/>
                <w:szCs w:val="24"/>
              </w:rPr>
              <w:t>,99</w:t>
            </w:r>
          </w:p>
        </w:tc>
      </w:tr>
      <w:tr w:rsidR="0075597B" w14:paraId="4F06622E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A799A5" w14:textId="77777777" w:rsidR="007E4B84" w:rsidRPr="004807C4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2.2.4.12.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BE165A" w14:textId="77777777" w:rsidR="007E4B84" w:rsidRPr="004807C4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dzīvnieku utilizācija, ja svars pārsniedz 5 kg (maksa par katru nākamo kilogramu)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6C3224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viens kilograms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CC78CE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4,00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43359F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0,84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6D1D36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4,84</w:t>
            </w:r>
          </w:p>
        </w:tc>
      </w:tr>
      <w:tr w:rsidR="002E18A3" w14:paraId="2ED28631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F15614" w14:textId="77777777" w:rsidR="007E4B84" w:rsidRPr="004807C4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7527" w:type="dxa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800F2A" w14:textId="77777777" w:rsidR="007E4B84" w:rsidRPr="004807C4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Telpu izmantošana</w:t>
            </w:r>
          </w:p>
        </w:tc>
      </w:tr>
      <w:tr w:rsidR="002E18A3" w14:paraId="3B79DBA1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72C7A9" w14:textId="77777777" w:rsidR="007E4B84" w:rsidRPr="004807C4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3.1.</w:t>
            </w:r>
          </w:p>
        </w:tc>
        <w:tc>
          <w:tcPr>
            <w:tcW w:w="7527" w:type="dxa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6291A3" w14:textId="24C71EF5" w:rsidR="007E4B84" w:rsidRPr="004807C4" w:rsidRDefault="00D24479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z</w:t>
            </w:r>
            <w:r w:rsidR="007E4B84" w:rsidRPr="004807C4">
              <w:rPr>
                <w:rFonts w:ascii="Times New Roman" w:hAnsi="Times New Roman"/>
                <w:sz w:val="24"/>
              </w:rPr>
              <w:t>āles izmantošana</w:t>
            </w:r>
          </w:p>
        </w:tc>
      </w:tr>
      <w:tr w:rsidR="0075597B" w14:paraId="746098E4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EB78EB" w14:textId="77777777" w:rsidR="007E4B84" w:rsidRPr="004807C4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3.1.1.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8AA984" w14:textId="45282646" w:rsidR="007E4B84" w:rsidRPr="004807C4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aktu zāles izmantošana (Kalnamuiž</w:t>
            </w:r>
            <w:r w:rsidR="006B0A6C">
              <w:rPr>
                <w:rFonts w:ascii="Times New Roman" w:hAnsi="Times New Roman"/>
                <w:sz w:val="24"/>
              </w:rPr>
              <w:t>ā</w:t>
            </w:r>
            <w:r w:rsidRPr="004807C4">
              <w:rPr>
                <w:rFonts w:ascii="Times New Roman" w:hAnsi="Times New Roman"/>
                <w:sz w:val="24"/>
              </w:rPr>
              <w:t xml:space="preserve"> Nr. 8, Smiltenes pagast</w:t>
            </w:r>
            <w:r w:rsidR="006B0A6C">
              <w:rPr>
                <w:rFonts w:ascii="Times New Roman" w:hAnsi="Times New Roman"/>
                <w:sz w:val="24"/>
              </w:rPr>
              <w:t>ā</w:t>
            </w:r>
            <w:r w:rsidRPr="004807C4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95CDC5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viena stunda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03EDD6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13,43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C805EE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2,82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985779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16,25</w:t>
            </w:r>
          </w:p>
        </w:tc>
      </w:tr>
      <w:tr w:rsidR="0075597B" w14:paraId="0CE8EFCE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D65E29" w14:textId="77777777" w:rsidR="007E4B84" w:rsidRPr="004807C4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3.1.2.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E72423" w14:textId="24AC660F" w:rsidR="007E4B84" w:rsidRPr="004807C4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aktu zāles izmantošana (Pils iel</w:t>
            </w:r>
            <w:r w:rsidR="006B0A6C">
              <w:rPr>
                <w:rFonts w:ascii="Times New Roman" w:hAnsi="Times New Roman"/>
                <w:sz w:val="24"/>
              </w:rPr>
              <w:t>ā</w:t>
            </w:r>
            <w:r w:rsidRPr="004807C4">
              <w:rPr>
                <w:rFonts w:ascii="Times New Roman" w:hAnsi="Times New Roman"/>
                <w:sz w:val="24"/>
              </w:rPr>
              <w:t xml:space="preserve"> 8, Smilten</w:t>
            </w:r>
            <w:r w:rsidR="006B0A6C">
              <w:rPr>
                <w:rFonts w:ascii="Times New Roman" w:hAnsi="Times New Roman"/>
                <w:sz w:val="24"/>
              </w:rPr>
              <w:t>ē</w:t>
            </w:r>
            <w:r w:rsidRPr="004807C4">
              <w:rPr>
                <w:rFonts w:ascii="Times New Roman" w:hAnsi="Times New Roman"/>
                <w:sz w:val="24"/>
              </w:rPr>
              <w:t>)</w:t>
            </w:r>
            <w:r w:rsidR="009D2F7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621301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viena stunda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7FE15B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13,43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F551A6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2,82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4A353A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16,25</w:t>
            </w:r>
          </w:p>
        </w:tc>
      </w:tr>
      <w:tr w:rsidR="0075597B" w14:paraId="6DF3DCFE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445D84" w14:textId="77777777" w:rsidR="007E4B84" w:rsidRPr="004807C4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3.1.3.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C48D2F" w14:textId="450B8BFD" w:rsidR="007E4B84" w:rsidRPr="004807C4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aktu zāles izmantošana (Kalnamuiž</w:t>
            </w:r>
            <w:r w:rsidR="006B0A6C">
              <w:rPr>
                <w:rFonts w:ascii="Times New Roman" w:hAnsi="Times New Roman"/>
                <w:sz w:val="24"/>
              </w:rPr>
              <w:t>ā</w:t>
            </w:r>
            <w:r w:rsidRPr="004807C4">
              <w:rPr>
                <w:rFonts w:ascii="Times New Roman" w:hAnsi="Times New Roman"/>
                <w:sz w:val="24"/>
              </w:rPr>
              <w:t xml:space="preserve"> Nr. 10, Smiltenes pagast</w:t>
            </w:r>
            <w:r w:rsidR="006B0A6C">
              <w:rPr>
                <w:rFonts w:ascii="Times New Roman" w:hAnsi="Times New Roman"/>
                <w:sz w:val="24"/>
              </w:rPr>
              <w:t>ā</w:t>
            </w:r>
            <w:r w:rsidRPr="004807C4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69240E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viena stunda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992114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23,97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96B6A3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5,03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E951CD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29,00</w:t>
            </w:r>
          </w:p>
        </w:tc>
      </w:tr>
      <w:tr w:rsidR="0075597B" w14:paraId="58B27030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71ECF7" w14:textId="77777777" w:rsidR="007E4B84" w:rsidRPr="004807C4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lastRenderedPageBreak/>
              <w:t>3.1.4.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9CA0C4" w14:textId="593DBA16" w:rsidR="007E4B84" w:rsidRPr="004807C4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sporta zāles izmantošana (Kalnamuiž</w:t>
            </w:r>
            <w:r w:rsidR="006B0A6C">
              <w:rPr>
                <w:rFonts w:ascii="Times New Roman" w:hAnsi="Times New Roman"/>
                <w:sz w:val="24"/>
              </w:rPr>
              <w:t>ā</w:t>
            </w:r>
            <w:r w:rsidRPr="004807C4">
              <w:rPr>
                <w:rFonts w:ascii="Times New Roman" w:hAnsi="Times New Roman"/>
                <w:sz w:val="24"/>
              </w:rPr>
              <w:t xml:space="preserve"> Nr. 8a, Smiltenes pagast</w:t>
            </w:r>
            <w:r w:rsidR="006B0A6C">
              <w:rPr>
                <w:rFonts w:ascii="Times New Roman" w:hAnsi="Times New Roman"/>
                <w:sz w:val="24"/>
              </w:rPr>
              <w:t>ā</w:t>
            </w:r>
            <w:r w:rsidRPr="004807C4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D03B4B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viena stunda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7FA003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16,74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2A5EEB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3,52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883051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20,26</w:t>
            </w:r>
          </w:p>
        </w:tc>
      </w:tr>
      <w:tr w:rsidR="0075597B" w14:paraId="25AE837D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86B655" w14:textId="77777777" w:rsidR="007E4B84" w:rsidRPr="004807C4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3.1.5.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0DAD00" w14:textId="415FDC12" w:rsidR="007E4B84" w:rsidRPr="004807C4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sporta zāles izmantošana (Kalnamuiž</w:t>
            </w:r>
            <w:r w:rsidR="006B0A6C">
              <w:rPr>
                <w:rFonts w:ascii="Times New Roman" w:hAnsi="Times New Roman"/>
                <w:sz w:val="24"/>
              </w:rPr>
              <w:t>ā</w:t>
            </w:r>
            <w:r w:rsidRPr="004807C4">
              <w:rPr>
                <w:rFonts w:ascii="Times New Roman" w:hAnsi="Times New Roman"/>
                <w:sz w:val="24"/>
              </w:rPr>
              <w:t xml:space="preserve"> Nr. 8, Smiltenes pagast</w:t>
            </w:r>
            <w:r w:rsidR="006B0A6C">
              <w:rPr>
                <w:rFonts w:ascii="Times New Roman" w:hAnsi="Times New Roman"/>
                <w:sz w:val="24"/>
              </w:rPr>
              <w:t>ā</w:t>
            </w:r>
            <w:r w:rsidRPr="004807C4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B2B5D6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viena stunda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F6AE9C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7,96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953E50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1,67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8439EA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9,63</w:t>
            </w:r>
          </w:p>
        </w:tc>
      </w:tr>
      <w:tr w:rsidR="002E18A3" w14:paraId="4E70C663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F71A75" w14:textId="77777777" w:rsidR="007E4B84" w:rsidRPr="004807C4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3.2.</w:t>
            </w:r>
          </w:p>
        </w:tc>
        <w:tc>
          <w:tcPr>
            <w:tcW w:w="7527" w:type="dxa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BECAA4" w14:textId="08DED248" w:rsidR="007E4B84" w:rsidRPr="004807C4" w:rsidRDefault="00704CF5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</w:t>
            </w:r>
            <w:r w:rsidRPr="004807C4">
              <w:rPr>
                <w:rFonts w:ascii="Times New Roman" w:hAnsi="Times New Roman"/>
                <w:sz w:val="24"/>
              </w:rPr>
              <w:t xml:space="preserve">lases </w:t>
            </w:r>
            <w:r w:rsidR="007E4B84" w:rsidRPr="004807C4">
              <w:rPr>
                <w:rFonts w:ascii="Times New Roman" w:hAnsi="Times New Roman"/>
                <w:sz w:val="24"/>
              </w:rPr>
              <w:t>izmantošana</w:t>
            </w:r>
          </w:p>
        </w:tc>
      </w:tr>
      <w:tr w:rsidR="0075597B" w14:paraId="1A5CB107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77AD2A" w14:textId="77777777" w:rsidR="007E4B84" w:rsidRPr="004807C4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3.2.1.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3AFEFF" w14:textId="2C6B6E54" w:rsidR="007E4B84" w:rsidRPr="004807C4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mācību klases izmantošana (līdz 25 vietām)</w:t>
            </w:r>
            <w:r w:rsidR="009D2F7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555533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viena stunda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B27A30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6,36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067C85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1,34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E3E889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7,70</w:t>
            </w:r>
          </w:p>
        </w:tc>
      </w:tr>
      <w:tr w:rsidR="0075597B" w14:paraId="6CF11A96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002A8A" w14:textId="77777777" w:rsidR="007E4B84" w:rsidRPr="004807C4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3.2.2.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6CD789" w14:textId="30745D24" w:rsidR="007E4B84" w:rsidRPr="004807C4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mācību klases izmantošana (vairāk par 25 vietām)</w:t>
            </w:r>
            <w:r w:rsidR="009D2F7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956FB9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viena stunda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EBD497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9,09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476A2A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1,91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C0A7C6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11,00</w:t>
            </w:r>
          </w:p>
        </w:tc>
      </w:tr>
      <w:tr w:rsidR="002E18A3" w14:paraId="03251B40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95ED84" w14:textId="77777777" w:rsidR="007E4B84" w:rsidRPr="004807C4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3.3.</w:t>
            </w:r>
          </w:p>
        </w:tc>
        <w:tc>
          <w:tcPr>
            <w:tcW w:w="7527" w:type="dxa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C5D911" w14:textId="6735DA96" w:rsidR="007E4B84" w:rsidRPr="004807C4" w:rsidRDefault="00704CF5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</w:t>
            </w:r>
            <w:r w:rsidRPr="004807C4">
              <w:rPr>
                <w:rFonts w:ascii="Times New Roman" w:hAnsi="Times New Roman"/>
                <w:sz w:val="24"/>
              </w:rPr>
              <w:t xml:space="preserve">itu </w:t>
            </w:r>
            <w:r w:rsidR="007E4B84" w:rsidRPr="004807C4">
              <w:rPr>
                <w:rFonts w:ascii="Times New Roman" w:hAnsi="Times New Roman"/>
                <w:sz w:val="24"/>
              </w:rPr>
              <w:t>platību izmantošana</w:t>
            </w:r>
          </w:p>
        </w:tc>
      </w:tr>
      <w:tr w:rsidR="0075597B" w14:paraId="6022FF7D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9310F6" w14:textId="77777777" w:rsidR="007E4B84" w:rsidRPr="004807C4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3.3.1.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FE7560" w14:textId="07BFDB32" w:rsidR="007E4B84" w:rsidRPr="004807C4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telpas izmantošana (Kalnamuiž</w:t>
            </w:r>
            <w:r w:rsidR="006B0A6C">
              <w:rPr>
                <w:rFonts w:ascii="Times New Roman" w:hAnsi="Times New Roman"/>
                <w:sz w:val="24"/>
              </w:rPr>
              <w:t>ā</w:t>
            </w:r>
            <w:r w:rsidRPr="004807C4">
              <w:rPr>
                <w:rFonts w:ascii="Times New Roman" w:hAnsi="Times New Roman"/>
                <w:sz w:val="24"/>
              </w:rPr>
              <w:t xml:space="preserve"> Nr. 31, Smiltenes pagast</w:t>
            </w:r>
            <w:r w:rsidR="006B0A6C">
              <w:rPr>
                <w:rFonts w:ascii="Times New Roman" w:hAnsi="Times New Roman"/>
                <w:sz w:val="24"/>
              </w:rPr>
              <w:t>ā</w:t>
            </w:r>
            <w:r w:rsidRPr="004807C4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E9C3B5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viens kvadrātmetrs mēnesī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05DCCE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0,93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F4B3D0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0,20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A2F879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1,13</w:t>
            </w:r>
          </w:p>
        </w:tc>
      </w:tr>
      <w:tr w:rsidR="0075597B" w14:paraId="2FC72B47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B04DD4" w14:textId="77777777" w:rsidR="007E4B84" w:rsidRPr="004807C4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3.3.2.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A69BAD" w14:textId="74ED834C" w:rsidR="007E4B84" w:rsidRPr="004807C4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telpas izmantošana (Kalnamuiž</w:t>
            </w:r>
            <w:r w:rsidR="006B0A6C">
              <w:rPr>
                <w:rFonts w:ascii="Times New Roman" w:hAnsi="Times New Roman"/>
                <w:sz w:val="24"/>
              </w:rPr>
              <w:t>ā</w:t>
            </w:r>
            <w:r w:rsidRPr="004807C4">
              <w:rPr>
                <w:rFonts w:ascii="Times New Roman" w:hAnsi="Times New Roman"/>
                <w:sz w:val="24"/>
              </w:rPr>
              <w:t xml:space="preserve"> Nr. 5, Smiltenes pagast</w:t>
            </w:r>
            <w:r w:rsidR="006B0A6C">
              <w:rPr>
                <w:rFonts w:ascii="Times New Roman" w:hAnsi="Times New Roman"/>
                <w:sz w:val="24"/>
              </w:rPr>
              <w:t>ā</w:t>
            </w:r>
            <w:r w:rsidRPr="004807C4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AF17A4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viens kvadrātmetrs mēnesī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2A8F3F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1,54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C64539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0,32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5A6451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1,86</w:t>
            </w:r>
          </w:p>
        </w:tc>
      </w:tr>
      <w:tr w:rsidR="0075597B" w14:paraId="25525BF9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D410F2" w14:textId="77777777" w:rsidR="007E4B84" w:rsidRPr="004807C4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3.3.3.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9AD8B4" w14:textId="7CA6970E" w:rsidR="007E4B84" w:rsidRPr="004807C4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telpas izmantošana (Kalnamuiž</w:t>
            </w:r>
            <w:r w:rsidR="006B0A6C">
              <w:rPr>
                <w:rFonts w:ascii="Times New Roman" w:hAnsi="Times New Roman"/>
                <w:sz w:val="24"/>
              </w:rPr>
              <w:t>ā</w:t>
            </w:r>
            <w:r w:rsidRPr="004807C4">
              <w:rPr>
                <w:rFonts w:ascii="Times New Roman" w:hAnsi="Times New Roman"/>
                <w:sz w:val="24"/>
              </w:rPr>
              <w:t xml:space="preserve"> Nr. 18, Smiltenes pagast</w:t>
            </w:r>
            <w:r w:rsidR="006B0A6C">
              <w:rPr>
                <w:rFonts w:ascii="Times New Roman" w:hAnsi="Times New Roman"/>
                <w:sz w:val="24"/>
              </w:rPr>
              <w:t>ā</w:t>
            </w:r>
            <w:r w:rsidRPr="004807C4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781B21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viens kvadrātmetrs mēnesī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B57B22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1,54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419F65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0,32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8CA993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1,86</w:t>
            </w:r>
          </w:p>
        </w:tc>
      </w:tr>
      <w:tr w:rsidR="0075597B" w14:paraId="6085C64A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9F24C4" w14:textId="77777777" w:rsidR="007E4B84" w:rsidRPr="004807C4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3.3.4.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25F2A2" w14:textId="77777777" w:rsidR="009D2F7B" w:rsidRPr="002C75BE" w:rsidRDefault="007E4B84" w:rsidP="00EE7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07C4">
              <w:rPr>
                <w:rFonts w:ascii="Times New Roman" w:hAnsi="Times New Roman"/>
                <w:sz w:val="24"/>
              </w:rPr>
              <w:t>saunas izmantošana (pirmās trīs stundas)</w:t>
            </w:r>
          </w:p>
          <w:p w14:paraId="6B524DB7" w14:textId="79DA38C5" w:rsidR="007E4B84" w:rsidRPr="004807C4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7C4F81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trīs stundas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02E299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57,85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BC0682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12,15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529E0A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70,00</w:t>
            </w:r>
          </w:p>
        </w:tc>
      </w:tr>
      <w:tr w:rsidR="0075597B" w14:paraId="5711B155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14EADD" w14:textId="77777777" w:rsidR="007E4B84" w:rsidRPr="004807C4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3.3.5.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C0CA96" w14:textId="1CF606D7" w:rsidR="009D2F7B" w:rsidRPr="002C75BE" w:rsidRDefault="007E4B84" w:rsidP="00EE7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07C4">
              <w:rPr>
                <w:rFonts w:ascii="Times New Roman" w:hAnsi="Times New Roman"/>
                <w:sz w:val="24"/>
              </w:rPr>
              <w:t>saunas izmantošana (Kalnamuiž</w:t>
            </w:r>
            <w:r w:rsidR="006B0A6C">
              <w:rPr>
                <w:rFonts w:ascii="Times New Roman" w:hAnsi="Times New Roman"/>
                <w:sz w:val="24"/>
              </w:rPr>
              <w:t>ā</w:t>
            </w:r>
            <w:r w:rsidRPr="004807C4">
              <w:rPr>
                <w:rFonts w:ascii="Times New Roman" w:hAnsi="Times New Roman"/>
                <w:sz w:val="24"/>
              </w:rPr>
              <w:t xml:space="preserve"> Nr. 5, Smiltenes pagast</w:t>
            </w:r>
            <w:r w:rsidR="006B0A6C">
              <w:rPr>
                <w:rFonts w:ascii="Times New Roman" w:hAnsi="Times New Roman"/>
                <w:sz w:val="24"/>
              </w:rPr>
              <w:t>ā</w:t>
            </w:r>
            <w:r w:rsidRPr="004807C4">
              <w:rPr>
                <w:rFonts w:ascii="Times New Roman" w:hAnsi="Times New Roman"/>
                <w:sz w:val="24"/>
              </w:rPr>
              <w:t>) (katra nākamā stunda)</w:t>
            </w:r>
          </w:p>
          <w:p w14:paraId="4882DBEE" w14:textId="5628C16B" w:rsidR="007E4B84" w:rsidRPr="004807C4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3C036A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viena stunda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5BDE10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7,44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62DC84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1,56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B2591E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9,00</w:t>
            </w:r>
          </w:p>
        </w:tc>
      </w:tr>
      <w:tr w:rsidR="002E18A3" w14:paraId="06575207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CCF71F" w14:textId="77777777" w:rsidR="007E4B84" w:rsidRPr="004807C4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7527" w:type="dxa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315A05" w14:textId="77777777" w:rsidR="007E4B84" w:rsidRPr="004807C4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Izglītības pakalpojumi</w:t>
            </w:r>
          </w:p>
        </w:tc>
      </w:tr>
      <w:tr w:rsidR="0075597B" w14:paraId="77A6A4CC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F292B5" w14:textId="77777777" w:rsidR="007E4B84" w:rsidRPr="004807C4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4.1.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F3247D" w14:textId="74911968" w:rsidR="007E4B84" w:rsidRPr="004807C4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ceļu būves traktortehnikas (TR1, TR2, TR4) praktiskā vadīšana</w:t>
            </w:r>
            <w:r w:rsidR="009D2F7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CB971D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viena akadēmiskā stunda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712D38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27,27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E09695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5,73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FDB8C8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33,00</w:t>
            </w:r>
          </w:p>
        </w:tc>
      </w:tr>
      <w:tr w:rsidR="0075597B" w14:paraId="77DE8A7A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0D25A3" w14:textId="77777777" w:rsidR="007E4B84" w:rsidRPr="004807C4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4.2.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69BE0C" w14:textId="7D88AE6D" w:rsidR="007E4B84" w:rsidRPr="004807C4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apmācība uz ceļu būves traktortehnikas simulatoriem</w:t>
            </w:r>
            <w:r w:rsidR="009D2F7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ACB869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viena akadēmiskā stunda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2B7D1F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22,31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6BD419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4,69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B481A6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27,00</w:t>
            </w:r>
          </w:p>
        </w:tc>
      </w:tr>
      <w:tr w:rsidR="0075597B" w14:paraId="1A641958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736DF8" w14:textId="77777777" w:rsidR="007E4B84" w:rsidRPr="004807C4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4.3.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4EA279" w14:textId="77777777" w:rsidR="007E4B84" w:rsidRPr="004807C4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  <w:vertAlign w:val="superscript"/>
              </w:rPr>
            </w:pPr>
            <w:r w:rsidRPr="004807C4">
              <w:rPr>
                <w:rFonts w:ascii="Times New Roman" w:hAnsi="Times New Roman"/>
                <w:sz w:val="24"/>
              </w:rPr>
              <w:t>profesionālās vidējās izglītības programmas apguve neklātienē (1,5 gadi)</w:t>
            </w:r>
            <w:r w:rsidRPr="004807C4"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BC04ED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viena programma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15D370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līgumcena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5D3346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84D821" w14:textId="11A3E593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5597B" w14:paraId="13602A67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2D1705" w14:textId="77777777" w:rsidR="007E4B84" w:rsidRPr="004807C4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4.4.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D8CA53" w14:textId="77777777" w:rsidR="007E4B84" w:rsidRPr="004807C4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  <w:vertAlign w:val="superscript"/>
              </w:rPr>
            </w:pPr>
            <w:r w:rsidRPr="004807C4">
              <w:rPr>
                <w:rFonts w:ascii="Times New Roman" w:hAnsi="Times New Roman"/>
                <w:sz w:val="24"/>
              </w:rPr>
              <w:t>izglītības moduļa apguve</w:t>
            </w:r>
            <w:r w:rsidRPr="004807C4"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D68BC6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viena akadēmiskā stunda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BCF88F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līgumcena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984053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E8505F" w14:textId="57AAEC0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5597B" w14:paraId="185E6A45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4760D8" w14:textId="77777777" w:rsidR="007E4B84" w:rsidRPr="004807C4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4.5.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5B3DD9" w14:textId="77777777" w:rsidR="007E4B84" w:rsidRPr="004807C4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  <w:vertAlign w:val="superscript"/>
              </w:rPr>
            </w:pPr>
            <w:r w:rsidRPr="004807C4">
              <w:rPr>
                <w:rFonts w:ascii="Times New Roman" w:hAnsi="Times New Roman"/>
                <w:sz w:val="24"/>
              </w:rPr>
              <w:t>profesionālās tālākizglītības programma (otrais Latvijas kvalifikāciju ietvarstruktūras līmenis)</w:t>
            </w:r>
            <w:r w:rsidRPr="004807C4"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607F94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480 akadēmiskās stundas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0B311F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līgumcena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6862BB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A06C10" w14:textId="532DA82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5597B" w14:paraId="14C7DC30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1FA557" w14:textId="77777777" w:rsidR="007E4B84" w:rsidRPr="004807C4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lastRenderedPageBreak/>
              <w:t>4.6.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16F75C" w14:textId="77777777" w:rsidR="007E4B84" w:rsidRPr="004807C4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  <w:vertAlign w:val="superscript"/>
              </w:rPr>
            </w:pPr>
            <w:r w:rsidRPr="004807C4">
              <w:rPr>
                <w:rFonts w:ascii="Times New Roman" w:hAnsi="Times New Roman"/>
                <w:sz w:val="24"/>
              </w:rPr>
              <w:t>profesionālās tālākizglītības programma (trešais Latvijas kvalifikāciju ietvarstruktūras līmenis)</w:t>
            </w:r>
            <w:r w:rsidRPr="004807C4"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1C6EE5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480 akadēmiskās stundas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D7254C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līgumcena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BEDA36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C5F800" w14:textId="1998B151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5597B" w14:paraId="5FC62644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56DC27" w14:textId="77777777" w:rsidR="007E4B84" w:rsidRPr="004807C4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4.7.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489F47" w14:textId="77777777" w:rsidR="007E4B84" w:rsidRPr="004807C4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  <w:vertAlign w:val="superscript"/>
              </w:rPr>
            </w:pPr>
            <w:r w:rsidRPr="004807C4">
              <w:rPr>
                <w:rFonts w:ascii="Times New Roman" w:hAnsi="Times New Roman"/>
                <w:sz w:val="24"/>
              </w:rPr>
              <w:t>profesionālās tālākizglītības programma (trešais Latvijas kvalifikāciju ietvarstruktūras līmenis)</w:t>
            </w:r>
            <w:r w:rsidRPr="004807C4"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136234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640 akadēmiskās stundas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AB1E96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līgumcena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C13516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1E699B" w14:textId="11D73F6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5597B" w14:paraId="26675EE7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B6D911" w14:textId="77777777" w:rsidR="007E4B84" w:rsidRPr="004807C4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4.8.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B23D43" w14:textId="77777777" w:rsidR="007E4B84" w:rsidRPr="004807C4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  <w:vertAlign w:val="superscript"/>
              </w:rPr>
            </w:pPr>
            <w:r w:rsidRPr="004807C4">
              <w:rPr>
                <w:rFonts w:ascii="Times New Roman" w:hAnsi="Times New Roman"/>
                <w:sz w:val="24"/>
              </w:rPr>
              <w:t>profesionālās tālākizglītības programma (ceturtais Latvijas kvalifikāciju ietvarstruktūras līmenis)</w:t>
            </w:r>
            <w:r w:rsidRPr="004807C4"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E5163F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960 akadēmiskās stundas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933FBC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līgumcena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00E8C3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EE5608" w14:textId="06058560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5597B" w14:paraId="3672F464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B09045" w14:textId="77777777" w:rsidR="007E4B84" w:rsidRPr="004807C4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4.9.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9B846E" w14:textId="77777777" w:rsidR="007E4B84" w:rsidRPr="004807C4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neformālās izglītības programma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342FE0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viena akadēmiskā stunda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1D7BE5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līgumcena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26B9AA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21 %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AD6E73" w14:textId="09A81721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5597B" w14:paraId="109B5494" w14:textId="77777777" w:rsidTr="00A31A10">
        <w:tc>
          <w:tcPr>
            <w:tcW w:w="8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166629" w14:textId="77777777" w:rsidR="007E4B84" w:rsidRPr="004807C4" w:rsidRDefault="007E4B84" w:rsidP="00EE74E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4.10.</w:t>
            </w:r>
          </w:p>
        </w:tc>
        <w:tc>
          <w:tcPr>
            <w:tcW w:w="31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5A17D3" w14:textId="77777777" w:rsidR="007E4B84" w:rsidRPr="004807C4" w:rsidRDefault="007E4B84" w:rsidP="00EE74E0">
            <w:pPr>
              <w:spacing w:after="0" w:line="240" w:lineRule="auto"/>
              <w:rPr>
                <w:rFonts w:ascii="Times New Roman" w:hAnsi="Times New Roman"/>
                <w:sz w:val="24"/>
                <w:vertAlign w:val="superscript"/>
              </w:rPr>
            </w:pPr>
            <w:r w:rsidRPr="004807C4">
              <w:rPr>
                <w:rFonts w:ascii="Times New Roman" w:hAnsi="Times New Roman"/>
                <w:sz w:val="24"/>
              </w:rPr>
              <w:t>profesionālās pilnveides programmas</w:t>
            </w:r>
            <w:r w:rsidRPr="004807C4"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  <w:tc>
          <w:tcPr>
            <w:tcW w:w="1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50C6E7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160 akadēmiskās stundas</w:t>
            </w:r>
          </w:p>
        </w:tc>
        <w:tc>
          <w:tcPr>
            <w:tcW w:w="98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EB702B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līgumcena</w:t>
            </w:r>
          </w:p>
        </w:tc>
        <w:tc>
          <w:tcPr>
            <w:tcW w:w="97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3B232D" w14:textId="77777777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07C4"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9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C12AFF" w14:textId="108C161F" w:rsidR="007E4B84" w:rsidRPr="004807C4" w:rsidRDefault="007E4B84" w:rsidP="00EE7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7F989157" w14:textId="77777777" w:rsidR="00B46894" w:rsidRPr="002C75BE" w:rsidRDefault="00B46894" w:rsidP="00590C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B0CBFA7" w14:textId="77777777" w:rsidR="00912706" w:rsidRPr="002C75BE" w:rsidRDefault="009E5178" w:rsidP="00590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75B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208605F" w14:textId="77777777" w:rsidR="007E4B84" w:rsidRPr="004807C4" w:rsidRDefault="007E4B84" w:rsidP="004807C4">
      <w:pPr>
        <w:spacing w:after="0" w:line="240" w:lineRule="auto"/>
        <w:ind w:firstLine="709"/>
        <w:rPr>
          <w:rFonts w:ascii="Times New Roman" w:hAnsi="Times New Roman"/>
          <w:sz w:val="24"/>
        </w:rPr>
      </w:pPr>
      <w:r w:rsidRPr="004807C4">
        <w:rPr>
          <w:rFonts w:ascii="Times New Roman" w:hAnsi="Times New Roman"/>
          <w:sz w:val="24"/>
        </w:rPr>
        <w:t>Piezīmes.</w:t>
      </w:r>
    </w:p>
    <w:p w14:paraId="0665F59B" w14:textId="09B9E2D7" w:rsidR="007E4B84" w:rsidRPr="004807C4" w:rsidRDefault="007E4B84" w:rsidP="004807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807C4">
        <w:rPr>
          <w:rFonts w:ascii="Times New Roman" w:hAnsi="Times New Roman"/>
          <w:sz w:val="24"/>
          <w:vertAlign w:val="superscript"/>
        </w:rPr>
        <w:t>1</w:t>
      </w:r>
      <w:r w:rsidR="00167EC7" w:rsidRPr="002C75B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807C4">
        <w:rPr>
          <w:rFonts w:ascii="Times New Roman" w:hAnsi="Times New Roman"/>
          <w:sz w:val="24"/>
        </w:rPr>
        <w:t>Pievienotās vērtības nodokli nepiemēro saskaņā ar</w:t>
      </w:r>
      <w:r w:rsidR="009E5178" w:rsidRPr="002C75BE">
        <w:rPr>
          <w:rFonts w:ascii="Times New Roman" w:eastAsia="Times New Roman" w:hAnsi="Times New Roman" w:cs="Times New Roman"/>
          <w:sz w:val="24"/>
          <w:szCs w:val="24"/>
        </w:rPr>
        <w:t xml:space="preserve"> Pievienotās vērtības nodokļa likuma 52. panta </w:t>
      </w:r>
      <w:r w:rsidRPr="004807C4">
        <w:rPr>
          <w:rFonts w:ascii="Times New Roman" w:hAnsi="Times New Roman"/>
          <w:sz w:val="24"/>
        </w:rPr>
        <w:t>pirmās daļas 25.</w:t>
      </w:r>
      <w:r w:rsidR="009E5178" w:rsidRPr="002C75B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807C4">
        <w:rPr>
          <w:rFonts w:ascii="Times New Roman" w:hAnsi="Times New Roman"/>
          <w:sz w:val="24"/>
        </w:rPr>
        <w:t>punkta "a"</w:t>
      </w:r>
      <w:r w:rsidR="009E5178" w:rsidRPr="002C75B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807C4">
        <w:rPr>
          <w:rFonts w:ascii="Times New Roman" w:hAnsi="Times New Roman"/>
          <w:sz w:val="24"/>
        </w:rPr>
        <w:t>apakšpunktu.</w:t>
      </w:r>
    </w:p>
    <w:p w14:paraId="108BEDAA" w14:textId="3F278BB7" w:rsidR="007E4B84" w:rsidRPr="004807C4" w:rsidRDefault="007E4B84" w:rsidP="004807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807C4">
        <w:rPr>
          <w:rFonts w:ascii="Times New Roman" w:hAnsi="Times New Roman"/>
          <w:sz w:val="24"/>
          <w:vertAlign w:val="superscript"/>
        </w:rPr>
        <w:t>2</w:t>
      </w:r>
      <w:r w:rsidR="00167EC7" w:rsidRPr="002C75B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807C4">
        <w:rPr>
          <w:rFonts w:ascii="Times New Roman" w:hAnsi="Times New Roman"/>
          <w:sz w:val="24"/>
        </w:rPr>
        <w:t>Piemēro samazināto pievienotās vērtības nodokļa likmi (12 %) saskaņā ar</w:t>
      </w:r>
      <w:r w:rsidR="009E5178" w:rsidRPr="002C75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0C42" w:rsidRPr="002C75BE">
        <w:rPr>
          <w:rFonts w:ascii="Times New Roman" w:eastAsia="Times New Roman" w:hAnsi="Times New Roman" w:cs="Times New Roman"/>
          <w:sz w:val="24"/>
          <w:szCs w:val="24"/>
        </w:rPr>
        <w:t xml:space="preserve">Pievienotās vērtības nodokļa </w:t>
      </w:r>
      <w:r w:rsidR="009E5178" w:rsidRPr="002C75BE">
        <w:rPr>
          <w:rFonts w:ascii="Times New Roman" w:eastAsia="Times New Roman" w:hAnsi="Times New Roman" w:cs="Times New Roman"/>
          <w:sz w:val="24"/>
          <w:szCs w:val="24"/>
        </w:rPr>
        <w:t xml:space="preserve">likuma 42. panta </w:t>
      </w:r>
      <w:r w:rsidRPr="004807C4">
        <w:rPr>
          <w:rFonts w:ascii="Times New Roman" w:hAnsi="Times New Roman"/>
          <w:sz w:val="24"/>
        </w:rPr>
        <w:t>desmito daļu.</w:t>
      </w:r>
      <w:r w:rsidR="00590C42" w:rsidRPr="002C75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32948A1" w14:textId="60102D4E" w:rsidR="007E4B84" w:rsidRPr="004807C4" w:rsidRDefault="007E4B84" w:rsidP="004807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807C4">
        <w:rPr>
          <w:rFonts w:ascii="Times New Roman" w:hAnsi="Times New Roman"/>
          <w:sz w:val="24"/>
          <w:vertAlign w:val="superscript"/>
        </w:rPr>
        <w:t>3</w:t>
      </w:r>
      <w:r w:rsidR="00590C42" w:rsidRPr="002C75B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807C4">
        <w:rPr>
          <w:rFonts w:ascii="Times New Roman" w:hAnsi="Times New Roman"/>
          <w:sz w:val="24"/>
        </w:rPr>
        <w:t>Pievienotās vērtības nodokli nepiemēro saskaņā ar</w:t>
      </w:r>
      <w:r w:rsidR="00590C42" w:rsidRPr="002C75BE">
        <w:rPr>
          <w:rFonts w:ascii="Times New Roman" w:eastAsia="Times New Roman" w:hAnsi="Times New Roman" w:cs="Times New Roman"/>
          <w:sz w:val="24"/>
          <w:szCs w:val="24"/>
        </w:rPr>
        <w:t xml:space="preserve"> Pievienotās vērtības nodokļa likuma 52. panta </w:t>
      </w:r>
      <w:r w:rsidRPr="004807C4">
        <w:rPr>
          <w:rFonts w:ascii="Times New Roman" w:hAnsi="Times New Roman"/>
          <w:sz w:val="24"/>
        </w:rPr>
        <w:t>pirmās daļas 12.</w:t>
      </w:r>
      <w:r w:rsidR="00590C42" w:rsidRPr="002C75B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807C4">
        <w:rPr>
          <w:rFonts w:ascii="Times New Roman" w:hAnsi="Times New Roman"/>
          <w:sz w:val="24"/>
        </w:rPr>
        <w:t>punktu.</w:t>
      </w:r>
    </w:p>
    <w:p w14:paraId="41D43955" w14:textId="28C3621D" w:rsidR="007E4B84" w:rsidRPr="004807C4" w:rsidRDefault="007E4B84" w:rsidP="004807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807C4">
        <w:rPr>
          <w:rFonts w:ascii="Times New Roman" w:hAnsi="Times New Roman"/>
          <w:sz w:val="24"/>
          <w:vertAlign w:val="superscript"/>
        </w:rPr>
        <w:t>4</w:t>
      </w:r>
      <w:r w:rsidR="00167EC7" w:rsidRPr="002C75B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807C4">
        <w:rPr>
          <w:rFonts w:ascii="Times New Roman" w:hAnsi="Times New Roman"/>
          <w:sz w:val="24"/>
        </w:rPr>
        <w:t>Piemēro samazināto pievienotās vērtības nodokļa likmi (12 %) saskaņā ar</w:t>
      </w:r>
      <w:r w:rsidR="00590C42" w:rsidRPr="002C75BE">
        <w:rPr>
          <w:rFonts w:ascii="Times New Roman" w:eastAsia="Times New Roman" w:hAnsi="Times New Roman" w:cs="Times New Roman"/>
          <w:sz w:val="24"/>
          <w:szCs w:val="24"/>
        </w:rPr>
        <w:t xml:space="preserve"> Pievienotās vērtības nodokļa</w:t>
      </w:r>
      <w:r w:rsidR="009E5178" w:rsidRPr="002C75BE">
        <w:rPr>
          <w:rFonts w:ascii="Times New Roman" w:eastAsia="Times New Roman" w:hAnsi="Times New Roman" w:cs="Times New Roman"/>
          <w:sz w:val="24"/>
          <w:szCs w:val="24"/>
        </w:rPr>
        <w:t xml:space="preserve"> likuma 42. panta </w:t>
      </w:r>
      <w:r w:rsidRPr="004807C4">
        <w:rPr>
          <w:rFonts w:ascii="Times New Roman" w:hAnsi="Times New Roman"/>
          <w:sz w:val="24"/>
        </w:rPr>
        <w:t>divpadsmito daļu.</w:t>
      </w:r>
      <w:r w:rsidR="00590C42" w:rsidRPr="002C75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9E3B57E" w14:textId="113848BC" w:rsidR="00940159" w:rsidRPr="001F576A" w:rsidRDefault="007E4B84" w:rsidP="001F576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807C4">
        <w:rPr>
          <w:rFonts w:ascii="Times New Roman" w:hAnsi="Times New Roman"/>
          <w:sz w:val="24"/>
          <w:vertAlign w:val="superscript"/>
        </w:rPr>
        <w:t>5</w:t>
      </w:r>
      <w:r w:rsidR="00167EC7" w:rsidRPr="002C75B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807C4">
        <w:rPr>
          <w:rFonts w:ascii="Times New Roman" w:hAnsi="Times New Roman"/>
          <w:sz w:val="24"/>
          <w:shd w:val="clear" w:color="auto" w:fill="FFFFFF"/>
        </w:rPr>
        <w:t>Pievienotās vērtības nodokli nepiemēro saskaņā ar</w:t>
      </w:r>
      <w:r w:rsidR="009A74A5" w:rsidRPr="002C75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90C42" w:rsidRPr="002C75BE">
        <w:rPr>
          <w:rFonts w:ascii="Times New Roman" w:eastAsia="Times New Roman" w:hAnsi="Times New Roman" w:cs="Times New Roman"/>
          <w:sz w:val="24"/>
          <w:szCs w:val="24"/>
        </w:rPr>
        <w:t xml:space="preserve">Pievienotās vērtības nodokļa </w:t>
      </w:r>
      <w:hyperlink r:id="rId8" w:tgtFrame="_blank" w:history="1">
        <w:r w:rsidR="004262F3" w:rsidRPr="002C75BE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likuma</w:t>
        </w:r>
      </w:hyperlink>
      <w:r w:rsidR="004262F3" w:rsidRPr="002C75B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9" w:anchor="p3" w:tgtFrame="_blank" w:history="1">
        <w:r w:rsidR="004262F3" w:rsidRPr="002C75BE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3.</w:t>
        </w:r>
      </w:hyperlink>
      <w:r w:rsidR="004262F3" w:rsidRPr="002C75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panta </w:t>
      </w:r>
      <w:r w:rsidRPr="004807C4">
        <w:rPr>
          <w:rFonts w:ascii="Times New Roman" w:hAnsi="Times New Roman"/>
          <w:sz w:val="24"/>
          <w:shd w:val="clear" w:color="auto" w:fill="FFFFFF"/>
        </w:rPr>
        <w:t>astoto daļu.</w:t>
      </w:r>
      <w:r w:rsidR="002F07DC">
        <w:rPr>
          <w:rFonts w:ascii="Times New Roman" w:hAnsi="Times New Roman" w:cs="Times New Roman"/>
          <w:sz w:val="24"/>
          <w:shd w:val="clear" w:color="auto" w:fill="FFFFFF"/>
        </w:rPr>
        <w:t>"</w:t>
      </w:r>
    </w:p>
    <w:sectPr w:rsidR="00940159" w:rsidRPr="001F576A" w:rsidSect="002F07D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48E32" w14:textId="77777777" w:rsidR="0075597B" w:rsidRDefault="0075597B" w:rsidP="0075597B">
      <w:pPr>
        <w:spacing w:after="0" w:line="240" w:lineRule="auto"/>
      </w:pPr>
      <w:r>
        <w:separator/>
      </w:r>
    </w:p>
  </w:endnote>
  <w:endnote w:type="continuationSeparator" w:id="0">
    <w:p w14:paraId="5558491F" w14:textId="77777777" w:rsidR="0075597B" w:rsidRDefault="0075597B" w:rsidP="0075597B">
      <w:pPr>
        <w:spacing w:after="0" w:line="240" w:lineRule="auto"/>
      </w:pPr>
      <w:r>
        <w:continuationSeparator/>
      </w:r>
    </w:p>
  </w:endnote>
  <w:endnote w:type="continuationNotice" w:id="1">
    <w:p w14:paraId="4917EA4C" w14:textId="77777777" w:rsidR="0075597B" w:rsidRDefault="007559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E8969" w14:textId="401F13F0" w:rsidR="0075597B" w:rsidRDefault="00AC0678">
    <w:pPr>
      <w:pStyle w:val="Footer"/>
    </w:pPr>
    <w:r w:rsidRPr="0091634B">
      <w:rPr>
        <w:rFonts w:ascii="Times New Roman" w:hAnsi="Times New Roman" w:cs="Times New Roman"/>
        <w:sz w:val="16"/>
        <w:szCs w:val="16"/>
      </w:rPr>
      <w:t>N12</w:t>
    </w:r>
    <w:r>
      <w:rPr>
        <w:rFonts w:ascii="Times New Roman" w:hAnsi="Times New Roman" w:cs="Times New Roman"/>
        <w:sz w:val="16"/>
        <w:szCs w:val="16"/>
      </w:rPr>
      <w:t>07</w:t>
    </w:r>
    <w:r w:rsidRPr="0091634B">
      <w:rPr>
        <w:rFonts w:ascii="Times New Roman" w:hAnsi="Times New Roman" w:cs="Times New Roman"/>
        <w:sz w:val="16"/>
        <w:szCs w:val="16"/>
      </w:rPr>
      <w:t>_</w:t>
    </w:r>
    <w:r w:rsidR="002F07DC">
      <w:rPr>
        <w:rFonts w:ascii="Times New Roman" w:hAnsi="Times New Roman" w:cs="Times New Roman"/>
        <w:sz w:val="16"/>
        <w:szCs w:val="16"/>
      </w:rPr>
      <w:t>5</w:t>
    </w:r>
    <w:r w:rsidRPr="0091634B">
      <w:rPr>
        <w:rFonts w:ascii="Times New Roman" w:hAnsi="Times New Roman" w:cs="Times New Roman"/>
        <w:sz w:val="16"/>
        <w:szCs w:val="16"/>
      </w:rPr>
      <w:t>p1</w:t>
    </w:r>
    <w:r w:rsidR="002F07DC">
      <w:rPr>
        <w:rFonts w:ascii="Times New Roman" w:hAnsi="Times New Roman" w:cs="Times New Roman"/>
        <w:sz w:val="16"/>
        <w:szCs w:val="16"/>
      </w:rPr>
      <w:t>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89B13" w14:textId="2ECE85AC" w:rsidR="0075597B" w:rsidRPr="001F576A" w:rsidRDefault="00590C42">
    <w:pPr>
      <w:pStyle w:val="Footer"/>
      <w:rPr>
        <w:rFonts w:ascii="Times New Roman" w:hAnsi="Times New Roman"/>
        <w:sz w:val="16"/>
      </w:rPr>
    </w:pPr>
    <w:r w:rsidRPr="0091634B">
      <w:rPr>
        <w:rFonts w:ascii="Times New Roman" w:hAnsi="Times New Roman" w:cs="Times New Roman"/>
        <w:sz w:val="16"/>
        <w:szCs w:val="16"/>
      </w:rPr>
      <w:t>N12</w:t>
    </w:r>
    <w:r w:rsidR="00AC0678">
      <w:rPr>
        <w:rFonts w:ascii="Times New Roman" w:hAnsi="Times New Roman" w:cs="Times New Roman"/>
        <w:sz w:val="16"/>
        <w:szCs w:val="16"/>
      </w:rPr>
      <w:t>07</w:t>
    </w:r>
    <w:r w:rsidRPr="0091634B">
      <w:rPr>
        <w:rFonts w:ascii="Times New Roman" w:hAnsi="Times New Roman" w:cs="Times New Roman"/>
        <w:sz w:val="16"/>
        <w:szCs w:val="16"/>
      </w:rPr>
      <w:t>_</w:t>
    </w:r>
    <w:r w:rsidR="002F07DC">
      <w:rPr>
        <w:rFonts w:ascii="Times New Roman" w:hAnsi="Times New Roman" w:cs="Times New Roman"/>
        <w:sz w:val="16"/>
        <w:szCs w:val="16"/>
      </w:rPr>
      <w:t>5</w:t>
    </w:r>
    <w:r w:rsidRPr="0091634B">
      <w:rPr>
        <w:rFonts w:ascii="Times New Roman" w:hAnsi="Times New Roman" w:cs="Times New Roman"/>
        <w:sz w:val="16"/>
        <w:szCs w:val="16"/>
      </w:rPr>
      <w:t>p1</w:t>
    </w:r>
    <w:r w:rsidR="002F07DC">
      <w:rPr>
        <w:rFonts w:ascii="Times New Roman" w:hAnsi="Times New Roman" w:cs="Times New Roman"/>
        <w:sz w:val="16"/>
        <w:szCs w:val="16"/>
      </w:rPr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FA12A" w14:textId="77777777" w:rsidR="0075597B" w:rsidRDefault="0075597B" w:rsidP="0075597B">
      <w:pPr>
        <w:spacing w:after="0" w:line="240" w:lineRule="auto"/>
      </w:pPr>
      <w:r>
        <w:separator/>
      </w:r>
    </w:p>
  </w:footnote>
  <w:footnote w:type="continuationSeparator" w:id="0">
    <w:p w14:paraId="6D8EC3FC" w14:textId="77777777" w:rsidR="0075597B" w:rsidRDefault="0075597B" w:rsidP="0075597B">
      <w:pPr>
        <w:spacing w:after="0" w:line="240" w:lineRule="auto"/>
      </w:pPr>
      <w:r>
        <w:continuationSeparator/>
      </w:r>
    </w:p>
  </w:footnote>
  <w:footnote w:type="continuationNotice" w:id="1">
    <w:p w14:paraId="30EC4613" w14:textId="77777777" w:rsidR="0075597B" w:rsidRDefault="0075597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4AACD" w14:textId="77777777" w:rsidR="00754E6A" w:rsidRPr="002F07DC" w:rsidRDefault="00754E6A">
    <w:pPr>
      <w:pStyle w:val="Header"/>
      <w:jc w:val="center"/>
      <w:rPr>
        <w:sz w:val="20"/>
        <w:szCs w:val="20"/>
      </w:rPr>
    </w:pPr>
    <w:r w:rsidRPr="002F07DC">
      <w:rPr>
        <w:sz w:val="20"/>
        <w:szCs w:val="20"/>
      </w:rPr>
      <w:fldChar w:fldCharType="begin"/>
    </w:r>
    <w:r w:rsidRPr="002F07DC">
      <w:rPr>
        <w:sz w:val="20"/>
        <w:szCs w:val="20"/>
      </w:rPr>
      <w:instrText xml:space="preserve"> PAGE   \* MERGEFORMAT </w:instrText>
    </w:r>
    <w:r w:rsidRPr="002F07DC">
      <w:rPr>
        <w:sz w:val="20"/>
        <w:szCs w:val="20"/>
      </w:rPr>
      <w:fldChar w:fldCharType="separate"/>
    </w:r>
    <w:r w:rsidRPr="002F07DC">
      <w:rPr>
        <w:noProof/>
        <w:sz w:val="20"/>
        <w:szCs w:val="20"/>
      </w:rPr>
      <w:t>2</w:t>
    </w:r>
    <w:r w:rsidRPr="002F07DC">
      <w:rPr>
        <w:noProof/>
        <w:sz w:val="20"/>
        <w:szCs w:val="20"/>
      </w:rPr>
      <w:fldChar w:fldCharType="end"/>
    </w:r>
  </w:p>
  <w:p w14:paraId="42222ED2" w14:textId="233943AE" w:rsidR="0075597B" w:rsidRDefault="007559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BA840" w14:textId="77777777" w:rsidR="004B6FE6" w:rsidRDefault="004B6FE6">
    <w:pPr>
      <w:pStyle w:val="Header"/>
      <w:jc w:val="center"/>
    </w:pPr>
  </w:p>
  <w:p w14:paraId="43411D9C" w14:textId="77777777" w:rsidR="0075597B" w:rsidRDefault="007559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7141"/>
    <w:multiLevelType w:val="hybridMultilevel"/>
    <w:tmpl w:val="614628B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7001E"/>
    <w:multiLevelType w:val="hybridMultilevel"/>
    <w:tmpl w:val="D5247926"/>
    <w:lvl w:ilvl="0" w:tplc="C29C64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40B375C"/>
    <w:multiLevelType w:val="hybridMultilevel"/>
    <w:tmpl w:val="FB42C330"/>
    <w:lvl w:ilvl="0" w:tplc="8AB48A4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3208F"/>
    <w:multiLevelType w:val="multilevel"/>
    <w:tmpl w:val="06DEDECE"/>
    <w:lvl w:ilvl="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EC3586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F0D759F"/>
    <w:multiLevelType w:val="hybridMultilevel"/>
    <w:tmpl w:val="44DC1D9C"/>
    <w:lvl w:ilvl="0" w:tplc="557290AA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32A19"/>
    <w:multiLevelType w:val="hybridMultilevel"/>
    <w:tmpl w:val="007A9E4E"/>
    <w:lvl w:ilvl="0" w:tplc="8A4AB72E">
      <w:start w:val="1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387F06"/>
    <w:multiLevelType w:val="hybridMultilevel"/>
    <w:tmpl w:val="451808BA"/>
    <w:lvl w:ilvl="0" w:tplc="683E6C18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26D62742"/>
    <w:multiLevelType w:val="hybridMultilevel"/>
    <w:tmpl w:val="8962DD36"/>
    <w:lvl w:ilvl="0" w:tplc="8AB48A4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8D6436"/>
    <w:multiLevelType w:val="hybridMultilevel"/>
    <w:tmpl w:val="EC72783E"/>
    <w:lvl w:ilvl="0" w:tplc="B55AAB52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39407AE1"/>
    <w:multiLevelType w:val="multilevel"/>
    <w:tmpl w:val="06DEDECE"/>
    <w:lvl w:ilvl="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B18175F"/>
    <w:multiLevelType w:val="hybridMultilevel"/>
    <w:tmpl w:val="CF5EE9EE"/>
    <w:lvl w:ilvl="0" w:tplc="009263D8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57BD3A38"/>
    <w:multiLevelType w:val="hybridMultilevel"/>
    <w:tmpl w:val="4E92AF5E"/>
    <w:lvl w:ilvl="0" w:tplc="8AB48A4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5B556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A9B488F"/>
    <w:multiLevelType w:val="hybridMultilevel"/>
    <w:tmpl w:val="56FED47C"/>
    <w:lvl w:ilvl="0" w:tplc="A7588E2A">
      <w:start w:val="3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1F5065"/>
    <w:multiLevelType w:val="hybridMultilevel"/>
    <w:tmpl w:val="E0B2B278"/>
    <w:lvl w:ilvl="0" w:tplc="9F62D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4E1DBB"/>
    <w:multiLevelType w:val="hybridMultilevel"/>
    <w:tmpl w:val="A91C3610"/>
    <w:lvl w:ilvl="0" w:tplc="042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210E42"/>
    <w:multiLevelType w:val="hybridMultilevel"/>
    <w:tmpl w:val="44003E48"/>
    <w:lvl w:ilvl="0" w:tplc="04D810F8">
      <w:start w:val="1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1CC62FB"/>
    <w:multiLevelType w:val="multilevel"/>
    <w:tmpl w:val="7D2CA094"/>
    <w:lvl w:ilvl="0">
      <w:start w:val="4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19" w15:restartNumberingAfterBreak="0">
    <w:nsid w:val="74692B4E"/>
    <w:multiLevelType w:val="hybridMultilevel"/>
    <w:tmpl w:val="E146E76A"/>
    <w:lvl w:ilvl="0" w:tplc="92F4298A">
      <w:start w:val="1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5453C8C"/>
    <w:multiLevelType w:val="hybridMultilevel"/>
    <w:tmpl w:val="77FC61C6"/>
    <w:lvl w:ilvl="0" w:tplc="6DBC63DC">
      <w:start w:val="1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9AB6B93"/>
    <w:multiLevelType w:val="hybridMultilevel"/>
    <w:tmpl w:val="4ACCE0FC"/>
    <w:lvl w:ilvl="0" w:tplc="91EEC162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2" w15:restartNumberingAfterBreak="0">
    <w:nsid w:val="7DD10ECF"/>
    <w:multiLevelType w:val="hybridMultilevel"/>
    <w:tmpl w:val="87AC761E"/>
    <w:lvl w:ilvl="0" w:tplc="705CE032">
      <w:start w:val="1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E42100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074237">
    <w:abstractNumId w:val="23"/>
  </w:num>
  <w:num w:numId="2" w16cid:durableId="2005891357">
    <w:abstractNumId w:val="10"/>
  </w:num>
  <w:num w:numId="3" w16cid:durableId="394476663">
    <w:abstractNumId w:val="4"/>
  </w:num>
  <w:num w:numId="4" w16cid:durableId="1901280765">
    <w:abstractNumId w:val="13"/>
  </w:num>
  <w:num w:numId="5" w16cid:durableId="1929462618">
    <w:abstractNumId w:val="3"/>
  </w:num>
  <w:num w:numId="6" w16cid:durableId="1468626943">
    <w:abstractNumId w:val="12"/>
  </w:num>
  <w:num w:numId="7" w16cid:durableId="1174759135">
    <w:abstractNumId w:val="8"/>
  </w:num>
  <w:num w:numId="8" w16cid:durableId="382603083">
    <w:abstractNumId w:val="2"/>
  </w:num>
  <w:num w:numId="9" w16cid:durableId="2011829187">
    <w:abstractNumId w:val="15"/>
  </w:num>
  <w:num w:numId="10" w16cid:durableId="2022657513">
    <w:abstractNumId w:val="14"/>
  </w:num>
  <w:num w:numId="11" w16cid:durableId="1601793700">
    <w:abstractNumId w:val="16"/>
  </w:num>
  <w:num w:numId="12" w16cid:durableId="813763888">
    <w:abstractNumId w:val="0"/>
  </w:num>
  <w:num w:numId="13" w16cid:durableId="1983344420">
    <w:abstractNumId w:val="21"/>
  </w:num>
  <w:num w:numId="14" w16cid:durableId="94448459">
    <w:abstractNumId w:val="7"/>
  </w:num>
  <w:num w:numId="15" w16cid:durableId="1943024387">
    <w:abstractNumId w:val="9"/>
  </w:num>
  <w:num w:numId="16" w16cid:durableId="1209689122">
    <w:abstractNumId w:val="11"/>
  </w:num>
  <w:num w:numId="17" w16cid:durableId="1201942648">
    <w:abstractNumId w:val="22"/>
  </w:num>
  <w:num w:numId="18" w16cid:durableId="602496788">
    <w:abstractNumId w:val="17"/>
  </w:num>
  <w:num w:numId="19" w16cid:durableId="220217491">
    <w:abstractNumId w:val="6"/>
  </w:num>
  <w:num w:numId="20" w16cid:durableId="1881017271">
    <w:abstractNumId w:val="19"/>
  </w:num>
  <w:num w:numId="21" w16cid:durableId="1003973761">
    <w:abstractNumId w:val="5"/>
  </w:num>
  <w:num w:numId="22" w16cid:durableId="577399774">
    <w:abstractNumId w:val="20"/>
  </w:num>
  <w:num w:numId="23" w16cid:durableId="1810633174">
    <w:abstractNumId w:val="1"/>
  </w:num>
  <w:num w:numId="24" w16cid:durableId="1121611033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B84"/>
    <w:rsid w:val="00003B1F"/>
    <w:rsid w:val="00004F25"/>
    <w:rsid w:val="0001424D"/>
    <w:rsid w:val="000202E7"/>
    <w:rsid w:val="00032637"/>
    <w:rsid w:val="00034E69"/>
    <w:rsid w:val="00042B4E"/>
    <w:rsid w:val="00054D83"/>
    <w:rsid w:val="00056149"/>
    <w:rsid w:val="00061005"/>
    <w:rsid w:val="00062D61"/>
    <w:rsid w:val="000642BD"/>
    <w:rsid w:val="00065785"/>
    <w:rsid w:val="00066ECB"/>
    <w:rsid w:val="00071987"/>
    <w:rsid w:val="0007699A"/>
    <w:rsid w:val="000824FA"/>
    <w:rsid w:val="00085488"/>
    <w:rsid w:val="0008659E"/>
    <w:rsid w:val="00092DFD"/>
    <w:rsid w:val="0009466F"/>
    <w:rsid w:val="0009589A"/>
    <w:rsid w:val="00096663"/>
    <w:rsid w:val="000A091E"/>
    <w:rsid w:val="000A0BA0"/>
    <w:rsid w:val="000A2552"/>
    <w:rsid w:val="000A3C45"/>
    <w:rsid w:val="000A433F"/>
    <w:rsid w:val="000A7251"/>
    <w:rsid w:val="000B00DE"/>
    <w:rsid w:val="000B3A1D"/>
    <w:rsid w:val="000B4313"/>
    <w:rsid w:val="000C379F"/>
    <w:rsid w:val="000D0B64"/>
    <w:rsid w:val="000D5703"/>
    <w:rsid w:val="000D5FAF"/>
    <w:rsid w:val="000E113A"/>
    <w:rsid w:val="000F230F"/>
    <w:rsid w:val="000F3D16"/>
    <w:rsid w:val="000F5CE0"/>
    <w:rsid w:val="0010011B"/>
    <w:rsid w:val="001018C3"/>
    <w:rsid w:val="00106F0B"/>
    <w:rsid w:val="001131AB"/>
    <w:rsid w:val="001211F6"/>
    <w:rsid w:val="001216EC"/>
    <w:rsid w:val="001221EF"/>
    <w:rsid w:val="00126C1F"/>
    <w:rsid w:val="00130EBA"/>
    <w:rsid w:val="0013193E"/>
    <w:rsid w:val="00132263"/>
    <w:rsid w:val="0013280A"/>
    <w:rsid w:val="001333A1"/>
    <w:rsid w:val="001340EA"/>
    <w:rsid w:val="001346AB"/>
    <w:rsid w:val="00134711"/>
    <w:rsid w:val="00134FB9"/>
    <w:rsid w:val="00140EE6"/>
    <w:rsid w:val="00141C90"/>
    <w:rsid w:val="0014471D"/>
    <w:rsid w:val="00156B3D"/>
    <w:rsid w:val="00156B46"/>
    <w:rsid w:val="0016052E"/>
    <w:rsid w:val="00164E2C"/>
    <w:rsid w:val="001678F9"/>
    <w:rsid w:val="00167EC7"/>
    <w:rsid w:val="00171902"/>
    <w:rsid w:val="00172C8A"/>
    <w:rsid w:val="00173741"/>
    <w:rsid w:val="00174700"/>
    <w:rsid w:val="00174F88"/>
    <w:rsid w:val="001766A2"/>
    <w:rsid w:val="00176C65"/>
    <w:rsid w:val="00177290"/>
    <w:rsid w:val="0018106E"/>
    <w:rsid w:val="00184853"/>
    <w:rsid w:val="0018502C"/>
    <w:rsid w:val="00197B26"/>
    <w:rsid w:val="001A2ADA"/>
    <w:rsid w:val="001A4292"/>
    <w:rsid w:val="001A4E28"/>
    <w:rsid w:val="001B03E6"/>
    <w:rsid w:val="001C0B4F"/>
    <w:rsid w:val="001C0DB9"/>
    <w:rsid w:val="001C2283"/>
    <w:rsid w:val="001C3451"/>
    <w:rsid w:val="001D08F9"/>
    <w:rsid w:val="001D1C0E"/>
    <w:rsid w:val="001D37B3"/>
    <w:rsid w:val="001D417D"/>
    <w:rsid w:val="001D49E8"/>
    <w:rsid w:val="001D7A55"/>
    <w:rsid w:val="001F576A"/>
    <w:rsid w:val="002025D5"/>
    <w:rsid w:val="00204959"/>
    <w:rsid w:val="002049F8"/>
    <w:rsid w:val="00204A60"/>
    <w:rsid w:val="002070DB"/>
    <w:rsid w:val="00210561"/>
    <w:rsid w:val="00213BFE"/>
    <w:rsid w:val="002203F0"/>
    <w:rsid w:val="00220749"/>
    <w:rsid w:val="0022379F"/>
    <w:rsid w:val="0023160A"/>
    <w:rsid w:val="0023606F"/>
    <w:rsid w:val="002379A5"/>
    <w:rsid w:val="00241189"/>
    <w:rsid w:val="0024736E"/>
    <w:rsid w:val="0024778E"/>
    <w:rsid w:val="00261521"/>
    <w:rsid w:val="00262F7F"/>
    <w:rsid w:val="00264095"/>
    <w:rsid w:val="00267929"/>
    <w:rsid w:val="00274298"/>
    <w:rsid w:val="0027715F"/>
    <w:rsid w:val="00277F02"/>
    <w:rsid w:val="0028278F"/>
    <w:rsid w:val="00285DEB"/>
    <w:rsid w:val="00286726"/>
    <w:rsid w:val="00286AFE"/>
    <w:rsid w:val="002934AC"/>
    <w:rsid w:val="002A39B6"/>
    <w:rsid w:val="002A642C"/>
    <w:rsid w:val="002A68F9"/>
    <w:rsid w:val="002A7310"/>
    <w:rsid w:val="002C75BE"/>
    <w:rsid w:val="002D5BE7"/>
    <w:rsid w:val="002D7AF6"/>
    <w:rsid w:val="002D7BF3"/>
    <w:rsid w:val="002E0BF7"/>
    <w:rsid w:val="002E0E65"/>
    <w:rsid w:val="002E18A3"/>
    <w:rsid w:val="002E1E22"/>
    <w:rsid w:val="002E1E3F"/>
    <w:rsid w:val="002E712B"/>
    <w:rsid w:val="002F07DC"/>
    <w:rsid w:val="002F3C45"/>
    <w:rsid w:val="002F5674"/>
    <w:rsid w:val="002F6CCE"/>
    <w:rsid w:val="002F732C"/>
    <w:rsid w:val="002F7858"/>
    <w:rsid w:val="003045CF"/>
    <w:rsid w:val="00307D84"/>
    <w:rsid w:val="00307E10"/>
    <w:rsid w:val="0031103D"/>
    <w:rsid w:val="00314C08"/>
    <w:rsid w:val="00321A77"/>
    <w:rsid w:val="00326971"/>
    <w:rsid w:val="00331577"/>
    <w:rsid w:val="003325D4"/>
    <w:rsid w:val="00333266"/>
    <w:rsid w:val="00333762"/>
    <w:rsid w:val="003431DD"/>
    <w:rsid w:val="00347FC0"/>
    <w:rsid w:val="00351088"/>
    <w:rsid w:val="00354023"/>
    <w:rsid w:val="00360843"/>
    <w:rsid w:val="003612AE"/>
    <w:rsid w:val="00363C38"/>
    <w:rsid w:val="00364049"/>
    <w:rsid w:val="00365151"/>
    <w:rsid w:val="00370B19"/>
    <w:rsid w:val="0037249C"/>
    <w:rsid w:val="00373B53"/>
    <w:rsid w:val="00387365"/>
    <w:rsid w:val="00395378"/>
    <w:rsid w:val="00395477"/>
    <w:rsid w:val="003A78CF"/>
    <w:rsid w:val="003B3F1C"/>
    <w:rsid w:val="003B4E20"/>
    <w:rsid w:val="003C5CFE"/>
    <w:rsid w:val="003C6CF8"/>
    <w:rsid w:val="003C7CBD"/>
    <w:rsid w:val="003D20FD"/>
    <w:rsid w:val="003D2A2C"/>
    <w:rsid w:val="003D5253"/>
    <w:rsid w:val="003E60A9"/>
    <w:rsid w:val="003E622F"/>
    <w:rsid w:val="004032EE"/>
    <w:rsid w:val="00403D30"/>
    <w:rsid w:val="00415F18"/>
    <w:rsid w:val="00416485"/>
    <w:rsid w:val="004174E6"/>
    <w:rsid w:val="00422118"/>
    <w:rsid w:val="004230DA"/>
    <w:rsid w:val="004244EE"/>
    <w:rsid w:val="00425CD2"/>
    <w:rsid w:val="004262F3"/>
    <w:rsid w:val="00432F5E"/>
    <w:rsid w:val="00434058"/>
    <w:rsid w:val="00443598"/>
    <w:rsid w:val="0044369C"/>
    <w:rsid w:val="00444AAF"/>
    <w:rsid w:val="0044760F"/>
    <w:rsid w:val="00447B54"/>
    <w:rsid w:val="004500A0"/>
    <w:rsid w:val="00452FB9"/>
    <w:rsid w:val="00453AAD"/>
    <w:rsid w:val="00454208"/>
    <w:rsid w:val="004620D4"/>
    <w:rsid w:val="004631F7"/>
    <w:rsid w:val="00465F0A"/>
    <w:rsid w:val="00470CC6"/>
    <w:rsid w:val="004739B6"/>
    <w:rsid w:val="00473A60"/>
    <w:rsid w:val="00477287"/>
    <w:rsid w:val="00477A2E"/>
    <w:rsid w:val="004807C4"/>
    <w:rsid w:val="00487B39"/>
    <w:rsid w:val="004965B5"/>
    <w:rsid w:val="004B2370"/>
    <w:rsid w:val="004B394C"/>
    <w:rsid w:val="004B6FE6"/>
    <w:rsid w:val="004C0147"/>
    <w:rsid w:val="004C06C0"/>
    <w:rsid w:val="004C0F2A"/>
    <w:rsid w:val="004C3387"/>
    <w:rsid w:val="004C5241"/>
    <w:rsid w:val="004D07EB"/>
    <w:rsid w:val="004D0D78"/>
    <w:rsid w:val="004D0E9D"/>
    <w:rsid w:val="004D1F8A"/>
    <w:rsid w:val="004D6445"/>
    <w:rsid w:val="004E18DF"/>
    <w:rsid w:val="004E3D9D"/>
    <w:rsid w:val="004F2C53"/>
    <w:rsid w:val="004F35B1"/>
    <w:rsid w:val="004F3C7F"/>
    <w:rsid w:val="004F48B0"/>
    <w:rsid w:val="004F6890"/>
    <w:rsid w:val="005008F4"/>
    <w:rsid w:val="00511328"/>
    <w:rsid w:val="005125FA"/>
    <w:rsid w:val="00512C41"/>
    <w:rsid w:val="005145E7"/>
    <w:rsid w:val="005176B3"/>
    <w:rsid w:val="005178BB"/>
    <w:rsid w:val="005217DA"/>
    <w:rsid w:val="0052249C"/>
    <w:rsid w:val="0052303F"/>
    <w:rsid w:val="00534F2C"/>
    <w:rsid w:val="00536C1B"/>
    <w:rsid w:val="00537C31"/>
    <w:rsid w:val="00542139"/>
    <w:rsid w:val="00544A83"/>
    <w:rsid w:val="00545BEE"/>
    <w:rsid w:val="00551314"/>
    <w:rsid w:val="00555393"/>
    <w:rsid w:val="00560CD6"/>
    <w:rsid w:val="005611A6"/>
    <w:rsid w:val="005615FE"/>
    <w:rsid w:val="00573D33"/>
    <w:rsid w:val="00576BBF"/>
    <w:rsid w:val="00583161"/>
    <w:rsid w:val="005843B7"/>
    <w:rsid w:val="00590C42"/>
    <w:rsid w:val="00591316"/>
    <w:rsid w:val="00592412"/>
    <w:rsid w:val="005A0B0C"/>
    <w:rsid w:val="005A1EA2"/>
    <w:rsid w:val="005A3CB2"/>
    <w:rsid w:val="005B0316"/>
    <w:rsid w:val="005C3F2A"/>
    <w:rsid w:val="005C49EC"/>
    <w:rsid w:val="005C5E4D"/>
    <w:rsid w:val="005D048B"/>
    <w:rsid w:val="005D66EB"/>
    <w:rsid w:val="005E064A"/>
    <w:rsid w:val="005E5267"/>
    <w:rsid w:val="005E71E9"/>
    <w:rsid w:val="005F3010"/>
    <w:rsid w:val="00600A8D"/>
    <w:rsid w:val="00605424"/>
    <w:rsid w:val="006137C7"/>
    <w:rsid w:val="00615F6D"/>
    <w:rsid w:val="00617B73"/>
    <w:rsid w:val="00617B7C"/>
    <w:rsid w:val="00623835"/>
    <w:rsid w:val="006329D0"/>
    <w:rsid w:val="006345BF"/>
    <w:rsid w:val="00634B50"/>
    <w:rsid w:val="00644E35"/>
    <w:rsid w:val="006509D2"/>
    <w:rsid w:val="0065651B"/>
    <w:rsid w:val="00660021"/>
    <w:rsid w:val="00661D7D"/>
    <w:rsid w:val="00662804"/>
    <w:rsid w:val="00664FE1"/>
    <w:rsid w:val="006704E0"/>
    <w:rsid w:val="00673789"/>
    <w:rsid w:val="00675CBD"/>
    <w:rsid w:val="00676808"/>
    <w:rsid w:val="00693D5F"/>
    <w:rsid w:val="006966E3"/>
    <w:rsid w:val="006A154F"/>
    <w:rsid w:val="006A342C"/>
    <w:rsid w:val="006A472D"/>
    <w:rsid w:val="006B0A6C"/>
    <w:rsid w:val="006B3E55"/>
    <w:rsid w:val="006B5418"/>
    <w:rsid w:val="006B6F0B"/>
    <w:rsid w:val="006C0339"/>
    <w:rsid w:val="006C36B7"/>
    <w:rsid w:val="006C466D"/>
    <w:rsid w:val="006D266B"/>
    <w:rsid w:val="006D6620"/>
    <w:rsid w:val="006F02BD"/>
    <w:rsid w:val="006F1C87"/>
    <w:rsid w:val="006F328D"/>
    <w:rsid w:val="006F435E"/>
    <w:rsid w:val="006F6D2E"/>
    <w:rsid w:val="006F7C63"/>
    <w:rsid w:val="00704CF5"/>
    <w:rsid w:val="00707B5D"/>
    <w:rsid w:val="00712044"/>
    <w:rsid w:val="00713A71"/>
    <w:rsid w:val="007149CC"/>
    <w:rsid w:val="00724402"/>
    <w:rsid w:val="00725739"/>
    <w:rsid w:val="00726C64"/>
    <w:rsid w:val="00730FC1"/>
    <w:rsid w:val="00731490"/>
    <w:rsid w:val="00736DEE"/>
    <w:rsid w:val="00754E6A"/>
    <w:rsid w:val="0075597B"/>
    <w:rsid w:val="00755E3F"/>
    <w:rsid w:val="0075629B"/>
    <w:rsid w:val="00756EBE"/>
    <w:rsid w:val="00757C4D"/>
    <w:rsid w:val="00761C63"/>
    <w:rsid w:val="0076631F"/>
    <w:rsid w:val="00770861"/>
    <w:rsid w:val="007708A1"/>
    <w:rsid w:val="00773B7F"/>
    <w:rsid w:val="007810FD"/>
    <w:rsid w:val="0078463D"/>
    <w:rsid w:val="00792F6D"/>
    <w:rsid w:val="007A0E01"/>
    <w:rsid w:val="007A790B"/>
    <w:rsid w:val="007B3954"/>
    <w:rsid w:val="007B49F5"/>
    <w:rsid w:val="007B650D"/>
    <w:rsid w:val="007C199E"/>
    <w:rsid w:val="007C548C"/>
    <w:rsid w:val="007C6801"/>
    <w:rsid w:val="007D10B3"/>
    <w:rsid w:val="007D4664"/>
    <w:rsid w:val="007E4B84"/>
    <w:rsid w:val="007E4CDB"/>
    <w:rsid w:val="007F25A0"/>
    <w:rsid w:val="007F487D"/>
    <w:rsid w:val="00802B59"/>
    <w:rsid w:val="008030B7"/>
    <w:rsid w:val="00805A6F"/>
    <w:rsid w:val="00812141"/>
    <w:rsid w:val="00812F82"/>
    <w:rsid w:val="008147CA"/>
    <w:rsid w:val="008208AF"/>
    <w:rsid w:val="00823880"/>
    <w:rsid w:val="00827186"/>
    <w:rsid w:val="0083458A"/>
    <w:rsid w:val="00834761"/>
    <w:rsid w:val="00841087"/>
    <w:rsid w:val="00841F4A"/>
    <w:rsid w:val="00846615"/>
    <w:rsid w:val="008469A2"/>
    <w:rsid w:val="00853184"/>
    <w:rsid w:val="0086054E"/>
    <w:rsid w:val="00863B17"/>
    <w:rsid w:val="00865B2B"/>
    <w:rsid w:val="00866DFD"/>
    <w:rsid w:val="008719BA"/>
    <w:rsid w:val="008726FB"/>
    <w:rsid w:val="00882B30"/>
    <w:rsid w:val="0088407B"/>
    <w:rsid w:val="00887983"/>
    <w:rsid w:val="008908A0"/>
    <w:rsid w:val="00892135"/>
    <w:rsid w:val="008927E3"/>
    <w:rsid w:val="008951D4"/>
    <w:rsid w:val="008A038F"/>
    <w:rsid w:val="008A133D"/>
    <w:rsid w:val="008A52B9"/>
    <w:rsid w:val="008A5D2F"/>
    <w:rsid w:val="008B5282"/>
    <w:rsid w:val="008B6962"/>
    <w:rsid w:val="008C498F"/>
    <w:rsid w:val="008C515A"/>
    <w:rsid w:val="008D0281"/>
    <w:rsid w:val="008D1C75"/>
    <w:rsid w:val="008D61C5"/>
    <w:rsid w:val="008E1BF5"/>
    <w:rsid w:val="008E2D9B"/>
    <w:rsid w:val="008E5463"/>
    <w:rsid w:val="008E7265"/>
    <w:rsid w:val="008E7EDE"/>
    <w:rsid w:val="008F43BC"/>
    <w:rsid w:val="008F6264"/>
    <w:rsid w:val="00900C45"/>
    <w:rsid w:val="0091071C"/>
    <w:rsid w:val="009115FA"/>
    <w:rsid w:val="00912706"/>
    <w:rsid w:val="0091634B"/>
    <w:rsid w:val="009244DD"/>
    <w:rsid w:val="009259FA"/>
    <w:rsid w:val="00926011"/>
    <w:rsid w:val="0093349E"/>
    <w:rsid w:val="00940159"/>
    <w:rsid w:val="00940CAF"/>
    <w:rsid w:val="00951F7D"/>
    <w:rsid w:val="0095408F"/>
    <w:rsid w:val="00954439"/>
    <w:rsid w:val="0095518F"/>
    <w:rsid w:val="009552F3"/>
    <w:rsid w:val="00955B29"/>
    <w:rsid w:val="00961619"/>
    <w:rsid w:val="00963DB8"/>
    <w:rsid w:val="00964F80"/>
    <w:rsid w:val="00975390"/>
    <w:rsid w:val="00980AE7"/>
    <w:rsid w:val="009837B0"/>
    <w:rsid w:val="00985DD9"/>
    <w:rsid w:val="00986840"/>
    <w:rsid w:val="009879AE"/>
    <w:rsid w:val="00991C66"/>
    <w:rsid w:val="00991F0B"/>
    <w:rsid w:val="009A1AFE"/>
    <w:rsid w:val="009A2782"/>
    <w:rsid w:val="009A2B00"/>
    <w:rsid w:val="009A38F7"/>
    <w:rsid w:val="009A3F46"/>
    <w:rsid w:val="009A5FF8"/>
    <w:rsid w:val="009A74A5"/>
    <w:rsid w:val="009A760A"/>
    <w:rsid w:val="009B5626"/>
    <w:rsid w:val="009B7992"/>
    <w:rsid w:val="009C11D9"/>
    <w:rsid w:val="009D19AA"/>
    <w:rsid w:val="009D2490"/>
    <w:rsid w:val="009D2F7B"/>
    <w:rsid w:val="009D65E5"/>
    <w:rsid w:val="009D6B1B"/>
    <w:rsid w:val="009E3537"/>
    <w:rsid w:val="009E5178"/>
    <w:rsid w:val="009E63AD"/>
    <w:rsid w:val="009E784E"/>
    <w:rsid w:val="009E7876"/>
    <w:rsid w:val="009F3E5C"/>
    <w:rsid w:val="009F70E6"/>
    <w:rsid w:val="009F76C7"/>
    <w:rsid w:val="00A02E9A"/>
    <w:rsid w:val="00A1085F"/>
    <w:rsid w:val="00A13CB6"/>
    <w:rsid w:val="00A15CE8"/>
    <w:rsid w:val="00A1614E"/>
    <w:rsid w:val="00A22DD7"/>
    <w:rsid w:val="00A25919"/>
    <w:rsid w:val="00A27219"/>
    <w:rsid w:val="00A3061D"/>
    <w:rsid w:val="00A308A5"/>
    <w:rsid w:val="00A31A10"/>
    <w:rsid w:val="00A33542"/>
    <w:rsid w:val="00A3550C"/>
    <w:rsid w:val="00A4141B"/>
    <w:rsid w:val="00A42629"/>
    <w:rsid w:val="00A43FD4"/>
    <w:rsid w:val="00A45541"/>
    <w:rsid w:val="00A45757"/>
    <w:rsid w:val="00A511D1"/>
    <w:rsid w:val="00A51503"/>
    <w:rsid w:val="00A537D7"/>
    <w:rsid w:val="00A54CC3"/>
    <w:rsid w:val="00A61D42"/>
    <w:rsid w:val="00A623C0"/>
    <w:rsid w:val="00A65BD7"/>
    <w:rsid w:val="00A707E3"/>
    <w:rsid w:val="00A77D58"/>
    <w:rsid w:val="00A87AB2"/>
    <w:rsid w:val="00A946F3"/>
    <w:rsid w:val="00AA07D6"/>
    <w:rsid w:val="00AA306A"/>
    <w:rsid w:val="00AA5C18"/>
    <w:rsid w:val="00AB2CBE"/>
    <w:rsid w:val="00AC0678"/>
    <w:rsid w:val="00AC1630"/>
    <w:rsid w:val="00AC20FD"/>
    <w:rsid w:val="00AD0EA5"/>
    <w:rsid w:val="00AD1313"/>
    <w:rsid w:val="00AD1AEA"/>
    <w:rsid w:val="00AD5C3B"/>
    <w:rsid w:val="00AE2144"/>
    <w:rsid w:val="00AF0CD1"/>
    <w:rsid w:val="00AF60B9"/>
    <w:rsid w:val="00AF65FB"/>
    <w:rsid w:val="00B00922"/>
    <w:rsid w:val="00B0251D"/>
    <w:rsid w:val="00B02AA2"/>
    <w:rsid w:val="00B062CC"/>
    <w:rsid w:val="00B15E65"/>
    <w:rsid w:val="00B17C93"/>
    <w:rsid w:val="00B2015B"/>
    <w:rsid w:val="00B236F5"/>
    <w:rsid w:val="00B26985"/>
    <w:rsid w:val="00B26C1A"/>
    <w:rsid w:val="00B33670"/>
    <w:rsid w:val="00B35ED2"/>
    <w:rsid w:val="00B41DDF"/>
    <w:rsid w:val="00B452B9"/>
    <w:rsid w:val="00B46403"/>
    <w:rsid w:val="00B46894"/>
    <w:rsid w:val="00B61044"/>
    <w:rsid w:val="00B64043"/>
    <w:rsid w:val="00B66B42"/>
    <w:rsid w:val="00B66D2C"/>
    <w:rsid w:val="00B73A46"/>
    <w:rsid w:val="00B73DB7"/>
    <w:rsid w:val="00B762F5"/>
    <w:rsid w:val="00B76591"/>
    <w:rsid w:val="00B772EE"/>
    <w:rsid w:val="00B806D1"/>
    <w:rsid w:val="00B806F4"/>
    <w:rsid w:val="00B80BB6"/>
    <w:rsid w:val="00B839E6"/>
    <w:rsid w:val="00B85A42"/>
    <w:rsid w:val="00B91369"/>
    <w:rsid w:val="00B92E9B"/>
    <w:rsid w:val="00B933A1"/>
    <w:rsid w:val="00BA3CCC"/>
    <w:rsid w:val="00BA5728"/>
    <w:rsid w:val="00BA5A9E"/>
    <w:rsid w:val="00BA5B12"/>
    <w:rsid w:val="00BB0FEE"/>
    <w:rsid w:val="00BB47D0"/>
    <w:rsid w:val="00BB73E9"/>
    <w:rsid w:val="00BC3945"/>
    <w:rsid w:val="00BC4CFC"/>
    <w:rsid w:val="00BC53FC"/>
    <w:rsid w:val="00BC7689"/>
    <w:rsid w:val="00BD21B8"/>
    <w:rsid w:val="00BD5272"/>
    <w:rsid w:val="00BE11E4"/>
    <w:rsid w:val="00BE1E76"/>
    <w:rsid w:val="00BE7AC7"/>
    <w:rsid w:val="00BE7D98"/>
    <w:rsid w:val="00BF0DFF"/>
    <w:rsid w:val="00BF1BB2"/>
    <w:rsid w:val="00BF2043"/>
    <w:rsid w:val="00BF43F4"/>
    <w:rsid w:val="00BF45C5"/>
    <w:rsid w:val="00BF48A5"/>
    <w:rsid w:val="00C03BF6"/>
    <w:rsid w:val="00C0691C"/>
    <w:rsid w:val="00C10195"/>
    <w:rsid w:val="00C1079D"/>
    <w:rsid w:val="00C14CBC"/>
    <w:rsid w:val="00C14D4C"/>
    <w:rsid w:val="00C16473"/>
    <w:rsid w:val="00C174D3"/>
    <w:rsid w:val="00C2446C"/>
    <w:rsid w:val="00C27100"/>
    <w:rsid w:val="00C3083B"/>
    <w:rsid w:val="00C317DB"/>
    <w:rsid w:val="00C31A37"/>
    <w:rsid w:val="00C33F3D"/>
    <w:rsid w:val="00C3783F"/>
    <w:rsid w:val="00C41597"/>
    <w:rsid w:val="00C4334F"/>
    <w:rsid w:val="00C53B78"/>
    <w:rsid w:val="00C55560"/>
    <w:rsid w:val="00C658C2"/>
    <w:rsid w:val="00C665AF"/>
    <w:rsid w:val="00C70133"/>
    <w:rsid w:val="00C7089A"/>
    <w:rsid w:val="00C71FEC"/>
    <w:rsid w:val="00C72633"/>
    <w:rsid w:val="00C75453"/>
    <w:rsid w:val="00C77987"/>
    <w:rsid w:val="00C8203E"/>
    <w:rsid w:val="00C84DA0"/>
    <w:rsid w:val="00C91FAF"/>
    <w:rsid w:val="00C9403C"/>
    <w:rsid w:val="00C95146"/>
    <w:rsid w:val="00C97593"/>
    <w:rsid w:val="00CB7884"/>
    <w:rsid w:val="00CD7266"/>
    <w:rsid w:val="00CD72BD"/>
    <w:rsid w:val="00CD72FC"/>
    <w:rsid w:val="00CE0800"/>
    <w:rsid w:val="00CE12E5"/>
    <w:rsid w:val="00CE2112"/>
    <w:rsid w:val="00CF7992"/>
    <w:rsid w:val="00CF7BCC"/>
    <w:rsid w:val="00CF7DA0"/>
    <w:rsid w:val="00D071DA"/>
    <w:rsid w:val="00D10315"/>
    <w:rsid w:val="00D15836"/>
    <w:rsid w:val="00D24479"/>
    <w:rsid w:val="00D2457F"/>
    <w:rsid w:val="00D26B9F"/>
    <w:rsid w:val="00D421DB"/>
    <w:rsid w:val="00D47FFD"/>
    <w:rsid w:val="00D512C5"/>
    <w:rsid w:val="00D531EC"/>
    <w:rsid w:val="00D539BB"/>
    <w:rsid w:val="00D60D65"/>
    <w:rsid w:val="00D62428"/>
    <w:rsid w:val="00D649FC"/>
    <w:rsid w:val="00D67891"/>
    <w:rsid w:val="00D717C8"/>
    <w:rsid w:val="00D810D3"/>
    <w:rsid w:val="00D81D1B"/>
    <w:rsid w:val="00D824EF"/>
    <w:rsid w:val="00D829EE"/>
    <w:rsid w:val="00D84807"/>
    <w:rsid w:val="00D84C60"/>
    <w:rsid w:val="00DA3962"/>
    <w:rsid w:val="00DA3F0B"/>
    <w:rsid w:val="00DB4A56"/>
    <w:rsid w:val="00DB4E34"/>
    <w:rsid w:val="00DC401F"/>
    <w:rsid w:val="00DC4408"/>
    <w:rsid w:val="00DD270E"/>
    <w:rsid w:val="00DE0D9D"/>
    <w:rsid w:val="00DE191F"/>
    <w:rsid w:val="00DE7832"/>
    <w:rsid w:val="00DF1271"/>
    <w:rsid w:val="00DF53E5"/>
    <w:rsid w:val="00E077D2"/>
    <w:rsid w:val="00E07D10"/>
    <w:rsid w:val="00E11BBD"/>
    <w:rsid w:val="00E1562F"/>
    <w:rsid w:val="00E168EB"/>
    <w:rsid w:val="00E21414"/>
    <w:rsid w:val="00E2298E"/>
    <w:rsid w:val="00E247C3"/>
    <w:rsid w:val="00E2690F"/>
    <w:rsid w:val="00E270E4"/>
    <w:rsid w:val="00E304E9"/>
    <w:rsid w:val="00E313D1"/>
    <w:rsid w:val="00E35117"/>
    <w:rsid w:val="00E35340"/>
    <w:rsid w:val="00E35F1C"/>
    <w:rsid w:val="00E427FD"/>
    <w:rsid w:val="00E443F9"/>
    <w:rsid w:val="00E453D6"/>
    <w:rsid w:val="00E464A6"/>
    <w:rsid w:val="00E50BE9"/>
    <w:rsid w:val="00E537C5"/>
    <w:rsid w:val="00E57985"/>
    <w:rsid w:val="00E61E44"/>
    <w:rsid w:val="00E63564"/>
    <w:rsid w:val="00E649E9"/>
    <w:rsid w:val="00E66028"/>
    <w:rsid w:val="00E73E63"/>
    <w:rsid w:val="00E744A1"/>
    <w:rsid w:val="00E747DF"/>
    <w:rsid w:val="00E76FE0"/>
    <w:rsid w:val="00E803AF"/>
    <w:rsid w:val="00E810F4"/>
    <w:rsid w:val="00E81B93"/>
    <w:rsid w:val="00E91ACF"/>
    <w:rsid w:val="00E94949"/>
    <w:rsid w:val="00E94A64"/>
    <w:rsid w:val="00E961E4"/>
    <w:rsid w:val="00EA04CD"/>
    <w:rsid w:val="00EA1C59"/>
    <w:rsid w:val="00EA1CC4"/>
    <w:rsid w:val="00EA5E07"/>
    <w:rsid w:val="00EB4E46"/>
    <w:rsid w:val="00EB4E7A"/>
    <w:rsid w:val="00EB7E71"/>
    <w:rsid w:val="00EC36B5"/>
    <w:rsid w:val="00EC6A2E"/>
    <w:rsid w:val="00ED1403"/>
    <w:rsid w:val="00ED4182"/>
    <w:rsid w:val="00ED5F8D"/>
    <w:rsid w:val="00EE060F"/>
    <w:rsid w:val="00EE19E9"/>
    <w:rsid w:val="00EE3AA6"/>
    <w:rsid w:val="00EE4842"/>
    <w:rsid w:val="00EE4D6C"/>
    <w:rsid w:val="00EE74E0"/>
    <w:rsid w:val="00EF5B7C"/>
    <w:rsid w:val="00F03A4F"/>
    <w:rsid w:val="00F065F1"/>
    <w:rsid w:val="00F117A5"/>
    <w:rsid w:val="00F12EE2"/>
    <w:rsid w:val="00F1520B"/>
    <w:rsid w:val="00F21BDE"/>
    <w:rsid w:val="00F232F8"/>
    <w:rsid w:val="00F264EF"/>
    <w:rsid w:val="00F27BD0"/>
    <w:rsid w:val="00F30D7A"/>
    <w:rsid w:val="00F30E31"/>
    <w:rsid w:val="00F32286"/>
    <w:rsid w:val="00F3277F"/>
    <w:rsid w:val="00F36DC6"/>
    <w:rsid w:val="00F42DCE"/>
    <w:rsid w:val="00F55E41"/>
    <w:rsid w:val="00F63925"/>
    <w:rsid w:val="00F66077"/>
    <w:rsid w:val="00F675E2"/>
    <w:rsid w:val="00F72ECE"/>
    <w:rsid w:val="00F81DBA"/>
    <w:rsid w:val="00F82274"/>
    <w:rsid w:val="00F82D0C"/>
    <w:rsid w:val="00F84BCA"/>
    <w:rsid w:val="00F87598"/>
    <w:rsid w:val="00F87C6B"/>
    <w:rsid w:val="00F92D3D"/>
    <w:rsid w:val="00F95B27"/>
    <w:rsid w:val="00FA0A17"/>
    <w:rsid w:val="00FA0CE1"/>
    <w:rsid w:val="00FA10A3"/>
    <w:rsid w:val="00FA1245"/>
    <w:rsid w:val="00FA2A49"/>
    <w:rsid w:val="00FA7228"/>
    <w:rsid w:val="00FB067C"/>
    <w:rsid w:val="00FB6FE3"/>
    <w:rsid w:val="00FC0B7C"/>
    <w:rsid w:val="00FC0CEC"/>
    <w:rsid w:val="00FC47AB"/>
    <w:rsid w:val="00FC496B"/>
    <w:rsid w:val="00FD0CC5"/>
    <w:rsid w:val="00FD17C9"/>
    <w:rsid w:val="00FE3682"/>
    <w:rsid w:val="00FE66D8"/>
    <w:rsid w:val="00FE7470"/>
    <w:rsid w:val="00FF03D2"/>
    <w:rsid w:val="00FF20DF"/>
    <w:rsid w:val="00FF302C"/>
    <w:rsid w:val="00FF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5639F"/>
  <w15:chartTrackingRefBased/>
  <w15:docId w15:val="{2FD08168-894C-4F90-AA01-5705190E3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97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uiPriority w:val="99"/>
    <w:rsid w:val="0075597B"/>
    <w:pPr>
      <w:spacing w:after="0" w:line="240" w:lineRule="auto"/>
    </w:pPr>
  </w:style>
  <w:style w:type="paragraph" w:styleId="BalloonText">
    <w:name w:val="Balloon Text"/>
    <w:basedOn w:val="Normal"/>
    <w:link w:val="BalloonTextChar1"/>
    <w:uiPriority w:val="99"/>
    <w:rsid w:val="00755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rsid w:val="007E4B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sid w:val="007E4B8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75597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5597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75597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Caption">
    <w:name w:val="caption"/>
    <w:basedOn w:val="Normal"/>
    <w:next w:val="Normal"/>
    <w:semiHidden/>
    <w:unhideWhenUsed/>
    <w:qFormat/>
    <w:rsid w:val="0075597B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noProof/>
      <w:kern w:val="24"/>
      <w:sz w:val="32"/>
      <w:szCs w:val="20"/>
      <w:lang w:val="en-US"/>
    </w:rPr>
  </w:style>
  <w:style w:type="table" w:styleId="TableGrid">
    <w:name w:val="Table Grid"/>
    <w:basedOn w:val="TableNormal"/>
    <w:uiPriority w:val="59"/>
    <w:rsid w:val="0075597B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597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559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59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59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59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597B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559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597B"/>
  </w:style>
  <w:style w:type="paragraph" w:customStyle="1" w:styleId="NormalBold">
    <w:name w:val="Normal + Bold"/>
    <w:aliases w:val="Custom Color(RGB(65,65,66)),Line spacing:  At least 3 pt"/>
    <w:basedOn w:val="Normal"/>
    <w:rsid w:val="0075597B"/>
    <w:pPr>
      <w:spacing w:before="100" w:beforeAutospacing="1" w:after="100" w:afterAutospacing="1" w:line="60" w:lineRule="atLeast"/>
      <w:ind w:firstLine="300"/>
    </w:pPr>
    <w:rPr>
      <w:rFonts w:ascii="Times New Roman" w:eastAsia="Times New Roman" w:hAnsi="Times New Roman" w:cs="Times New Roman"/>
      <w:color w:val="414142"/>
      <w:sz w:val="24"/>
      <w:szCs w:val="24"/>
      <w:lang w:eastAsia="lv-LV"/>
    </w:rPr>
  </w:style>
  <w:style w:type="paragraph" w:customStyle="1" w:styleId="tvhtml">
    <w:name w:val="tv_html"/>
    <w:basedOn w:val="Normal"/>
    <w:rsid w:val="0075597B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naisf">
    <w:name w:val="naisf"/>
    <w:basedOn w:val="Normal"/>
    <w:rsid w:val="0075597B"/>
    <w:pPr>
      <w:spacing w:before="63" w:after="63" w:line="240" w:lineRule="auto"/>
      <w:ind w:firstLine="313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uiPriority w:val="22"/>
    <w:qFormat/>
    <w:rsid w:val="0075597B"/>
    <w:rPr>
      <w:b/>
      <w:bCs/>
    </w:rPr>
  </w:style>
  <w:style w:type="paragraph" w:customStyle="1" w:styleId="tvhtmlmktable">
    <w:name w:val="tv_html mk_table"/>
    <w:basedOn w:val="Normal"/>
    <w:uiPriority w:val="99"/>
    <w:rsid w:val="0075597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customStyle="1" w:styleId="msonormal0">
    <w:name w:val="msonormal"/>
    <w:basedOn w:val="Normal"/>
    <w:rsid w:val="00755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font5">
    <w:name w:val="font5"/>
    <w:basedOn w:val="Normal"/>
    <w:rsid w:val="0075597B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font6">
    <w:name w:val="font6"/>
    <w:basedOn w:val="Normal"/>
    <w:rsid w:val="0075597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font7">
    <w:name w:val="font7"/>
    <w:basedOn w:val="Normal"/>
    <w:rsid w:val="0075597B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font8">
    <w:name w:val="font8"/>
    <w:basedOn w:val="Normal"/>
    <w:rsid w:val="0075597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font9">
    <w:name w:val="font9"/>
    <w:basedOn w:val="Normal"/>
    <w:rsid w:val="0075597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65">
    <w:name w:val="xl65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66">
    <w:name w:val="xl66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67">
    <w:name w:val="xl67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lv-LV"/>
    </w:rPr>
  </w:style>
  <w:style w:type="paragraph" w:customStyle="1" w:styleId="xl68">
    <w:name w:val="xl68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lv-LV"/>
    </w:rPr>
  </w:style>
  <w:style w:type="paragraph" w:customStyle="1" w:styleId="xl69">
    <w:name w:val="xl69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70">
    <w:name w:val="xl70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lv-LV"/>
    </w:rPr>
  </w:style>
  <w:style w:type="paragraph" w:customStyle="1" w:styleId="xl71">
    <w:name w:val="xl71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2">
    <w:name w:val="xl72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3">
    <w:name w:val="xl73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4">
    <w:name w:val="xl74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5">
    <w:name w:val="xl75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6">
    <w:name w:val="xl76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77">
    <w:name w:val="xl77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78">
    <w:name w:val="xl78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79">
    <w:name w:val="xl79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80">
    <w:name w:val="xl80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lv-LV"/>
    </w:rPr>
  </w:style>
  <w:style w:type="paragraph" w:customStyle="1" w:styleId="xl81">
    <w:name w:val="xl81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lv-LV"/>
    </w:rPr>
  </w:style>
  <w:style w:type="paragraph" w:customStyle="1" w:styleId="xl82">
    <w:name w:val="xl82"/>
    <w:basedOn w:val="Normal"/>
    <w:rsid w:val="0075597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83">
    <w:name w:val="xl83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84">
    <w:name w:val="xl84"/>
    <w:basedOn w:val="Normal"/>
    <w:rsid w:val="00755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5">
    <w:name w:val="xl85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86">
    <w:name w:val="xl86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7">
    <w:name w:val="xl87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8">
    <w:name w:val="xl88"/>
    <w:basedOn w:val="Normal"/>
    <w:rsid w:val="007559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9">
    <w:name w:val="xl89"/>
    <w:basedOn w:val="Normal"/>
    <w:rsid w:val="007559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90">
    <w:name w:val="xl90"/>
    <w:basedOn w:val="Normal"/>
    <w:rsid w:val="007559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lv-LV"/>
    </w:rPr>
  </w:style>
  <w:style w:type="paragraph" w:customStyle="1" w:styleId="xl91">
    <w:name w:val="xl91"/>
    <w:basedOn w:val="Normal"/>
    <w:rsid w:val="0075597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lv-LV"/>
    </w:rPr>
  </w:style>
  <w:style w:type="paragraph" w:customStyle="1" w:styleId="xl92">
    <w:name w:val="xl92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3">
    <w:name w:val="xl93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94">
    <w:name w:val="xl94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95">
    <w:name w:val="xl95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96">
    <w:name w:val="xl96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97">
    <w:name w:val="xl97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98">
    <w:name w:val="xl98"/>
    <w:basedOn w:val="Normal"/>
    <w:rsid w:val="007559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99">
    <w:name w:val="xl99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00">
    <w:name w:val="xl100"/>
    <w:basedOn w:val="Normal"/>
    <w:rsid w:val="007559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01">
    <w:name w:val="xl101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lv-LV"/>
    </w:rPr>
  </w:style>
  <w:style w:type="paragraph" w:customStyle="1" w:styleId="xl102">
    <w:name w:val="xl102"/>
    <w:basedOn w:val="Normal"/>
    <w:rsid w:val="007559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lv-LV"/>
    </w:rPr>
  </w:style>
  <w:style w:type="paragraph" w:customStyle="1" w:styleId="xl103">
    <w:name w:val="xl103"/>
    <w:basedOn w:val="Normal"/>
    <w:rsid w:val="007559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4">
    <w:name w:val="xl104"/>
    <w:basedOn w:val="Normal"/>
    <w:rsid w:val="007559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lv-LV"/>
    </w:rPr>
  </w:style>
  <w:style w:type="paragraph" w:customStyle="1" w:styleId="xl105">
    <w:name w:val="xl105"/>
    <w:basedOn w:val="Normal"/>
    <w:rsid w:val="007559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106">
    <w:name w:val="xl106"/>
    <w:basedOn w:val="Normal"/>
    <w:rsid w:val="007559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7">
    <w:name w:val="xl107"/>
    <w:basedOn w:val="Normal"/>
    <w:rsid w:val="007559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108">
    <w:name w:val="xl108"/>
    <w:basedOn w:val="Normal"/>
    <w:rsid w:val="007559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lv-LV"/>
    </w:rPr>
  </w:style>
  <w:style w:type="paragraph" w:customStyle="1" w:styleId="xl109">
    <w:name w:val="xl109"/>
    <w:basedOn w:val="Normal"/>
    <w:rsid w:val="007559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10">
    <w:name w:val="xl110"/>
    <w:basedOn w:val="Normal"/>
    <w:rsid w:val="0075597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11">
    <w:name w:val="xl111"/>
    <w:basedOn w:val="Normal"/>
    <w:rsid w:val="0075597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12">
    <w:name w:val="xl112"/>
    <w:basedOn w:val="Normal"/>
    <w:rsid w:val="0075597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lv-LV"/>
    </w:rPr>
  </w:style>
  <w:style w:type="paragraph" w:customStyle="1" w:styleId="xl113">
    <w:name w:val="xl113"/>
    <w:basedOn w:val="Normal"/>
    <w:rsid w:val="0075597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lv-LV"/>
    </w:rPr>
  </w:style>
  <w:style w:type="paragraph" w:customStyle="1" w:styleId="xl114">
    <w:name w:val="xl114"/>
    <w:basedOn w:val="Normal"/>
    <w:rsid w:val="00755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15">
    <w:name w:val="xl115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lv-LV"/>
    </w:rPr>
  </w:style>
  <w:style w:type="paragraph" w:customStyle="1" w:styleId="xl116">
    <w:name w:val="xl116"/>
    <w:basedOn w:val="Normal"/>
    <w:rsid w:val="0075597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lv-LV"/>
    </w:rPr>
  </w:style>
  <w:style w:type="paragraph" w:customStyle="1" w:styleId="xl117">
    <w:name w:val="xl117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eastAsia="lv-LV"/>
    </w:rPr>
  </w:style>
  <w:style w:type="paragraph" w:customStyle="1" w:styleId="xl118">
    <w:name w:val="xl118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eastAsia="lv-LV"/>
    </w:rPr>
  </w:style>
  <w:style w:type="paragraph" w:customStyle="1" w:styleId="xl119">
    <w:name w:val="xl119"/>
    <w:basedOn w:val="Normal"/>
    <w:rsid w:val="007559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eastAsia="lv-LV"/>
    </w:rPr>
  </w:style>
  <w:style w:type="paragraph" w:customStyle="1" w:styleId="xl120">
    <w:name w:val="xl120"/>
    <w:basedOn w:val="Normal"/>
    <w:rsid w:val="007559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lv-LV"/>
    </w:rPr>
  </w:style>
  <w:style w:type="paragraph" w:customStyle="1" w:styleId="xl121">
    <w:name w:val="xl121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eastAsia="lv-LV"/>
    </w:rPr>
  </w:style>
  <w:style w:type="paragraph" w:customStyle="1" w:styleId="xl122">
    <w:name w:val="xl122"/>
    <w:basedOn w:val="Normal"/>
    <w:rsid w:val="007559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eastAsia="lv-LV"/>
    </w:rPr>
  </w:style>
  <w:style w:type="paragraph" w:customStyle="1" w:styleId="xl123">
    <w:name w:val="xl123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24">
    <w:name w:val="xl124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25">
    <w:name w:val="xl125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lv-LV"/>
    </w:rPr>
  </w:style>
  <w:style w:type="paragraph" w:customStyle="1" w:styleId="xl126">
    <w:name w:val="xl126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lv-LV"/>
    </w:rPr>
  </w:style>
  <w:style w:type="paragraph" w:customStyle="1" w:styleId="xl127">
    <w:name w:val="xl127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28">
    <w:name w:val="xl128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29">
    <w:name w:val="xl129"/>
    <w:basedOn w:val="Normal"/>
    <w:rsid w:val="007559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30">
    <w:name w:val="xl130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31">
    <w:name w:val="xl131"/>
    <w:basedOn w:val="Normal"/>
    <w:rsid w:val="007559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32">
    <w:name w:val="xl132"/>
    <w:basedOn w:val="Normal"/>
    <w:rsid w:val="007559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33">
    <w:name w:val="xl133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lv-LV"/>
    </w:rPr>
  </w:style>
  <w:style w:type="paragraph" w:customStyle="1" w:styleId="xl134">
    <w:name w:val="xl134"/>
    <w:basedOn w:val="Normal"/>
    <w:rsid w:val="007559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lv-LV"/>
    </w:rPr>
  </w:style>
  <w:style w:type="paragraph" w:customStyle="1" w:styleId="xl135">
    <w:name w:val="xl135"/>
    <w:basedOn w:val="Normal"/>
    <w:rsid w:val="007559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lv-LV"/>
    </w:rPr>
  </w:style>
  <w:style w:type="paragraph" w:customStyle="1" w:styleId="xl136">
    <w:name w:val="xl136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37">
    <w:name w:val="xl137"/>
    <w:basedOn w:val="Normal"/>
    <w:rsid w:val="007559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38">
    <w:name w:val="xl138"/>
    <w:basedOn w:val="Normal"/>
    <w:rsid w:val="007559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39">
    <w:name w:val="xl139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140">
    <w:name w:val="xl140"/>
    <w:basedOn w:val="Normal"/>
    <w:rsid w:val="007559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141">
    <w:name w:val="xl141"/>
    <w:basedOn w:val="Normal"/>
    <w:rsid w:val="007559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142">
    <w:name w:val="xl142"/>
    <w:basedOn w:val="Normal"/>
    <w:rsid w:val="007559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143">
    <w:name w:val="xl143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144">
    <w:name w:val="xl144"/>
    <w:basedOn w:val="Normal"/>
    <w:rsid w:val="007559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145">
    <w:name w:val="xl145"/>
    <w:basedOn w:val="Normal"/>
    <w:rsid w:val="007559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146">
    <w:name w:val="xl146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lang w:eastAsia="lv-LV"/>
    </w:rPr>
  </w:style>
  <w:style w:type="paragraph" w:customStyle="1" w:styleId="xl147">
    <w:name w:val="xl147"/>
    <w:basedOn w:val="Normal"/>
    <w:rsid w:val="007559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lang w:eastAsia="lv-LV"/>
    </w:rPr>
  </w:style>
  <w:style w:type="paragraph" w:customStyle="1" w:styleId="xl148">
    <w:name w:val="xl148"/>
    <w:basedOn w:val="Normal"/>
    <w:rsid w:val="007559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lang w:eastAsia="lv-LV"/>
    </w:rPr>
  </w:style>
  <w:style w:type="paragraph" w:customStyle="1" w:styleId="xl149">
    <w:name w:val="xl149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50">
    <w:name w:val="xl150"/>
    <w:basedOn w:val="Normal"/>
    <w:rsid w:val="007559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51">
    <w:name w:val="xl151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lv-LV"/>
    </w:rPr>
  </w:style>
  <w:style w:type="paragraph" w:customStyle="1" w:styleId="xl152">
    <w:name w:val="xl152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lv-LV"/>
    </w:rPr>
  </w:style>
  <w:style w:type="paragraph" w:customStyle="1" w:styleId="xl153">
    <w:name w:val="xl153"/>
    <w:basedOn w:val="Normal"/>
    <w:rsid w:val="007559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lv-LV"/>
    </w:rPr>
  </w:style>
  <w:style w:type="paragraph" w:customStyle="1" w:styleId="xl154">
    <w:name w:val="xl154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155">
    <w:name w:val="xl155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lv-LV"/>
    </w:rPr>
  </w:style>
  <w:style w:type="paragraph" w:customStyle="1" w:styleId="xl156">
    <w:name w:val="xl156"/>
    <w:basedOn w:val="Normal"/>
    <w:rsid w:val="007559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lv-LV"/>
    </w:rPr>
  </w:style>
  <w:style w:type="paragraph" w:customStyle="1" w:styleId="xl157">
    <w:name w:val="xl157"/>
    <w:basedOn w:val="Normal"/>
    <w:rsid w:val="007559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lv-LV"/>
    </w:rPr>
  </w:style>
  <w:style w:type="paragraph" w:customStyle="1" w:styleId="xl158">
    <w:name w:val="xl158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159">
    <w:name w:val="xl159"/>
    <w:basedOn w:val="Normal"/>
    <w:rsid w:val="007559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160">
    <w:name w:val="xl160"/>
    <w:basedOn w:val="Normal"/>
    <w:rsid w:val="007559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161">
    <w:name w:val="xl161"/>
    <w:basedOn w:val="Normal"/>
    <w:rsid w:val="007559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lv-LV"/>
    </w:rPr>
  </w:style>
  <w:style w:type="paragraph" w:customStyle="1" w:styleId="xl162">
    <w:name w:val="xl162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63">
    <w:name w:val="xl163"/>
    <w:basedOn w:val="Normal"/>
    <w:rsid w:val="007559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64">
    <w:name w:val="xl164"/>
    <w:basedOn w:val="Normal"/>
    <w:rsid w:val="007559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65">
    <w:name w:val="xl165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66">
    <w:name w:val="xl166"/>
    <w:basedOn w:val="Normal"/>
    <w:rsid w:val="007559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67">
    <w:name w:val="xl167"/>
    <w:basedOn w:val="Normal"/>
    <w:rsid w:val="007559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68">
    <w:name w:val="xl168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69">
    <w:name w:val="xl169"/>
    <w:basedOn w:val="Normal"/>
    <w:rsid w:val="007559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70">
    <w:name w:val="xl170"/>
    <w:basedOn w:val="Normal"/>
    <w:rsid w:val="007559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71">
    <w:name w:val="xl171"/>
    <w:basedOn w:val="Normal"/>
    <w:rsid w:val="007559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lv-LV"/>
    </w:rPr>
  </w:style>
  <w:style w:type="paragraph" w:customStyle="1" w:styleId="xl172">
    <w:name w:val="xl172"/>
    <w:basedOn w:val="Normal"/>
    <w:rsid w:val="0075597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lv-LV"/>
    </w:rPr>
  </w:style>
  <w:style w:type="paragraph" w:customStyle="1" w:styleId="xl173">
    <w:name w:val="xl173"/>
    <w:basedOn w:val="Normal"/>
    <w:rsid w:val="0075597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lv-LV"/>
    </w:rPr>
  </w:style>
  <w:style w:type="paragraph" w:customStyle="1" w:styleId="xl174">
    <w:name w:val="xl174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75">
    <w:name w:val="xl175"/>
    <w:basedOn w:val="Normal"/>
    <w:rsid w:val="0075597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176">
    <w:name w:val="xl176"/>
    <w:basedOn w:val="Normal"/>
    <w:rsid w:val="0075597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lv-LV"/>
    </w:rPr>
  </w:style>
  <w:style w:type="paragraph" w:customStyle="1" w:styleId="xl177">
    <w:name w:val="xl177"/>
    <w:basedOn w:val="Normal"/>
    <w:rsid w:val="0075597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78">
    <w:name w:val="xl178"/>
    <w:basedOn w:val="Normal"/>
    <w:rsid w:val="0075597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79">
    <w:name w:val="xl179"/>
    <w:basedOn w:val="Normal"/>
    <w:rsid w:val="007559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80">
    <w:name w:val="xl180"/>
    <w:basedOn w:val="Normal"/>
    <w:rsid w:val="007559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81">
    <w:name w:val="xl181"/>
    <w:basedOn w:val="Normal"/>
    <w:rsid w:val="007559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naislab">
    <w:name w:val="naislab"/>
    <w:basedOn w:val="Normal"/>
    <w:rsid w:val="0075597B"/>
    <w:pPr>
      <w:spacing w:before="63" w:after="63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placeholderparagraph">
    <w:name w:val="placeholder_paragraph"/>
    <w:qFormat/>
    <w:rsid w:val="0075597B"/>
    <w:pPr>
      <w:spacing w:after="200" w:line="276" w:lineRule="auto"/>
    </w:pPr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8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70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8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41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777683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1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3422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91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8159">
          <w:blockQuote w:val="1"/>
          <w:marLeft w:val="30"/>
          <w:marRight w:val="720"/>
          <w:marTop w:val="100"/>
          <w:marBottom w:val="100"/>
          <w:divBdr>
            <w:top w:val="none" w:sz="0" w:space="0" w:color="auto"/>
            <w:left w:val="single" w:sz="12" w:space="9" w:color="0000FF"/>
            <w:bottom w:val="none" w:sz="0" w:space="0" w:color="auto"/>
            <w:right w:val="none" w:sz="0" w:space="0" w:color="auto"/>
          </w:divBdr>
          <w:divsChild>
            <w:div w:id="205850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76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2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24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776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29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53451-pievienotas-vertibas-nodokla-likum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ikumi.lv/ta/id/253451-pievienotas-vertibas-nodokla-likum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01E6D-04DF-4A92-B1B0-6946D142C0F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3587698-06f1-46fc-a8b0-b62f509f6f35}" enabled="0" method="" siteId="{63587698-06f1-46fc-a8b0-b62f509f6f3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1498</Words>
  <Characters>8544</Characters>
  <Application>Microsoft Office Word</Application>
  <DocSecurity>0</DocSecurity>
  <Lines>71</Lines>
  <Paragraphs>20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Lietvede</dc:creator>
  <cp:keywords/>
  <dc:description/>
  <cp:lastModifiedBy>Laura Slišāne</cp:lastModifiedBy>
  <cp:revision>11</cp:revision>
  <dcterms:created xsi:type="dcterms:W3CDTF">2025-07-28T12:07:00Z</dcterms:created>
  <dcterms:modified xsi:type="dcterms:W3CDTF">2025-09-24T10:09:00Z</dcterms:modified>
</cp:coreProperties>
</file>