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CB4DA" w14:textId="77777777" w:rsidR="006559D6" w:rsidRDefault="006559D6" w:rsidP="006559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6559D6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1. pielikums</w:t>
      </w: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br/>
        <w:t>Ministru kabineta</w:t>
      </w:r>
      <w:r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 </w:t>
      </w:r>
    </w:p>
    <w:p w14:paraId="5A3DCCA8" w14:textId="12135265" w:rsidR="006559D6" w:rsidRPr="000B5B78" w:rsidRDefault="006559D6" w:rsidP="006559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6559D6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2017. gada 16. augusta</w:t>
      </w: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br/>
        <w:t>noteikumiem Nr.</w:t>
      </w:r>
      <w:r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 485</w:t>
      </w: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 </w:t>
      </w:r>
      <w:bookmarkStart w:id="0" w:name="piel-632544"/>
      <w:bookmarkEnd w:id="0"/>
    </w:p>
    <w:p w14:paraId="393D3776" w14:textId="77777777" w:rsidR="006559D6" w:rsidRDefault="006559D6" w:rsidP="006559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  <w:bookmarkStart w:id="1" w:name="632545"/>
      <w:bookmarkStart w:id="2" w:name="n-632545"/>
      <w:bookmarkEnd w:id="1"/>
      <w:bookmarkEnd w:id="2"/>
    </w:p>
    <w:p w14:paraId="0FE13C59" w14:textId="3BC2BF99" w:rsidR="006559D6" w:rsidRPr="000B5B78" w:rsidRDefault="006559D6" w:rsidP="006559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>Ražotāja paziņojums par interesi piedāvāt augļus un dārzeņus vai pienu izglītības iestādēm 20___./20___. mācību gadā</w:t>
      </w:r>
    </w:p>
    <w:p w14:paraId="4ED4EAB6" w14:textId="77777777" w:rsidR="006559D6" w:rsidRPr="000B5B78" w:rsidRDefault="006559D6" w:rsidP="006559D6">
      <w:pPr>
        <w:spacing w:before="100" w:beforeAutospacing="1" w:after="100" w:afterAutospacing="1" w:line="293" w:lineRule="atLeast"/>
        <w:ind w:firstLine="300"/>
        <w:jc w:val="right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Lauku atbalsta dienestam</w:t>
      </w: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br/>
        <w:t>Republikas laukums 2</w:t>
      </w: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br/>
        <w:t>Rīga, LV-1981</w:t>
      </w:r>
    </w:p>
    <w:tbl>
      <w:tblPr>
        <w:tblW w:w="5000" w:type="pct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743"/>
        <w:gridCol w:w="2489"/>
        <w:gridCol w:w="4066"/>
      </w:tblGrid>
      <w:tr w:rsidR="006559D6" w:rsidRPr="000B5B78" w14:paraId="2D278937" w14:textId="77777777" w:rsidTr="00C940CE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593D33CA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Aizpilda Lauku atbalsta dienesta amatpersona</w:t>
            </w:r>
          </w:p>
        </w:tc>
        <w:tc>
          <w:tcPr>
            <w:tcW w:w="2450" w:type="pct"/>
            <w:tcBorders>
              <w:top w:val="nil"/>
              <w:left w:val="single" w:sz="6" w:space="0" w:color="414142"/>
              <w:bottom w:val="nil"/>
              <w:right w:val="nil"/>
            </w:tcBorders>
            <w:hideMark/>
          </w:tcPr>
          <w:p w14:paraId="1BF8A6E6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5BF60DEE" w14:textId="77777777" w:rsidTr="00C940CE"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60C7DDA4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Iesnieguma Nr.</w:t>
            </w:r>
          </w:p>
        </w:tc>
        <w:tc>
          <w:tcPr>
            <w:tcW w:w="1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8ED489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450" w:type="pct"/>
            <w:tcBorders>
              <w:top w:val="nil"/>
              <w:left w:val="single" w:sz="6" w:space="0" w:color="414142"/>
              <w:bottom w:val="nil"/>
              <w:right w:val="nil"/>
            </w:tcBorders>
            <w:hideMark/>
          </w:tcPr>
          <w:p w14:paraId="787C848D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3F72D6FD" w14:textId="77777777" w:rsidTr="00C940CE"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09815548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Saņemšanas datums</w:t>
            </w:r>
          </w:p>
        </w:tc>
        <w:tc>
          <w:tcPr>
            <w:tcW w:w="1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B15B43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450" w:type="pct"/>
            <w:tcBorders>
              <w:top w:val="nil"/>
              <w:left w:val="single" w:sz="6" w:space="0" w:color="414142"/>
              <w:bottom w:val="nil"/>
              <w:right w:val="nil"/>
            </w:tcBorders>
            <w:hideMark/>
          </w:tcPr>
          <w:p w14:paraId="4C06E458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33AE8BA4" w14:textId="77777777" w:rsidR="006559D6" w:rsidRPr="000B5B78" w:rsidRDefault="006559D6" w:rsidP="006559D6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990"/>
        <w:gridCol w:w="2155"/>
        <w:gridCol w:w="1990"/>
        <w:gridCol w:w="2155"/>
      </w:tblGrid>
      <w:tr w:rsidR="006559D6" w:rsidRPr="000B5B78" w14:paraId="2A31C631" w14:textId="77777777" w:rsidTr="00C940CE"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A2FE35A" w14:textId="77777777" w:rsidR="006559D6" w:rsidRPr="000B5B78" w:rsidRDefault="006559D6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>Informācija par produktu ražotāju</w:t>
            </w:r>
          </w:p>
        </w:tc>
      </w:tr>
      <w:tr w:rsidR="006559D6" w:rsidRPr="000B5B78" w14:paraId="45603C01" w14:textId="77777777" w:rsidTr="00C940CE">
        <w:trPr>
          <w:trHeight w:val="90"/>
        </w:trPr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528D1F1D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0AEF8929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226D9368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60BCC862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1CF7C1FC" w14:textId="77777777" w:rsidTr="00C940CE"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17EADB7E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Nosaukums</w:t>
            </w:r>
          </w:p>
        </w:tc>
        <w:tc>
          <w:tcPr>
            <w:tcW w:w="2500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27F31E2F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34D9A766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491C2FE2" w14:textId="77777777" w:rsidTr="00C940CE">
        <w:trPr>
          <w:trHeight w:val="90"/>
        </w:trPr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67D9906D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20868210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633858D5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03B4C5FD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10CAD4CA" w14:textId="77777777" w:rsidTr="00C940CE"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5965DB0D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Vienotais reģistrācijas Nr.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3391556B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6986BF96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LAD klienta Nr.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7170D5E6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0649CD2D" w14:textId="77777777" w:rsidTr="00C940CE">
        <w:trPr>
          <w:trHeight w:val="90"/>
        </w:trPr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50520327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754FCABA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1121406D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43B15D01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725214B4" w14:textId="77777777" w:rsidTr="00C940CE"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5850FAB5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Adrese</w:t>
            </w:r>
          </w:p>
        </w:tc>
        <w:tc>
          <w:tcPr>
            <w:tcW w:w="2500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35AED6E8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0F77645E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1FA61878" w14:textId="77777777" w:rsidTr="00C940CE">
        <w:trPr>
          <w:trHeight w:val="90"/>
        </w:trPr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51F14430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2FD1B696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1B566778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5CCC2B4D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08EED788" w14:textId="77777777" w:rsidTr="00C940CE"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420571DC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Kontaktpersonas vārds, uzvārds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65EDDC96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71345442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Kontaktpersonas tālruņa Nr.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7F916C26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0F7E344C" w14:textId="77777777" w:rsidTr="00C940CE">
        <w:trPr>
          <w:trHeight w:val="90"/>
        </w:trPr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4DCF3B45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2221AF1E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0147DEB4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3D3759D6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181BD988" w14:textId="77777777" w:rsidTr="00C940CE"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77A90679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Kontaktpersonas e-pasta adrese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2A6A3902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4819CEAE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211AB198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400F2A6B" w14:textId="77777777" w:rsidTr="00C940CE">
        <w:trPr>
          <w:trHeight w:val="90"/>
        </w:trPr>
        <w:tc>
          <w:tcPr>
            <w:tcW w:w="1200" w:type="pct"/>
            <w:tcBorders>
              <w:top w:val="nil"/>
              <w:left w:val="outset" w:sz="6" w:space="0" w:color="414142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7F74EA8E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4357339C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0363C26A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25260EB6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110B1814" w14:textId="77777777" w:rsidTr="00C940CE"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20DB1D98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Piekrītu, ka mana kontaktinformācija (adrese, tālruņa numurs, e-pasta adrese) tiek publiskota saistībā ar atbalsta programmu Lauku atbalsta dienesta tīmekļvietnē un atbalsta programmas tīmekļvietnē</w:t>
            </w:r>
          </w:p>
        </w:tc>
      </w:tr>
    </w:tbl>
    <w:p w14:paraId="71A77228" w14:textId="77777777" w:rsidR="006559D6" w:rsidRPr="000B5B78" w:rsidRDefault="006559D6" w:rsidP="006559D6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lastRenderedPageBreak/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985"/>
        <w:gridCol w:w="696"/>
        <w:gridCol w:w="3866"/>
        <w:gridCol w:w="743"/>
      </w:tblGrid>
      <w:tr w:rsidR="006559D6" w:rsidRPr="000B5B78" w14:paraId="2B12954E" w14:textId="77777777" w:rsidTr="00C940CE"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FD35FE4" w14:textId="77777777" w:rsidR="006559D6" w:rsidRPr="000B5B78" w:rsidRDefault="006559D6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>Informēju, ka atbalsta programmā varu piedāvāt šādus atbalsta programmas nosacījumiem atbilstošus produktus</w:t>
            </w:r>
          </w:p>
        </w:tc>
      </w:tr>
      <w:tr w:rsidR="006559D6" w:rsidRPr="000B5B78" w14:paraId="55B97ED8" w14:textId="77777777" w:rsidTr="009F0F47">
        <w:tc>
          <w:tcPr>
            <w:tcW w:w="222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02F6A542" w14:textId="77777777" w:rsidR="006559D6" w:rsidRPr="000B5B78" w:rsidRDefault="006559D6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Produkts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(attiecīgo atzīmēt ar X)</w:t>
            </w:r>
          </w:p>
        </w:tc>
        <w:tc>
          <w:tcPr>
            <w:tcW w:w="278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B2E993C" w14:textId="77777777" w:rsidR="006559D6" w:rsidRPr="000B5B78" w:rsidRDefault="006559D6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Papildu iespējas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(obligāti nav jānorāda. Ja norāda, attiecīgo atzīmē ar X)</w:t>
            </w:r>
          </w:p>
        </w:tc>
      </w:tr>
      <w:tr w:rsidR="006559D6" w:rsidRPr="000B5B78" w14:paraId="4B90C445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8441277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Āboli</w:t>
            </w:r>
          </w:p>
        </w:tc>
        <w:tc>
          <w:tcPr>
            <w:tcW w:w="4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852B94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E5D07D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7C31D7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027B085B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C669A1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CF01CE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851E25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E230E7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7429373D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FC426E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8D58B9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9164C1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D33F1D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43C46AE3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C391B17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Bumbieri</w:t>
            </w:r>
          </w:p>
        </w:tc>
        <w:tc>
          <w:tcPr>
            <w:tcW w:w="4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D12BFA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9101F2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045882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0439CE96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456360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023CB5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DFB5A1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47E56F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27418488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B6FC53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FADFF5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6E91BE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DA1AC4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126F3A88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7861926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Lielogu dzērvenes*</w:t>
            </w:r>
          </w:p>
        </w:tc>
        <w:tc>
          <w:tcPr>
            <w:tcW w:w="4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7F72B7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609AE4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nefasētas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22F072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4065997F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252349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C783FB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1F1391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bioloģiskas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3E8447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53F90193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4BE60CD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Burkāni</w:t>
            </w:r>
          </w:p>
        </w:tc>
        <w:tc>
          <w:tcPr>
            <w:tcW w:w="4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944CC5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521986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AA2278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66609E46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BE5626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FBAFF2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999CFA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27CFED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596CFF8A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A4C1D7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AD29DA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2B5461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50F252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36A8ACA5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5944379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Kāposti</w:t>
            </w:r>
          </w:p>
        </w:tc>
        <w:tc>
          <w:tcPr>
            <w:tcW w:w="4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ED59D6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9C61A0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5A0CC5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733057B7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F40FED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13FD12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E06CB1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B66AE9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64F86DC8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A1F6FA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8C9317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F38AA9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1B3CCE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0A1A9191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99889FE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Kāļi</w:t>
            </w:r>
          </w:p>
        </w:tc>
        <w:tc>
          <w:tcPr>
            <w:tcW w:w="4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F2A42C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911018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230F9C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04854F2F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4F1C80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053683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091B87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71DF03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613F1F59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3B706E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54E1D6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689938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CAE84F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20887D8A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DA294E3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Kolrābji</w:t>
            </w:r>
          </w:p>
        </w:tc>
        <w:tc>
          <w:tcPr>
            <w:tcW w:w="4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36B675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029938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BCD6C8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2E28F654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44EA88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E61D41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FD02C7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608707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35C70E73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7EC5BC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74B99A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012FF9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9A33EF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6F0AF15C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0821537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Ķirbji</w:t>
            </w:r>
          </w:p>
        </w:tc>
        <w:tc>
          <w:tcPr>
            <w:tcW w:w="4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74A4BE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E0C49E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E3D90E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0D77AEB3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DA3941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D33C90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C76B3A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698749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48652F74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75BED3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268E87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369DC5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4F6867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7B3F3CEB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6CDA4EAD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Tomāti</w:t>
            </w: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094560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B7378A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DA5D6F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6559D6" w:rsidRPr="000B5B78" w14:paraId="7E55152D" w14:textId="77777777" w:rsidTr="009F0F47">
        <w:tc>
          <w:tcPr>
            <w:tcW w:w="1800" w:type="pct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4410FC28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AA65CE0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45EF1E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F32167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6559D6" w:rsidRPr="000B5B78" w14:paraId="3A6998AA" w14:textId="77777777" w:rsidTr="009F0F47">
        <w:tc>
          <w:tcPr>
            <w:tcW w:w="1800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211A585C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ABC8263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CE2D5F2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3697C8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6559D6" w:rsidRPr="000B5B78" w14:paraId="1AEB580E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001296C4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Gurķi</w:t>
            </w: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2E8AFC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96BEB6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A1F396F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6559D6" w:rsidRPr="000B5B78" w14:paraId="6A52A411" w14:textId="77777777" w:rsidTr="009F0F47">
        <w:tc>
          <w:tcPr>
            <w:tcW w:w="1800" w:type="pct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519DC6F5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CE695D9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0F6E71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0C98E6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6559D6" w:rsidRPr="000B5B78" w14:paraId="0CCCC818" w14:textId="77777777" w:rsidTr="009F0F47">
        <w:tc>
          <w:tcPr>
            <w:tcW w:w="1800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7F6D0B52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583F41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7F5AD4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1CC7C64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6559D6" w:rsidRPr="000B5B78" w14:paraId="6657F75F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27250A4D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Pastinaki</w:t>
            </w: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08EDAF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9337E1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2D37C64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6559D6" w:rsidRPr="000B5B78" w14:paraId="5415E156" w14:textId="77777777" w:rsidTr="009F0F47">
        <w:tc>
          <w:tcPr>
            <w:tcW w:w="1800" w:type="pct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57B9D8B1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FBAEEB2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63E7D3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C1563B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6559D6" w:rsidRPr="000B5B78" w14:paraId="1EA94437" w14:textId="77777777" w:rsidTr="009F0F47">
        <w:tc>
          <w:tcPr>
            <w:tcW w:w="1800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66727A27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C5292C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C95241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655636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6559D6" w:rsidRPr="000B5B78" w14:paraId="4C033568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</w:tcPr>
          <w:p w14:paraId="5EAAA95A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Asorti (pagatavoti no iepriekš minētajiem produktiem)</w:t>
            </w:r>
          </w:p>
        </w:tc>
        <w:tc>
          <w:tcPr>
            <w:tcW w:w="4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2FC473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90590D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7B5296F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6559D6" w:rsidRPr="000B5B78" w14:paraId="431B1F9A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24A575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2EC48B4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ADFB00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nefasēti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83387F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6559D6" w:rsidRPr="000B5B78" w14:paraId="54E6B2AE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2982B05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B70AA7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20661C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bioloģiski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FA2EEA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6559D6" w:rsidRPr="000B5B78" w14:paraId="172F4501" w14:textId="77777777" w:rsidTr="009F0F47">
        <w:tc>
          <w:tcPr>
            <w:tcW w:w="18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16197CD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bookmarkStart w:id="3" w:name="_Hlk233377425"/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Pasterizēts dzeramais piens</w:t>
            </w:r>
          </w:p>
        </w:tc>
        <w:tc>
          <w:tcPr>
            <w:tcW w:w="4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095E1B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6BE1FC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iepakojumā, ne lielākā par 250 ml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C978E2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4F5F8A85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76F51C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A5DA0F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AB55B5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iepakojumā, kas lielāks par 250 ml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03B5BA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20E59519" w14:textId="77777777" w:rsidTr="009F0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51E403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A51CCF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4F0340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bioloģisks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3C5DC1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9F0F47" w:rsidRPr="000B5B78" w14:paraId="0DB07EAA" w14:textId="77777777" w:rsidTr="009F0F47">
        <w:tc>
          <w:tcPr>
            <w:tcW w:w="0" w:type="auto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  <w:vAlign w:val="center"/>
          </w:tcPr>
          <w:p w14:paraId="029153E6" w14:textId="199D4248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  <w:bookmarkStart w:id="4" w:name="_Hlk233377433"/>
            <w:bookmarkEnd w:id="3"/>
            <w:r w:rsidRPr="009F0F4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  <w:t>Kefīrs</w:t>
            </w: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C4C5242" w14:textId="77777777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FC6E31" w14:textId="15B26D76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  <w:r w:rsidRPr="009F0F4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  <w:t>iepakojumā, ne lielākā par 250 ml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1C31D5" w14:textId="77777777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</w:p>
        </w:tc>
      </w:tr>
      <w:tr w:rsidR="009F0F47" w:rsidRPr="000B5B78" w14:paraId="0F7781F1" w14:textId="77777777" w:rsidTr="009F0F47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  <w:vAlign w:val="center"/>
          </w:tcPr>
          <w:p w14:paraId="7F023C44" w14:textId="77777777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CEE767" w14:textId="77777777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902713" w14:textId="791E0D8C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  <w:r w:rsidRPr="009F0F4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  <w:t>iepakojumā, kas lielāks par 250 ml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37B069" w14:textId="77777777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</w:p>
        </w:tc>
      </w:tr>
      <w:tr w:rsidR="009F0F47" w:rsidRPr="000B5B78" w14:paraId="7893FF34" w14:textId="77777777" w:rsidTr="009F0F47">
        <w:tc>
          <w:tcPr>
            <w:tcW w:w="0" w:type="auto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  <w:vAlign w:val="center"/>
          </w:tcPr>
          <w:p w14:paraId="2B645C3F" w14:textId="77777777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33A5B8" w14:textId="77777777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694C9A" w14:textId="10FAB138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  <w:r w:rsidRPr="009F0F4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  <w:t>bioloģisks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AC71BC" w14:textId="77777777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</w:p>
        </w:tc>
      </w:tr>
      <w:bookmarkEnd w:id="4"/>
      <w:tr w:rsidR="009F0F47" w:rsidRPr="000B5B78" w14:paraId="2F26FE4F" w14:textId="77777777" w:rsidTr="009F0F47">
        <w:tc>
          <w:tcPr>
            <w:tcW w:w="0" w:type="auto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  <w:vAlign w:val="center"/>
          </w:tcPr>
          <w:p w14:paraId="6707DB4B" w14:textId="0E4E44C7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  <w:r w:rsidRPr="009F0F4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  <w:t>Jogurts</w:t>
            </w: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74AD94" w14:textId="77777777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E33DEBC" w14:textId="2422E6F0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  <w:r w:rsidRPr="009F0F4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  <w:t>iepakojumā, ne lielākā par 250 ml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6F48F37" w14:textId="77777777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</w:p>
        </w:tc>
      </w:tr>
      <w:tr w:rsidR="009F0F47" w:rsidRPr="000B5B78" w14:paraId="1D252CBB" w14:textId="77777777" w:rsidTr="009F0F47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  <w:vAlign w:val="center"/>
          </w:tcPr>
          <w:p w14:paraId="227C6BEA" w14:textId="77777777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44C6DA" w14:textId="77777777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8D60AD" w14:textId="6A0237FD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  <w:r w:rsidRPr="009F0F4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  <w:t>iepakojumā, kas lielāks par 250 ml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C2B1A0" w14:textId="77777777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</w:p>
        </w:tc>
      </w:tr>
      <w:tr w:rsidR="009F0F47" w:rsidRPr="000B5B78" w14:paraId="157B7BEC" w14:textId="77777777" w:rsidTr="009F0F47">
        <w:tc>
          <w:tcPr>
            <w:tcW w:w="0" w:type="auto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 w:themeFill="background1" w:themeFillShade="D9"/>
            <w:vAlign w:val="center"/>
          </w:tcPr>
          <w:p w14:paraId="2289E5FC" w14:textId="77777777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F48C89E" w14:textId="77777777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2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6452798" w14:textId="722AC497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  <w:r w:rsidRPr="009F0F4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  <w:t>bioloģisks</w:t>
            </w:r>
          </w:p>
        </w:tc>
        <w:tc>
          <w:tcPr>
            <w:tcW w:w="4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0CD605" w14:textId="77777777" w:rsidR="009F0F47" w:rsidRPr="009F0F47" w:rsidRDefault="009F0F47" w:rsidP="009F0F4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</w:p>
        </w:tc>
      </w:tr>
    </w:tbl>
    <w:p w14:paraId="2295ADB6" w14:textId="77777777" w:rsidR="006559D6" w:rsidRPr="000B5B78" w:rsidRDefault="006559D6" w:rsidP="006559D6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246"/>
        <w:gridCol w:w="2907"/>
        <w:gridCol w:w="1246"/>
        <w:gridCol w:w="2907"/>
      </w:tblGrid>
      <w:tr w:rsidR="006559D6" w:rsidRPr="000B5B78" w14:paraId="07CDCABE" w14:textId="77777777" w:rsidTr="00C940CE"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5D97C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Datums**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23E556FF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72C29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Amats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3575EB39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6559D6" w:rsidRPr="000B5B78" w14:paraId="3C3C4E86" w14:textId="77777777" w:rsidTr="00C940CE"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7971D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1750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5B9D274C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980E0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Paraksts**</w:t>
            </w:r>
          </w:p>
        </w:tc>
        <w:tc>
          <w:tcPr>
            <w:tcW w:w="1750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1CD1EB4B" w14:textId="77777777" w:rsidR="006559D6" w:rsidRPr="000B5B78" w:rsidRDefault="006559D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709D3FF2" w14:textId="77777777" w:rsidR="006559D6" w:rsidRPr="000B5B78" w:rsidRDefault="006559D6" w:rsidP="006559D6">
      <w:pPr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lastRenderedPageBreak/>
        <w:t>Piezīmes.</w:t>
      </w: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br/>
        <w:t>1.* Tikai asorti.</w:t>
      </w: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br/>
        <w:t>2.** Dokumenta rekvizītus "datums" un "paraksts" neaizpilda, ja elektroniskais dokuments ir sagatavots atbilstoši normatīvajiem aktiem par elektronisko dokumentu noformēšanu.</w:t>
      </w: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br/>
        <w:t>3. Ja iesniegumu paraksta pilnvarotā persona, iesniegumam pievieno pilnvaras oriģinālu.</w:t>
      </w:r>
    </w:p>
    <w:p w14:paraId="1E93B6F4" w14:textId="77777777" w:rsidR="006668B5" w:rsidRDefault="006668B5"/>
    <w:sectPr w:rsidR="006668B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8B6"/>
    <w:rsid w:val="00361F5C"/>
    <w:rsid w:val="006559D6"/>
    <w:rsid w:val="006668B5"/>
    <w:rsid w:val="00955189"/>
    <w:rsid w:val="009F0F47"/>
    <w:rsid w:val="00CA7BC7"/>
    <w:rsid w:val="00DE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2D755"/>
  <w15:chartTrackingRefBased/>
  <w15:docId w15:val="{A4A15057-39C2-4F60-8C82-CEEEAB19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9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1480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2017. gada 16. augusta noteikumos Nr. 485 "Valsts un Eiropas Savienības atbalsta piešķiršanas, administrēšanas un uzraudzības kārtība augļu, dārzeņu un piena piegādei izglītības iestādēm"</vt:lpstr>
    </vt:vector>
  </TitlesOfParts>
  <Company>Zemkopības Ministrija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2017. gada 16. augusta noteikumos Nr. 485 "Valsts un Eiropas Savienības atbalsta piešķiršanas, administrēšanas un uzraudzības kārtība augļu, dārzeņu un piena piegādei izglītības iestādēm"</dc:title>
  <dc:subject>1. pielikuma grozītā redakcija</dc:subject>
  <dc:creator>Inga Orlova</dc:creator>
  <cp:keywords/>
  <dc:description/>
  <cp:lastModifiedBy>Inga Orlova</cp:lastModifiedBy>
  <cp:revision>3</cp:revision>
  <dcterms:created xsi:type="dcterms:W3CDTF">2026-06-26T11:45:00Z</dcterms:created>
  <dcterms:modified xsi:type="dcterms:W3CDTF">2026-06-30T12:19:00Z</dcterms:modified>
</cp:coreProperties>
</file>