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A7451" w14:textId="77777777" w:rsidR="003B41B0" w:rsidRPr="00EC2467" w:rsidRDefault="003B41B0" w:rsidP="003B41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Pielikums </w:t>
      </w:r>
    </w:p>
    <w:p w14:paraId="62AD0337" w14:textId="77777777" w:rsidR="003B41B0" w:rsidRPr="00EC2467" w:rsidRDefault="003B41B0" w:rsidP="003B41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2261533D" w14:textId="77777777" w:rsidR="003B41B0" w:rsidRPr="00EC2467" w:rsidRDefault="003B41B0" w:rsidP="003B41B0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0AC3011D" w14:textId="77777777" w:rsidR="003B41B0" w:rsidRDefault="003B41B0" w:rsidP="003B41B0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12F221B7" w14:textId="77777777" w:rsidR="00D33BE4" w:rsidRDefault="00D33BE4" w:rsidP="00D33BE4">
      <w:pPr>
        <w:widowControl w:val="0"/>
        <w:spacing w:after="0" w:line="240" w:lineRule="auto"/>
        <w:jc w:val="right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p w14:paraId="681EDA10" w14:textId="2E66D99A" w:rsidR="003E2EA2" w:rsidRPr="00AA2C60" w:rsidRDefault="003B41B0" w:rsidP="00AA2C60">
      <w:pPr>
        <w:widowControl w:val="0"/>
        <w:spacing w:after="0" w:line="240" w:lineRule="auto"/>
        <w:jc w:val="right"/>
        <w:rPr>
          <w:rFonts w:eastAsia="Times New Roman"/>
          <w:kern w:val="0"/>
          <w:sz w:val="28"/>
          <w:szCs w:val="28"/>
          <w:lang w:eastAsia="lv-LV"/>
          <w14:ligatures w14:val="none"/>
        </w:rPr>
      </w:pPr>
      <w:bookmarkStart w:id="0" w:name="_Hlk129092777"/>
      <w:r w:rsidRPr="00C4505E">
        <w:rPr>
          <w:sz w:val="28"/>
          <w:szCs w:val="28"/>
          <w:shd w:val="clear" w:color="auto" w:fill="FFFFFF"/>
        </w:rPr>
        <w:t>"</w:t>
      </w:r>
      <w:bookmarkEnd w:id="0"/>
      <w:r w:rsidR="003E2EA2" w:rsidRPr="00AA2C60">
        <w:rPr>
          <w:rFonts w:eastAsia="Times New Roman"/>
          <w:kern w:val="0"/>
          <w:sz w:val="28"/>
          <w:szCs w:val="28"/>
          <w:lang w:eastAsia="lv-LV"/>
          <w14:ligatures w14:val="none"/>
        </w:rPr>
        <w:t>Pielikums</w:t>
      </w:r>
    </w:p>
    <w:p w14:paraId="02A07E65" w14:textId="77777777" w:rsidR="003E2EA2" w:rsidRPr="00AA2C60" w:rsidRDefault="003E2EA2" w:rsidP="00AA2C60">
      <w:pPr>
        <w:widowControl w:val="0"/>
        <w:spacing w:after="0" w:line="240" w:lineRule="auto"/>
        <w:jc w:val="right"/>
        <w:rPr>
          <w:rFonts w:eastAsia="Times New Roman"/>
          <w:kern w:val="0"/>
          <w:sz w:val="28"/>
          <w:szCs w:val="28"/>
          <w:lang w:eastAsia="lv-LV"/>
          <w14:ligatures w14:val="none"/>
        </w:rPr>
      </w:pPr>
      <w:r w:rsidRPr="00AA2C60">
        <w:rPr>
          <w:rFonts w:eastAsia="Times New Roman"/>
          <w:kern w:val="0"/>
          <w:sz w:val="28"/>
          <w:szCs w:val="28"/>
          <w:lang w:eastAsia="lv-LV"/>
          <w14:ligatures w14:val="none"/>
        </w:rPr>
        <w:t>Ministru kabineta</w:t>
      </w:r>
    </w:p>
    <w:p w14:paraId="621D8F5A" w14:textId="77777777" w:rsidR="003E2EA2" w:rsidRPr="00AA2C60" w:rsidRDefault="003E2EA2" w:rsidP="00AA2C60">
      <w:pPr>
        <w:widowControl w:val="0"/>
        <w:spacing w:after="0" w:line="240" w:lineRule="auto"/>
        <w:jc w:val="right"/>
        <w:rPr>
          <w:rFonts w:eastAsia="Times New Roman"/>
          <w:kern w:val="0"/>
          <w:sz w:val="28"/>
          <w:szCs w:val="28"/>
          <w:lang w:eastAsia="lv-LV"/>
          <w14:ligatures w14:val="none"/>
        </w:rPr>
      </w:pPr>
      <w:r w:rsidRPr="00AA2C60">
        <w:rPr>
          <w:rFonts w:eastAsia="Times New Roman"/>
          <w:kern w:val="0"/>
          <w:sz w:val="28"/>
          <w:szCs w:val="28"/>
          <w:lang w:eastAsia="lv-LV"/>
          <w14:ligatures w14:val="none"/>
        </w:rPr>
        <w:t>2018. gada 30. oktobra</w:t>
      </w:r>
    </w:p>
    <w:p w14:paraId="0A175947" w14:textId="77777777" w:rsidR="00AA2C60" w:rsidRDefault="003E2EA2" w:rsidP="00AA2C60">
      <w:pPr>
        <w:widowControl w:val="0"/>
        <w:spacing w:after="0" w:line="240" w:lineRule="auto"/>
        <w:jc w:val="right"/>
        <w:rPr>
          <w:rFonts w:eastAsia="Times New Roman"/>
          <w:kern w:val="0"/>
          <w:sz w:val="28"/>
          <w:szCs w:val="28"/>
          <w:lang w:eastAsia="lv-LV"/>
          <w14:ligatures w14:val="none"/>
        </w:rPr>
      </w:pPr>
      <w:r w:rsidRPr="00AA2C60">
        <w:rPr>
          <w:rFonts w:eastAsia="Times New Roman"/>
          <w:kern w:val="0"/>
          <w:sz w:val="28"/>
          <w:szCs w:val="28"/>
          <w:lang w:eastAsia="lv-LV"/>
          <w14:ligatures w14:val="none"/>
        </w:rPr>
        <w:t>noteikumiem Nr. 661</w:t>
      </w:r>
    </w:p>
    <w:p w14:paraId="00A5CE3F" w14:textId="77777777" w:rsidR="00AA2C60" w:rsidRDefault="00AA2C60" w:rsidP="00AA2C60">
      <w:pPr>
        <w:widowControl w:val="0"/>
        <w:spacing w:after="0" w:line="240" w:lineRule="auto"/>
        <w:jc w:val="right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p w14:paraId="758283BB" w14:textId="3CC8A1C7" w:rsidR="003E2EA2" w:rsidRPr="00D33BE4" w:rsidRDefault="003E2EA2" w:rsidP="00AA2C60">
      <w:pPr>
        <w:widowControl w:val="0"/>
        <w:spacing w:after="0" w:line="240" w:lineRule="auto"/>
        <w:jc w:val="center"/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D33BE4">
        <w:rPr>
          <w:b/>
          <w:bCs/>
          <w:sz w:val="28"/>
          <w:szCs w:val="28"/>
        </w:rPr>
        <w:t>Maksājumu saistību prioritāšu saraksts</w:t>
      </w:r>
    </w:p>
    <w:p w14:paraId="488BD75B" w14:textId="77777777" w:rsidR="00AA2C60" w:rsidRPr="00AA2C60" w:rsidRDefault="00AA2C60" w:rsidP="00AA2C60">
      <w:pPr>
        <w:widowControl w:val="0"/>
        <w:spacing w:after="0" w:line="240" w:lineRule="auto"/>
        <w:jc w:val="right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27"/>
        <w:gridCol w:w="1327"/>
        <w:gridCol w:w="4442"/>
        <w:gridCol w:w="1194"/>
      </w:tblGrid>
      <w:tr w:rsidR="003E2EA2" w:rsidRPr="003E2EA2" w14:paraId="56D5F708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A41B3E" w14:textId="77777777" w:rsidR="003E2EA2" w:rsidRPr="003E2EA2" w:rsidRDefault="003E2EA2" w:rsidP="003B41B0">
            <w:pPr>
              <w:jc w:val="center"/>
            </w:pPr>
            <w:r w:rsidRPr="003E2EA2">
              <w:t>Budžetu ieņēmumu klasifikācijas grupa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5EE6A" w14:textId="77777777" w:rsidR="003E2EA2" w:rsidRPr="003E2EA2" w:rsidRDefault="003E2EA2" w:rsidP="003B41B0">
            <w:pPr>
              <w:jc w:val="center"/>
            </w:pPr>
            <w:r w:rsidRPr="003E2EA2">
              <w:t>Budžetu ieņēmumu klasifikācijas kods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850FF" w14:textId="77777777" w:rsidR="003E2EA2" w:rsidRPr="003E2EA2" w:rsidRDefault="003E2EA2" w:rsidP="003B41B0">
            <w:pPr>
              <w:jc w:val="center"/>
            </w:pPr>
            <w:r w:rsidRPr="003E2EA2">
              <w:t>Maksājumu saistība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97FD1B" w14:textId="77777777" w:rsidR="003E2EA2" w:rsidRPr="003E2EA2" w:rsidRDefault="003E2EA2" w:rsidP="003B41B0">
            <w:pPr>
              <w:jc w:val="center"/>
            </w:pPr>
            <w:r w:rsidRPr="003E2EA2">
              <w:t>Maksājumu saistības prioritāte</w:t>
            </w:r>
          </w:p>
        </w:tc>
      </w:tr>
      <w:tr w:rsidR="003E2EA2" w:rsidRPr="003E2EA2" w14:paraId="5C7599F0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72E26B" w14:textId="77777777" w:rsidR="003E2EA2" w:rsidRPr="003E2EA2" w:rsidRDefault="003E2EA2" w:rsidP="003B41B0">
            <w:pPr>
              <w:jc w:val="center"/>
            </w:pPr>
            <w:r w:rsidRPr="003E2EA2">
              <w:t>1.3.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650E04" w14:textId="77777777" w:rsidR="003E2EA2" w:rsidRPr="003E2EA2" w:rsidRDefault="003E2EA2" w:rsidP="003B41B0">
            <w:pPr>
              <w:jc w:val="center"/>
            </w:pPr>
            <w:r w:rsidRPr="003E2EA2">
              <w:t>2.2.0.0.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D7A5E9" w14:textId="77777777" w:rsidR="003E2EA2" w:rsidRPr="003E2EA2" w:rsidRDefault="003E2EA2" w:rsidP="003B41B0">
            <w:r w:rsidRPr="003E2EA2">
              <w:t>Valsts sociālās apdrošināšanas obligātās iemaksas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04E297" w14:textId="77777777" w:rsidR="003E2EA2" w:rsidRPr="003E2EA2" w:rsidRDefault="003E2EA2" w:rsidP="003B41B0">
            <w:pPr>
              <w:jc w:val="center"/>
            </w:pPr>
            <w:r w:rsidRPr="003E2EA2">
              <w:t>1</w:t>
            </w:r>
          </w:p>
        </w:tc>
      </w:tr>
      <w:tr w:rsidR="003E2EA2" w:rsidRPr="003E2EA2" w14:paraId="5E5BA13E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9F7949" w14:textId="77777777" w:rsidR="003E2EA2" w:rsidRPr="003E2EA2" w:rsidRDefault="003E2EA2" w:rsidP="003B41B0">
            <w:pPr>
              <w:jc w:val="center"/>
            </w:pPr>
            <w:r w:rsidRPr="003E2EA2">
              <w:t>1.1.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FCAAFA" w14:textId="77777777" w:rsidR="003E2EA2" w:rsidRPr="003E2EA2" w:rsidRDefault="003E2EA2" w:rsidP="003B41B0">
            <w:pPr>
              <w:jc w:val="center"/>
            </w:pPr>
            <w:r w:rsidRPr="003E2EA2">
              <w:t>1.1.1.0.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382145" w14:textId="77777777" w:rsidR="003E2EA2" w:rsidRPr="003E2EA2" w:rsidRDefault="003E2EA2" w:rsidP="003B41B0">
            <w:r w:rsidRPr="003E2EA2">
              <w:t>Iedzīvotāju ienākuma nodoklis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6135D9" w14:textId="77777777" w:rsidR="003E2EA2" w:rsidRPr="003E2EA2" w:rsidRDefault="003E2EA2" w:rsidP="003B41B0">
            <w:pPr>
              <w:jc w:val="center"/>
            </w:pPr>
            <w:r w:rsidRPr="003E2EA2">
              <w:t>2</w:t>
            </w:r>
          </w:p>
        </w:tc>
      </w:tr>
      <w:tr w:rsidR="003E2EA2" w:rsidRPr="003E2EA2" w14:paraId="0149680F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45B870" w14:textId="77777777" w:rsidR="003E2EA2" w:rsidRPr="003E2EA2" w:rsidRDefault="003E2EA2" w:rsidP="003B41B0">
            <w:pPr>
              <w:jc w:val="center"/>
            </w:pPr>
            <w:r w:rsidRPr="003E2EA2">
              <w:t>2.0.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C196A1" w14:textId="77777777" w:rsidR="003E2EA2" w:rsidRPr="003E2EA2" w:rsidRDefault="003E2EA2" w:rsidP="003B41B0">
            <w:pPr>
              <w:jc w:val="center"/>
            </w:pPr>
            <w:r w:rsidRPr="003E2EA2">
              <w:t>9.3.5.0.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BC4E5E" w14:textId="77777777" w:rsidR="003E2EA2" w:rsidRPr="003E2EA2" w:rsidRDefault="003E2EA2" w:rsidP="003B41B0">
            <w:r w:rsidRPr="003E2EA2">
              <w:t>Uzņēmējdarbības riska valsts nodeva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17489B" w14:textId="77777777" w:rsidR="003E2EA2" w:rsidRPr="003E2EA2" w:rsidRDefault="003E2EA2" w:rsidP="003B41B0">
            <w:pPr>
              <w:jc w:val="center"/>
            </w:pPr>
            <w:r w:rsidRPr="003E2EA2">
              <w:t>3</w:t>
            </w:r>
          </w:p>
        </w:tc>
      </w:tr>
      <w:tr w:rsidR="003E2EA2" w:rsidRPr="003E2EA2" w14:paraId="753D1DC2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29C3C3" w14:textId="77777777" w:rsidR="003E2EA2" w:rsidRPr="003E2EA2" w:rsidRDefault="003E2EA2" w:rsidP="003B41B0">
            <w:pPr>
              <w:jc w:val="center"/>
            </w:pPr>
            <w:r w:rsidRPr="003E2EA2">
              <w:t>1.0.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481882" w14:textId="77777777" w:rsidR="003E2EA2" w:rsidRPr="003E2EA2" w:rsidRDefault="003E2EA2" w:rsidP="003B41B0">
            <w:pPr>
              <w:jc w:val="center"/>
            </w:pPr>
            <w:r w:rsidRPr="003E2EA2">
              <w:t>7.2.0.0.</w:t>
            </w:r>
            <w:r w:rsidRPr="003E2EA2">
              <w:br/>
              <w:t>7.2.1.0.</w:t>
            </w:r>
            <w:r w:rsidRPr="003E2EA2">
              <w:br/>
              <w:t>7.2.2.0.</w:t>
            </w:r>
            <w:r w:rsidRPr="003E2EA2">
              <w:br/>
              <w:t>7.2.3.0.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E12497" w14:textId="77777777" w:rsidR="003E2EA2" w:rsidRPr="003E2EA2" w:rsidRDefault="003E2EA2" w:rsidP="003B41B0">
            <w:proofErr w:type="spellStart"/>
            <w:r w:rsidRPr="003E2EA2">
              <w:t>Mikrouzņēmumu</w:t>
            </w:r>
            <w:proofErr w:type="spellEnd"/>
            <w:r w:rsidRPr="003E2EA2">
              <w:t xml:space="preserve"> nodoklis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45AE50" w14:textId="77777777" w:rsidR="003E2EA2" w:rsidRPr="003E2EA2" w:rsidRDefault="003E2EA2" w:rsidP="003B41B0">
            <w:pPr>
              <w:jc w:val="center"/>
            </w:pPr>
            <w:r w:rsidRPr="003E2EA2">
              <w:t>4</w:t>
            </w:r>
          </w:p>
        </w:tc>
      </w:tr>
      <w:tr w:rsidR="003E2EA2" w:rsidRPr="003E2EA2" w14:paraId="4D89A903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AB8E7E" w14:textId="77777777" w:rsidR="003E2EA2" w:rsidRPr="003E2EA2" w:rsidRDefault="003E2EA2" w:rsidP="003B41B0">
            <w:pPr>
              <w:jc w:val="center"/>
            </w:pPr>
            <w:r w:rsidRPr="003E2EA2">
              <w:t>1.0.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864AB9" w14:textId="77777777" w:rsidR="003E2EA2" w:rsidRPr="003E2EA2" w:rsidRDefault="003E2EA2" w:rsidP="003B41B0">
            <w:pPr>
              <w:jc w:val="center"/>
            </w:pPr>
            <w:r w:rsidRPr="003E2EA2">
              <w:t>7.1.0.0.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ED519B" w14:textId="77777777" w:rsidR="003E2EA2" w:rsidRPr="003E2EA2" w:rsidRDefault="003E2EA2" w:rsidP="003B41B0">
            <w:r w:rsidRPr="003E2EA2">
              <w:t>Patentmaksas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607C33" w14:textId="77777777" w:rsidR="003E2EA2" w:rsidRPr="003E2EA2" w:rsidRDefault="003E2EA2" w:rsidP="003B41B0">
            <w:pPr>
              <w:jc w:val="center"/>
            </w:pPr>
            <w:r w:rsidRPr="003E2EA2">
              <w:t>5</w:t>
            </w:r>
          </w:p>
        </w:tc>
      </w:tr>
      <w:tr w:rsidR="003E2EA2" w:rsidRPr="003E2EA2" w14:paraId="3C9311C2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25B4ED" w14:textId="77777777" w:rsidR="003E2EA2" w:rsidRPr="003E2EA2" w:rsidRDefault="003E2EA2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9AC3F7" w14:textId="77777777" w:rsidR="003E2EA2" w:rsidRPr="003E2EA2" w:rsidRDefault="003E2EA2" w:rsidP="003B41B0">
            <w:pPr>
              <w:jc w:val="center"/>
            </w:pPr>
            <w:r w:rsidRPr="003E2EA2">
              <w:t>5.5.3.1.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5C825F" w14:textId="77777777" w:rsidR="003E2EA2" w:rsidRPr="003E2EA2" w:rsidRDefault="003E2EA2" w:rsidP="003B41B0">
            <w:r w:rsidRPr="003E2EA2">
              <w:t>Dabas resursu nodoklis par dabas resursu ieguvi un vides piesārņošanu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022D5D" w14:textId="77777777" w:rsidR="003E2EA2" w:rsidRPr="003E2EA2" w:rsidRDefault="003E2EA2" w:rsidP="003B41B0">
            <w:pPr>
              <w:jc w:val="center"/>
            </w:pPr>
            <w:r w:rsidRPr="003E2EA2">
              <w:t>6</w:t>
            </w:r>
          </w:p>
        </w:tc>
      </w:tr>
      <w:tr w:rsidR="003E2EA2" w:rsidRPr="003E2EA2" w14:paraId="588DBEE2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1D06EB" w14:textId="77777777" w:rsidR="003E2EA2" w:rsidRPr="003E2EA2" w:rsidRDefault="003E2EA2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9F59D0" w14:textId="77777777" w:rsidR="003E2EA2" w:rsidRPr="003E2EA2" w:rsidRDefault="003E2EA2" w:rsidP="003B41B0">
            <w:pPr>
              <w:jc w:val="center"/>
            </w:pPr>
            <w:r w:rsidRPr="003E2EA2">
              <w:t>5.5.3.9.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453E87" w14:textId="77777777" w:rsidR="003E2EA2" w:rsidRPr="003E2EA2" w:rsidRDefault="003E2EA2" w:rsidP="003B41B0">
            <w:r w:rsidRPr="003E2EA2">
              <w:t xml:space="preserve">Dabas resursu nodoklis par akmeņoglēm, koksu un </w:t>
            </w:r>
            <w:proofErr w:type="spellStart"/>
            <w:r w:rsidRPr="003E2EA2">
              <w:t>lignītu</w:t>
            </w:r>
            <w:proofErr w:type="spellEnd"/>
            <w:r w:rsidRPr="003E2EA2">
              <w:t>, uguņošanas ierīcēm un par ūdens resursu lietošanu elektroenerģijas ražošanai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7CA333" w14:textId="77777777" w:rsidR="003E2EA2" w:rsidRPr="003E2EA2" w:rsidRDefault="003E2EA2" w:rsidP="003B41B0">
            <w:pPr>
              <w:jc w:val="center"/>
            </w:pPr>
            <w:r w:rsidRPr="003E2EA2">
              <w:t>7</w:t>
            </w:r>
          </w:p>
        </w:tc>
      </w:tr>
      <w:tr w:rsidR="003E2EA2" w:rsidRPr="003E2EA2" w14:paraId="785D1625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E0B865" w14:textId="77777777" w:rsidR="003E2EA2" w:rsidRPr="003E2EA2" w:rsidRDefault="003E2EA2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0EE1CB" w14:textId="77777777" w:rsidR="003E2EA2" w:rsidRPr="003E2EA2" w:rsidRDefault="003E2EA2" w:rsidP="003B41B0">
            <w:pPr>
              <w:jc w:val="center"/>
            </w:pPr>
            <w:r w:rsidRPr="003E2EA2">
              <w:t>5.5.3.2.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F90030" w14:textId="77777777" w:rsidR="003E2EA2" w:rsidRPr="003E2EA2" w:rsidRDefault="003E2EA2" w:rsidP="003B41B0">
            <w:r w:rsidRPr="003E2EA2">
              <w:t>Dabas resursu nodoklis par videi kaitīgām precēm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890A4D" w14:textId="77777777" w:rsidR="003E2EA2" w:rsidRPr="003E2EA2" w:rsidRDefault="003E2EA2" w:rsidP="003B41B0">
            <w:pPr>
              <w:jc w:val="center"/>
            </w:pPr>
            <w:r w:rsidRPr="003E2EA2">
              <w:t>8</w:t>
            </w:r>
          </w:p>
        </w:tc>
      </w:tr>
      <w:tr w:rsidR="003E2EA2" w:rsidRPr="003E2EA2" w14:paraId="0634102D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27720B" w14:textId="77777777" w:rsidR="003E2EA2" w:rsidRPr="003E2EA2" w:rsidRDefault="003E2EA2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4ED95A" w14:textId="77777777" w:rsidR="003E2EA2" w:rsidRPr="003E2EA2" w:rsidRDefault="003E2EA2" w:rsidP="003B41B0">
            <w:pPr>
              <w:jc w:val="center"/>
            </w:pPr>
            <w:r w:rsidRPr="003E2EA2">
              <w:t>5.5.3.3.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F524DE" w14:textId="77777777" w:rsidR="003E2EA2" w:rsidRPr="003E2EA2" w:rsidRDefault="003E2EA2" w:rsidP="003B41B0">
            <w:r w:rsidRPr="003E2EA2">
              <w:t>Dabas resursu nodoklis par preču iepakojumu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9423F4" w14:textId="77777777" w:rsidR="003E2EA2" w:rsidRPr="003E2EA2" w:rsidRDefault="003E2EA2" w:rsidP="003B41B0">
            <w:pPr>
              <w:jc w:val="center"/>
            </w:pPr>
            <w:r w:rsidRPr="003E2EA2">
              <w:t>9</w:t>
            </w:r>
          </w:p>
        </w:tc>
      </w:tr>
      <w:tr w:rsidR="003E2EA2" w:rsidRPr="003E2EA2" w14:paraId="0C88E87E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5D3B3C" w14:textId="77777777" w:rsidR="003E2EA2" w:rsidRPr="003E2EA2" w:rsidRDefault="003E2EA2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B618B5" w14:textId="77777777" w:rsidR="003E2EA2" w:rsidRPr="003E2EA2" w:rsidRDefault="003E2EA2" w:rsidP="003B41B0">
            <w:pPr>
              <w:jc w:val="center"/>
            </w:pPr>
            <w:r w:rsidRPr="003E2EA2">
              <w:t>5.5.3.6.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DE9C2B" w14:textId="77777777" w:rsidR="003E2EA2" w:rsidRPr="003E2EA2" w:rsidRDefault="003E2EA2" w:rsidP="003B41B0">
            <w:r w:rsidRPr="003E2EA2">
              <w:t>Dabas resursu nodoklis par vienreiz lietojamiem galda traukiem un piederumiem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19CAE1" w14:textId="77777777" w:rsidR="003E2EA2" w:rsidRPr="003E2EA2" w:rsidRDefault="003E2EA2" w:rsidP="003B41B0">
            <w:pPr>
              <w:jc w:val="center"/>
            </w:pPr>
            <w:r w:rsidRPr="003E2EA2">
              <w:t>10</w:t>
            </w:r>
          </w:p>
        </w:tc>
      </w:tr>
      <w:tr w:rsidR="003E2EA2" w:rsidRPr="003E2EA2" w14:paraId="40C5E0C2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4BD993" w14:textId="77777777" w:rsidR="003E2EA2" w:rsidRPr="003E2EA2" w:rsidRDefault="003E2EA2" w:rsidP="003B41B0">
            <w:pPr>
              <w:jc w:val="center"/>
            </w:pPr>
            <w:r w:rsidRPr="003E2EA2">
              <w:lastRenderedPageBreak/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E6D843" w14:textId="77777777" w:rsidR="003E2EA2" w:rsidRPr="003E2EA2" w:rsidRDefault="003E2EA2" w:rsidP="003B41B0">
            <w:pPr>
              <w:jc w:val="center"/>
            </w:pPr>
            <w:r w:rsidRPr="003E2EA2">
              <w:t>5.5.3.5.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033F8E" w14:textId="77777777" w:rsidR="003E2EA2" w:rsidRPr="003E2EA2" w:rsidRDefault="003E2EA2" w:rsidP="003B41B0">
            <w:r w:rsidRPr="003E2EA2">
              <w:t>Dabas resursu nodoklis par zemes dzīļu derīgo īpašību izmantošanu, iesūknējot ģeoloģiskajās struktūrās dabasgāzi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AA13C9" w14:textId="77777777" w:rsidR="003E2EA2" w:rsidRPr="003E2EA2" w:rsidRDefault="003E2EA2" w:rsidP="003B41B0">
            <w:pPr>
              <w:jc w:val="center"/>
            </w:pPr>
            <w:r w:rsidRPr="003E2EA2">
              <w:t>11</w:t>
            </w:r>
          </w:p>
        </w:tc>
      </w:tr>
      <w:tr w:rsidR="003E2EA2" w:rsidRPr="003E2EA2" w14:paraId="10B75EDB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4C4B0C" w14:textId="77777777" w:rsidR="003E2EA2" w:rsidRPr="003E2EA2" w:rsidRDefault="003E2EA2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E7B34C" w14:textId="77777777" w:rsidR="003E2EA2" w:rsidRPr="003E2EA2" w:rsidRDefault="003E2EA2" w:rsidP="003B41B0">
            <w:pPr>
              <w:jc w:val="center"/>
            </w:pPr>
            <w:r w:rsidRPr="003E2EA2">
              <w:t>5.5.3.4.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D63D56" w14:textId="77777777" w:rsidR="003E2EA2" w:rsidRPr="003E2EA2" w:rsidRDefault="003E2EA2" w:rsidP="003B41B0">
            <w:r w:rsidRPr="003E2EA2">
              <w:t>Dabas resursu nodoklis par radioaktīvo vielu izmantošanu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BC4BC" w14:textId="77777777" w:rsidR="003E2EA2" w:rsidRPr="003E2EA2" w:rsidRDefault="003E2EA2" w:rsidP="003B41B0">
            <w:pPr>
              <w:jc w:val="center"/>
            </w:pPr>
            <w:r w:rsidRPr="003E2EA2">
              <w:t>12</w:t>
            </w:r>
          </w:p>
        </w:tc>
      </w:tr>
      <w:tr w:rsidR="003E2EA2" w:rsidRPr="003E2EA2" w14:paraId="66D562EE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BEA317" w14:textId="77777777" w:rsidR="003E2EA2" w:rsidRPr="003E2EA2" w:rsidRDefault="003E2EA2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8397A6" w14:textId="77777777" w:rsidR="003E2EA2" w:rsidRPr="003E2EA2" w:rsidRDefault="003E2EA2" w:rsidP="003B41B0">
            <w:pPr>
              <w:jc w:val="center"/>
            </w:pPr>
            <w:r w:rsidRPr="003E2EA2">
              <w:t>5.5.3.8.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5DA388" w14:textId="77777777" w:rsidR="003E2EA2" w:rsidRPr="003E2EA2" w:rsidRDefault="003E2EA2" w:rsidP="003B41B0">
            <w:r w:rsidRPr="003B41B0">
              <w:t>Dabas resursu nodoklis par virs limitos noteikto apjomu un soda naudas par likuma pārkāpumiem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576548" w14:textId="77777777" w:rsidR="003E2EA2" w:rsidRPr="003E2EA2" w:rsidRDefault="003E2EA2" w:rsidP="003B41B0">
            <w:pPr>
              <w:jc w:val="center"/>
            </w:pPr>
            <w:r w:rsidRPr="003E2EA2">
              <w:t>13</w:t>
            </w:r>
          </w:p>
        </w:tc>
      </w:tr>
      <w:tr w:rsidR="00965915" w:rsidRPr="003E2EA2" w14:paraId="68077C56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56DE3F" w14:textId="72B471E5" w:rsidR="00965915" w:rsidRPr="003E2EA2" w:rsidRDefault="00965915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98F8E6" w14:textId="30284084" w:rsidR="00965915" w:rsidRPr="003E2EA2" w:rsidRDefault="0008094C" w:rsidP="003B41B0">
            <w:pPr>
              <w:jc w:val="center"/>
            </w:pPr>
            <w:r w:rsidRPr="0008094C">
              <w:t>5.5.</w:t>
            </w:r>
            <w:r w:rsidR="008A3EB6">
              <w:t>4</w:t>
            </w:r>
            <w:r w:rsidRPr="0008094C">
              <w:t>.1.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913325" w14:textId="61957C8D" w:rsidR="00965915" w:rsidRPr="003E2EA2" w:rsidRDefault="00965915" w:rsidP="003B41B0">
            <w:r w:rsidRPr="000F6473">
              <w:t>Dabas resursu nodoklis par</w:t>
            </w:r>
            <w:r>
              <w:t xml:space="preserve"> </w:t>
            </w:r>
            <w:r w:rsidRPr="000F6473">
              <w:t>tekstilizstrādājumiem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63F6FF" w14:textId="37AA2DBE" w:rsidR="00965915" w:rsidRPr="003E2EA2" w:rsidRDefault="00965915" w:rsidP="003B41B0">
            <w:pPr>
              <w:jc w:val="center"/>
            </w:pPr>
            <w:r w:rsidRPr="003E2EA2">
              <w:t>14</w:t>
            </w:r>
          </w:p>
        </w:tc>
      </w:tr>
      <w:tr w:rsidR="00965915" w:rsidRPr="003E2EA2" w14:paraId="04896A7B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A36F52" w14:textId="0F824645" w:rsidR="00965915" w:rsidRPr="003E2EA2" w:rsidRDefault="00965915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F24973" w14:textId="7DEDA8AB" w:rsidR="00965915" w:rsidRPr="003E2EA2" w:rsidRDefault="0008094C" w:rsidP="003B41B0">
            <w:pPr>
              <w:jc w:val="center"/>
            </w:pPr>
            <w:r w:rsidRPr="0008094C">
              <w:t>5.5.</w:t>
            </w:r>
            <w:r w:rsidR="00E27BA7">
              <w:t>4</w:t>
            </w:r>
            <w:r w:rsidRPr="0008094C">
              <w:t>.</w:t>
            </w:r>
            <w:r w:rsidR="00E27BA7">
              <w:t>2</w:t>
            </w:r>
            <w:r w:rsidRPr="0008094C">
              <w:t>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F87E25" w14:textId="76C0CE45" w:rsidR="00965915" w:rsidRPr="003E2EA2" w:rsidRDefault="00965915" w:rsidP="003B41B0">
            <w:r w:rsidRPr="006801B1">
              <w:t>Dabas resursu nodoklis par vienreiz lietojamiem plastmasu saturošiem izstrādājumiem un plastmasu saturošiem zvejas rīkiem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0C2236" w14:textId="16A9AF63" w:rsidR="00965915" w:rsidRPr="003E2EA2" w:rsidRDefault="00965915" w:rsidP="003B41B0">
            <w:pPr>
              <w:jc w:val="center"/>
            </w:pPr>
            <w:r w:rsidRPr="003E2EA2">
              <w:t>15</w:t>
            </w:r>
          </w:p>
        </w:tc>
      </w:tr>
      <w:tr w:rsidR="00965915" w:rsidRPr="003E2EA2" w14:paraId="5423D176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67C6F4" w14:textId="13CE8416" w:rsidR="00965915" w:rsidRPr="003E2EA2" w:rsidRDefault="00965915" w:rsidP="003B41B0">
            <w:pPr>
              <w:jc w:val="center"/>
            </w:pPr>
            <w:r w:rsidRPr="003E2EA2"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487998" w14:textId="21D1068B" w:rsidR="00965915" w:rsidRPr="003E2EA2" w:rsidRDefault="00576AE3" w:rsidP="003B41B0">
            <w:pPr>
              <w:jc w:val="center"/>
            </w:pPr>
            <w:r w:rsidRPr="00576AE3">
              <w:t>5.5.</w:t>
            </w:r>
            <w:r w:rsidR="00E27BA7">
              <w:t>4</w:t>
            </w:r>
            <w:r w:rsidRPr="00576AE3">
              <w:t>.</w:t>
            </w:r>
            <w:r w:rsidR="00E27BA7">
              <w:t>3</w:t>
            </w:r>
            <w:r w:rsidRPr="00576AE3">
              <w:t>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6DBF44" w14:textId="41391EF1" w:rsidR="00965915" w:rsidRPr="003E2EA2" w:rsidRDefault="00965915" w:rsidP="003B41B0">
            <w:r w:rsidRPr="006801B1">
              <w:t>Dabas resursu nodoklis par nepārstrādātu un nepārstrādājamu plastmasas iepakojumu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4F8812" w14:textId="06BA28E2" w:rsidR="00965915" w:rsidRPr="003E2EA2" w:rsidRDefault="00965915" w:rsidP="003B41B0">
            <w:pPr>
              <w:jc w:val="center"/>
            </w:pPr>
            <w:r w:rsidRPr="003E2EA2">
              <w:t>16</w:t>
            </w:r>
          </w:p>
        </w:tc>
      </w:tr>
      <w:tr w:rsidR="000A6033" w:rsidRPr="003E2EA2" w14:paraId="77692E6D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0C6AF4" w14:textId="18AC7090" w:rsidR="000A6033" w:rsidRPr="003E2EA2" w:rsidRDefault="000A6033" w:rsidP="003B41B0">
            <w:pPr>
              <w:jc w:val="center"/>
            </w:pPr>
            <w:r>
              <w:t>1.9.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701910" w14:textId="109293B7" w:rsidR="000A6033" w:rsidRPr="00576AE3" w:rsidRDefault="000A6033" w:rsidP="003B41B0">
            <w:pPr>
              <w:jc w:val="center"/>
            </w:pPr>
            <w:r>
              <w:t>5.5.4.9.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7E4F8F" w14:textId="6D043311" w:rsidR="000A6033" w:rsidRPr="006801B1" w:rsidRDefault="000A6033" w:rsidP="003B41B0">
            <w:r w:rsidRPr="00E27BA7">
              <w:t>Pārējie šajā klasifikācijā iepriekš neklasificētie ieņēmumi no dabas resursu nodokļa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BEE523" w14:textId="34CCEEB7" w:rsidR="000A6033" w:rsidRPr="003E2EA2" w:rsidRDefault="000A6033" w:rsidP="003B41B0">
            <w:pPr>
              <w:jc w:val="center"/>
            </w:pPr>
            <w:r w:rsidRPr="003E2EA2">
              <w:t>17</w:t>
            </w:r>
          </w:p>
        </w:tc>
      </w:tr>
      <w:tr w:rsidR="000A6033" w:rsidRPr="003E2EA2" w14:paraId="59E585AD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413442" w14:textId="77777777" w:rsidR="000A6033" w:rsidRPr="003E2EA2" w:rsidRDefault="000A6033" w:rsidP="003B41B0">
            <w:pPr>
              <w:jc w:val="center"/>
            </w:pPr>
            <w:r w:rsidRPr="003E2EA2">
              <w:t>1.7.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7E7BC1" w14:textId="77777777" w:rsidR="000A6033" w:rsidRPr="003E2EA2" w:rsidRDefault="000A6033" w:rsidP="003B41B0">
            <w:pPr>
              <w:jc w:val="center"/>
            </w:pPr>
            <w:r w:rsidRPr="003E2EA2">
              <w:t>6.1.1.0.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5E624B" w14:textId="3D9E77C7" w:rsidR="000A6033" w:rsidRPr="003E2EA2" w:rsidRDefault="000A6033" w:rsidP="003B41B0">
            <w:r w:rsidRPr="003E2EA2">
              <w:t>Ievedmuitas nodoklis</w:t>
            </w:r>
            <w:r w:rsidR="000215AF">
              <w:t xml:space="preserve"> un ievešanas </w:t>
            </w:r>
            <w:r w:rsidR="008D02A2">
              <w:t>maksājumi lauksaimniecības precēm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EDC684" w14:textId="34EEB02F" w:rsidR="000A6033" w:rsidRPr="003E2EA2" w:rsidRDefault="000A6033" w:rsidP="003B41B0">
            <w:pPr>
              <w:jc w:val="center"/>
            </w:pPr>
            <w:r w:rsidRPr="003E2EA2">
              <w:t>18</w:t>
            </w:r>
          </w:p>
        </w:tc>
      </w:tr>
      <w:tr w:rsidR="00E84EB3" w:rsidRPr="003E2EA2" w14:paraId="4C5E9A34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DF181B" w14:textId="77777777" w:rsidR="00E84EB3" w:rsidRPr="003E2EA2" w:rsidRDefault="00E84EB3" w:rsidP="003B41B0">
            <w:pPr>
              <w:jc w:val="center"/>
            </w:pPr>
            <w:r w:rsidRPr="003E2EA2">
              <w:t>1.7.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ACBDA4" w14:textId="77777777" w:rsidR="00E84EB3" w:rsidRPr="003E2EA2" w:rsidRDefault="00E84EB3" w:rsidP="003B41B0">
            <w:pPr>
              <w:jc w:val="center"/>
            </w:pPr>
            <w:r w:rsidRPr="003E2EA2">
              <w:t>6.1.3.0.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F423E7" w14:textId="77777777" w:rsidR="00E84EB3" w:rsidRPr="003E2EA2" w:rsidRDefault="00E84EB3" w:rsidP="003B41B0">
            <w:r w:rsidRPr="003E2EA2">
              <w:t>Antidempinga maksājumi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124143" w14:textId="1930C31B" w:rsidR="00E84EB3" w:rsidRPr="003E2EA2" w:rsidRDefault="00E84EB3" w:rsidP="003B41B0">
            <w:pPr>
              <w:jc w:val="center"/>
            </w:pPr>
            <w:r w:rsidRPr="003E2EA2">
              <w:t>19</w:t>
            </w:r>
          </w:p>
        </w:tc>
      </w:tr>
      <w:tr w:rsidR="00E84EB3" w:rsidRPr="003E2EA2" w14:paraId="6F0776B5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4EA843" w14:textId="77777777" w:rsidR="00E84EB3" w:rsidRPr="003E2EA2" w:rsidRDefault="00E84EB3" w:rsidP="003B41B0">
            <w:pPr>
              <w:jc w:val="center"/>
            </w:pPr>
            <w:r w:rsidRPr="003E2EA2">
              <w:t>1.7.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99F758" w14:textId="77777777" w:rsidR="00E84EB3" w:rsidRPr="003E2EA2" w:rsidRDefault="00E84EB3" w:rsidP="003B41B0">
            <w:pPr>
              <w:jc w:val="center"/>
            </w:pPr>
            <w:r w:rsidRPr="003E2EA2">
              <w:t>6.1.4.0.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B2BF1E" w14:textId="77777777" w:rsidR="00E84EB3" w:rsidRPr="003E2EA2" w:rsidRDefault="00E84EB3" w:rsidP="003B41B0">
            <w:r w:rsidRPr="003E2EA2">
              <w:t>Kompensācijas maksājumi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5A94B3" w14:textId="34CF31C4" w:rsidR="00E84EB3" w:rsidRPr="003E2EA2" w:rsidRDefault="00E84EB3" w:rsidP="003B41B0">
            <w:pPr>
              <w:jc w:val="center"/>
            </w:pPr>
            <w:r w:rsidRPr="003E2EA2">
              <w:t>20</w:t>
            </w:r>
          </w:p>
        </w:tc>
      </w:tr>
      <w:tr w:rsidR="00E84EB3" w:rsidRPr="003E2EA2" w14:paraId="422EDD3B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61FC3D" w14:textId="77777777" w:rsidR="00E84EB3" w:rsidRPr="003E2EA2" w:rsidRDefault="00E84EB3" w:rsidP="003B41B0">
            <w:pPr>
              <w:jc w:val="center"/>
            </w:pPr>
            <w:r w:rsidRPr="003E2EA2">
              <w:t>1.7.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1654A7" w14:textId="77777777" w:rsidR="00E84EB3" w:rsidRPr="003E2EA2" w:rsidRDefault="00E84EB3" w:rsidP="003B41B0">
            <w:pPr>
              <w:jc w:val="center"/>
            </w:pPr>
            <w:r w:rsidRPr="003E2EA2">
              <w:t>6.2.0.0.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BA4FC1" w14:textId="77777777" w:rsidR="00E84EB3" w:rsidRPr="003E2EA2" w:rsidRDefault="00E84EB3" w:rsidP="003B41B0">
            <w:r w:rsidRPr="003E2EA2">
              <w:t>Izvedmuitas nodoklis un citi līdzvērtīgi maksājumi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9264B9" w14:textId="37688BB1" w:rsidR="00E84EB3" w:rsidRPr="003E2EA2" w:rsidRDefault="00E84EB3" w:rsidP="003B41B0">
            <w:pPr>
              <w:jc w:val="center"/>
            </w:pPr>
            <w:r w:rsidRPr="003E2EA2">
              <w:t>21</w:t>
            </w:r>
          </w:p>
        </w:tc>
      </w:tr>
      <w:tr w:rsidR="00E84EB3" w:rsidRPr="003E2EA2" w14:paraId="1E486E5F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E9F9FA" w14:textId="77777777" w:rsidR="00E84EB3" w:rsidRPr="003E2EA2" w:rsidRDefault="00E84EB3" w:rsidP="003B41B0">
            <w:pPr>
              <w:jc w:val="center"/>
            </w:pPr>
            <w:r w:rsidRPr="003E2EA2">
              <w:t>1.5.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27A19F" w14:textId="77777777" w:rsidR="00E84EB3" w:rsidRPr="003E2EA2" w:rsidRDefault="00E84EB3" w:rsidP="003B41B0">
            <w:pPr>
              <w:jc w:val="center"/>
            </w:pPr>
            <w:r w:rsidRPr="003E2EA2">
              <w:t>5.1.3.0.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701446" w14:textId="77777777" w:rsidR="00E84EB3" w:rsidRPr="003E2EA2" w:rsidRDefault="00E84EB3" w:rsidP="003B41B0">
            <w:r w:rsidRPr="003E2EA2">
              <w:t>Iekasētais pievienotās vērtības nodoklis, izlaižot preces brīvam apgrozījumam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C68E28" w14:textId="32DBD634" w:rsidR="00E84EB3" w:rsidRPr="003E2EA2" w:rsidRDefault="00E84EB3" w:rsidP="003B41B0">
            <w:pPr>
              <w:jc w:val="center"/>
            </w:pPr>
            <w:r w:rsidRPr="003E2EA2">
              <w:t>22</w:t>
            </w:r>
          </w:p>
        </w:tc>
      </w:tr>
      <w:tr w:rsidR="00E84EB3" w:rsidRPr="003E2EA2" w14:paraId="3B09E708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BF042F" w14:textId="77777777" w:rsidR="00E84EB3" w:rsidRPr="003E2EA2" w:rsidRDefault="00E84EB3" w:rsidP="003B41B0">
            <w:pPr>
              <w:jc w:val="center"/>
            </w:pPr>
            <w:r w:rsidRPr="003E2EA2">
              <w:t>1.8.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105877" w14:textId="77777777" w:rsidR="00E84EB3" w:rsidRPr="003E2EA2" w:rsidRDefault="00E84EB3" w:rsidP="003B41B0">
            <w:pPr>
              <w:jc w:val="center"/>
            </w:pPr>
            <w:r w:rsidRPr="003E2EA2">
              <w:t>5.4.2.0.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1E9B74" w14:textId="77777777" w:rsidR="00E84EB3" w:rsidRPr="003E2EA2" w:rsidRDefault="00E84EB3" w:rsidP="003B41B0">
            <w:r w:rsidRPr="003E2EA2">
              <w:t>Izložu nodoklis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3EA341" w14:textId="656BCAB1" w:rsidR="00E84EB3" w:rsidRPr="003E2EA2" w:rsidRDefault="00E84EB3" w:rsidP="003B41B0">
            <w:pPr>
              <w:jc w:val="center"/>
            </w:pPr>
            <w:r w:rsidRPr="003E2EA2">
              <w:t>23</w:t>
            </w:r>
          </w:p>
        </w:tc>
      </w:tr>
      <w:tr w:rsidR="00E84EB3" w:rsidRPr="003E2EA2" w14:paraId="42EAFFC8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F0DF66" w14:textId="77777777" w:rsidR="00E84EB3" w:rsidRPr="003E2EA2" w:rsidRDefault="00E84EB3" w:rsidP="003B41B0">
            <w:pPr>
              <w:jc w:val="center"/>
            </w:pPr>
            <w:r w:rsidRPr="003E2EA2">
              <w:t>1.8.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B6F618" w14:textId="77777777" w:rsidR="00E84EB3" w:rsidRPr="003E2EA2" w:rsidRDefault="00E84EB3" w:rsidP="003B41B0">
            <w:pPr>
              <w:jc w:val="center"/>
            </w:pPr>
            <w:r w:rsidRPr="003E2EA2">
              <w:t>5.4.1.0.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0BA65F" w14:textId="77777777" w:rsidR="00E84EB3" w:rsidRPr="003E2EA2" w:rsidRDefault="00E84EB3" w:rsidP="003B41B0">
            <w:r w:rsidRPr="003E2EA2">
              <w:t>Azartspēļu nodoklis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FA786F" w14:textId="412679EB" w:rsidR="00E84EB3" w:rsidRPr="003E2EA2" w:rsidRDefault="00E84EB3" w:rsidP="003B41B0">
            <w:pPr>
              <w:jc w:val="center"/>
            </w:pPr>
            <w:r w:rsidRPr="003E2EA2">
              <w:t>24</w:t>
            </w:r>
          </w:p>
        </w:tc>
      </w:tr>
      <w:tr w:rsidR="00E84EB3" w:rsidRPr="003E2EA2" w14:paraId="65B16155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63841B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CFE198" w14:textId="77777777" w:rsidR="00E84EB3" w:rsidRPr="003E2EA2" w:rsidRDefault="00E84EB3" w:rsidP="003B41B0">
            <w:pPr>
              <w:jc w:val="center"/>
            </w:pPr>
            <w:r w:rsidRPr="003E2EA2">
              <w:t>5.2.1.0.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0E3944" w14:textId="77777777" w:rsidR="00E84EB3" w:rsidRPr="003E2EA2" w:rsidRDefault="00E84EB3" w:rsidP="003B41B0">
            <w:r w:rsidRPr="003E2EA2">
              <w:t>Akcīzes nodoklis alkoholiskajiem dzērieniem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B7D69E" w14:textId="706ABC04" w:rsidR="00E84EB3" w:rsidRPr="003E2EA2" w:rsidRDefault="00E84EB3" w:rsidP="003B41B0">
            <w:pPr>
              <w:jc w:val="center"/>
            </w:pPr>
            <w:r w:rsidRPr="003E2EA2">
              <w:t>25</w:t>
            </w:r>
          </w:p>
        </w:tc>
      </w:tr>
      <w:tr w:rsidR="00E84EB3" w:rsidRPr="003E2EA2" w14:paraId="4B96BC43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EFF655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CA0FC4" w14:textId="77777777" w:rsidR="00E84EB3" w:rsidRPr="003E2EA2" w:rsidRDefault="00E84EB3" w:rsidP="003B41B0">
            <w:pPr>
              <w:jc w:val="center"/>
            </w:pPr>
            <w:r w:rsidRPr="003E2EA2">
              <w:t>5.2.2.0.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CBB9D5" w14:textId="77777777" w:rsidR="00E84EB3" w:rsidRPr="003E2EA2" w:rsidRDefault="00E84EB3" w:rsidP="003B41B0">
            <w:r w:rsidRPr="003E2EA2">
              <w:t>Akcīzes nodoklis alum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A4DBF3" w14:textId="458650E3" w:rsidR="00E84EB3" w:rsidRPr="003E2EA2" w:rsidRDefault="00E84EB3" w:rsidP="003B41B0">
            <w:pPr>
              <w:jc w:val="center"/>
            </w:pPr>
            <w:r w:rsidRPr="003E2EA2">
              <w:t>26</w:t>
            </w:r>
          </w:p>
        </w:tc>
      </w:tr>
      <w:tr w:rsidR="00E84EB3" w:rsidRPr="003E2EA2" w14:paraId="7595B950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C13F03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9B4CC7" w14:textId="77777777" w:rsidR="00E84EB3" w:rsidRPr="003E2EA2" w:rsidRDefault="00E84EB3" w:rsidP="003B41B0">
            <w:pPr>
              <w:jc w:val="center"/>
            </w:pPr>
            <w:r w:rsidRPr="003E2EA2">
              <w:t>5.2.3.0.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DD3D58" w14:textId="77777777" w:rsidR="00E84EB3" w:rsidRPr="003E2EA2" w:rsidRDefault="00E84EB3" w:rsidP="003B41B0">
            <w:r w:rsidRPr="003E2EA2">
              <w:t>Akcīzes nodoklis pārējām akcīzes precēm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8724A5" w14:textId="5DB22DDD" w:rsidR="00E84EB3" w:rsidRPr="003E2EA2" w:rsidRDefault="00E84EB3" w:rsidP="003B41B0">
            <w:pPr>
              <w:jc w:val="center"/>
            </w:pPr>
            <w:r w:rsidRPr="003E2EA2">
              <w:t>27</w:t>
            </w:r>
          </w:p>
        </w:tc>
      </w:tr>
      <w:tr w:rsidR="00E84EB3" w:rsidRPr="003E2EA2" w14:paraId="1F885145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F31712" w14:textId="77777777" w:rsidR="00E84EB3" w:rsidRPr="003E2EA2" w:rsidRDefault="00E84EB3" w:rsidP="003B41B0">
            <w:pPr>
              <w:jc w:val="center"/>
            </w:pPr>
            <w:r w:rsidRPr="003E2EA2">
              <w:lastRenderedPageBreak/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8BB53" w14:textId="77777777" w:rsidR="00E84EB3" w:rsidRPr="003E2EA2" w:rsidRDefault="00E84EB3" w:rsidP="003B41B0">
            <w:pPr>
              <w:jc w:val="center"/>
            </w:pPr>
            <w:r w:rsidRPr="003E2EA2">
              <w:t>5.2.4.0.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C711F4" w14:textId="77777777" w:rsidR="00E84EB3" w:rsidRPr="003E2EA2" w:rsidRDefault="00E84EB3" w:rsidP="003B41B0">
            <w:r w:rsidRPr="003E2EA2">
              <w:t>Akcīzes nodoklis tabakas izstrādājumiem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089D54" w14:textId="7D84E0DA" w:rsidR="00E84EB3" w:rsidRPr="003E2EA2" w:rsidRDefault="00E84EB3" w:rsidP="003B41B0">
            <w:pPr>
              <w:jc w:val="center"/>
            </w:pPr>
            <w:r w:rsidRPr="003E2EA2">
              <w:t>28</w:t>
            </w:r>
          </w:p>
        </w:tc>
      </w:tr>
      <w:tr w:rsidR="00E84EB3" w:rsidRPr="003E2EA2" w14:paraId="057B7DA2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A28EEC" w14:textId="77777777" w:rsidR="00E84EB3" w:rsidRPr="003E2EA2" w:rsidRDefault="00E84EB3" w:rsidP="003B41B0">
            <w:pPr>
              <w:jc w:val="center"/>
            </w:pPr>
            <w:r w:rsidRPr="003E2EA2">
              <w:t>1.6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51CFD2" w14:textId="77777777" w:rsidR="00E84EB3" w:rsidRPr="003E2EA2" w:rsidRDefault="00E84EB3" w:rsidP="003B41B0">
            <w:pPr>
              <w:jc w:val="center"/>
            </w:pPr>
            <w:r w:rsidRPr="003E2EA2">
              <w:t>5.2.6.0.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9E8E31" w14:textId="77777777" w:rsidR="00E84EB3" w:rsidRPr="003E2EA2" w:rsidRDefault="00E84EB3" w:rsidP="003B41B0">
            <w:r w:rsidRPr="003E2EA2">
              <w:t>Akcīzes nodoklis dabasgāzei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C1E504" w14:textId="09A0B02E" w:rsidR="00E84EB3" w:rsidRPr="003E2EA2" w:rsidRDefault="00E84EB3" w:rsidP="003B41B0">
            <w:pPr>
              <w:jc w:val="center"/>
            </w:pPr>
            <w:r w:rsidRPr="003E2EA2">
              <w:t>29</w:t>
            </w:r>
          </w:p>
        </w:tc>
      </w:tr>
      <w:tr w:rsidR="00E84EB3" w:rsidRPr="003E2EA2" w14:paraId="739BB09A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8F65A6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3B7B2E" w14:textId="77777777" w:rsidR="00E84EB3" w:rsidRPr="003E2EA2" w:rsidRDefault="00E84EB3" w:rsidP="003B41B0">
            <w:pPr>
              <w:jc w:val="center"/>
            </w:pPr>
            <w:r w:rsidRPr="003E2EA2">
              <w:t>5.2.7.0.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F16083" w14:textId="77777777" w:rsidR="00E84EB3" w:rsidRPr="003E2EA2" w:rsidRDefault="00E84EB3" w:rsidP="003B41B0">
            <w:r w:rsidRPr="003E2EA2">
              <w:t>Akcīzes nodoklis naftas produktiem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106266" w14:textId="5C915773" w:rsidR="00E84EB3" w:rsidRPr="003E2EA2" w:rsidRDefault="00E84EB3" w:rsidP="003B41B0">
            <w:pPr>
              <w:jc w:val="center"/>
            </w:pPr>
            <w:r w:rsidRPr="003E2EA2">
              <w:t>30</w:t>
            </w:r>
          </w:p>
        </w:tc>
      </w:tr>
      <w:tr w:rsidR="00E84EB3" w:rsidRPr="003E2EA2" w14:paraId="70FDC4C1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D30413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5017C1" w14:textId="77777777" w:rsidR="00E84EB3" w:rsidRPr="003E2EA2" w:rsidRDefault="00E84EB3" w:rsidP="003B41B0">
            <w:pPr>
              <w:jc w:val="center"/>
            </w:pPr>
            <w:r w:rsidRPr="003E2EA2">
              <w:t>5.3.1.0.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AC3290" w14:textId="77777777" w:rsidR="00E84EB3" w:rsidRPr="003E2EA2" w:rsidRDefault="00E84EB3" w:rsidP="003B41B0">
            <w:r w:rsidRPr="003E2EA2">
              <w:t>Akcīzes nodoklis alkoholiskajiem dzērieniem (importējot)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1C83EC" w14:textId="5459C319" w:rsidR="00E84EB3" w:rsidRPr="003E2EA2" w:rsidRDefault="00E84EB3" w:rsidP="003B41B0">
            <w:pPr>
              <w:jc w:val="center"/>
            </w:pPr>
            <w:r w:rsidRPr="003E2EA2">
              <w:t>31</w:t>
            </w:r>
          </w:p>
        </w:tc>
      </w:tr>
      <w:tr w:rsidR="00E84EB3" w:rsidRPr="003E2EA2" w14:paraId="0DEFFA4C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722004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4315B0" w14:textId="77777777" w:rsidR="00E84EB3" w:rsidRPr="003E2EA2" w:rsidRDefault="00E84EB3" w:rsidP="003B41B0">
            <w:pPr>
              <w:jc w:val="center"/>
            </w:pPr>
            <w:r w:rsidRPr="003E2EA2">
              <w:t>5.3.2.0.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A3F1C7" w14:textId="77777777" w:rsidR="00E84EB3" w:rsidRPr="003E2EA2" w:rsidRDefault="00E84EB3" w:rsidP="003B41B0">
            <w:r w:rsidRPr="003E2EA2">
              <w:t>Akcīzes nodoklis alum (importējot)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7F4E69" w14:textId="65E4A3A0" w:rsidR="00E84EB3" w:rsidRPr="003E2EA2" w:rsidRDefault="00E84EB3" w:rsidP="003B41B0">
            <w:pPr>
              <w:jc w:val="center"/>
            </w:pPr>
            <w:r w:rsidRPr="003E2EA2">
              <w:t>32</w:t>
            </w:r>
          </w:p>
        </w:tc>
      </w:tr>
      <w:tr w:rsidR="00E84EB3" w:rsidRPr="003E2EA2" w14:paraId="689C172B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61FBAB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00A298" w14:textId="77777777" w:rsidR="00E84EB3" w:rsidRPr="003E2EA2" w:rsidRDefault="00E84EB3" w:rsidP="003B41B0">
            <w:pPr>
              <w:jc w:val="center"/>
            </w:pPr>
            <w:r w:rsidRPr="003E2EA2">
              <w:t>5.3.3.0.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6A6208" w14:textId="77777777" w:rsidR="00E84EB3" w:rsidRPr="003E2EA2" w:rsidRDefault="00E84EB3" w:rsidP="003B41B0">
            <w:r w:rsidRPr="003E2EA2">
              <w:t>Akcīzes nodoklis pārējām akcīzes precēm (importējot)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3FAB51" w14:textId="5B2C5B77" w:rsidR="00E84EB3" w:rsidRPr="003E2EA2" w:rsidRDefault="00E84EB3" w:rsidP="003B41B0">
            <w:pPr>
              <w:jc w:val="center"/>
            </w:pPr>
            <w:r w:rsidRPr="003E2EA2">
              <w:t>33</w:t>
            </w:r>
          </w:p>
        </w:tc>
      </w:tr>
      <w:tr w:rsidR="00E84EB3" w:rsidRPr="003E2EA2" w14:paraId="19B24A66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31B72B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4CD1B3" w14:textId="77777777" w:rsidR="00E84EB3" w:rsidRPr="003E2EA2" w:rsidRDefault="00E84EB3" w:rsidP="003B41B0">
            <w:pPr>
              <w:jc w:val="center"/>
            </w:pPr>
            <w:r w:rsidRPr="003E2EA2">
              <w:t>5.3.4.0.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159B23" w14:textId="77777777" w:rsidR="00E84EB3" w:rsidRPr="003E2EA2" w:rsidRDefault="00E84EB3" w:rsidP="003B41B0">
            <w:r w:rsidRPr="003E2EA2">
              <w:t>Akcīzes nodoklis tabakas izstrādājumiem (importējot)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ED8920" w14:textId="41B51639" w:rsidR="00E84EB3" w:rsidRPr="003E2EA2" w:rsidRDefault="00E84EB3" w:rsidP="003B41B0">
            <w:pPr>
              <w:jc w:val="center"/>
            </w:pPr>
            <w:r w:rsidRPr="003E2EA2">
              <w:t>34</w:t>
            </w:r>
          </w:p>
        </w:tc>
      </w:tr>
      <w:tr w:rsidR="00E84EB3" w:rsidRPr="003E2EA2" w14:paraId="36A20D38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DCE040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93F61B" w14:textId="77777777" w:rsidR="00E84EB3" w:rsidRPr="003E2EA2" w:rsidRDefault="00E84EB3" w:rsidP="003B41B0">
            <w:pPr>
              <w:jc w:val="center"/>
            </w:pPr>
            <w:r w:rsidRPr="003E2EA2">
              <w:t>5.3.6.0.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553125" w14:textId="77777777" w:rsidR="00E84EB3" w:rsidRPr="003E2EA2" w:rsidRDefault="00E84EB3" w:rsidP="003B41B0">
            <w:r w:rsidRPr="003E2EA2">
              <w:t>Akcīzes nodoklis dabasgāzei (importējot)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4B08ED" w14:textId="500BF377" w:rsidR="00E84EB3" w:rsidRPr="003E2EA2" w:rsidRDefault="00E84EB3" w:rsidP="003B41B0">
            <w:pPr>
              <w:jc w:val="center"/>
            </w:pPr>
            <w:r w:rsidRPr="003E2EA2">
              <w:t>35</w:t>
            </w:r>
          </w:p>
        </w:tc>
      </w:tr>
      <w:tr w:rsidR="00E84EB3" w:rsidRPr="003E2EA2" w14:paraId="7BBD8355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E1DBC4" w14:textId="77777777" w:rsidR="00E84EB3" w:rsidRPr="003E2EA2" w:rsidRDefault="00E84EB3" w:rsidP="003B41B0">
            <w:pPr>
              <w:jc w:val="center"/>
            </w:pPr>
            <w:r w:rsidRPr="003E2EA2">
              <w:t>1.6.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B8928B" w14:textId="77777777" w:rsidR="00E84EB3" w:rsidRPr="003E2EA2" w:rsidRDefault="00E84EB3" w:rsidP="003B41B0">
            <w:pPr>
              <w:jc w:val="center"/>
            </w:pPr>
            <w:r w:rsidRPr="003E2EA2">
              <w:t>5.3.7.0.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DABC02" w14:textId="77777777" w:rsidR="00E84EB3" w:rsidRPr="003E2EA2" w:rsidRDefault="00E84EB3" w:rsidP="003B41B0">
            <w:r w:rsidRPr="003E2EA2">
              <w:t>Akcīzes nodoklis naftas produktiem (importējot)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6B7D95" w14:textId="7A6B340E" w:rsidR="00E84EB3" w:rsidRPr="003E2EA2" w:rsidRDefault="00E84EB3" w:rsidP="003B41B0">
            <w:pPr>
              <w:jc w:val="center"/>
            </w:pPr>
            <w:r w:rsidRPr="003E2EA2">
              <w:t>36</w:t>
            </w:r>
          </w:p>
        </w:tc>
      </w:tr>
      <w:tr w:rsidR="00E84EB3" w:rsidRPr="003E2EA2" w14:paraId="22A65F1D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645BA6" w14:textId="77777777" w:rsidR="00E84EB3" w:rsidRPr="003E2EA2" w:rsidRDefault="00E84EB3" w:rsidP="003B41B0">
            <w:pPr>
              <w:jc w:val="center"/>
            </w:pPr>
            <w:r w:rsidRPr="003E2EA2">
              <w:t>1.2.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1CCE3E" w14:textId="77777777" w:rsidR="00E84EB3" w:rsidRPr="003E2EA2" w:rsidRDefault="00E84EB3" w:rsidP="003B41B0">
            <w:pPr>
              <w:jc w:val="center"/>
            </w:pPr>
            <w:r w:rsidRPr="003E2EA2">
              <w:t>1.2.1.0.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20D953" w14:textId="77777777" w:rsidR="00E84EB3" w:rsidRPr="003E2EA2" w:rsidRDefault="00E84EB3" w:rsidP="003B41B0">
            <w:r w:rsidRPr="003E2EA2">
              <w:t>Uzņēmumu ienākuma nodoklis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3DEC7D" w14:textId="3BC5DE0C" w:rsidR="00E84EB3" w:rsidRPr="003E2EA2" w:rsidRDefault="00E84EB3" w:rsidP="003B41B0">
            <w:pPr>
              <w:jc w:val="center"/>
            </w:pPr>
            <w:r>
              <w:t>37</w:t>
            </w:r>
          </w:p>
        </w:tc>
      </w:tr>
      <w:tr w:rsidR="00E84EB3" w:rsidRPr="003E2EA2" w14:paraId="606686F2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9B9DFF" w14:textId="77777777" w:rsidR="00E84EB3" w:rsidRPr="003E2EA2" w:rsidRDefault="00E84EB3" w:rsidP="003B41B0">
            <w:pPr>
              <w:jc w:val="center"/>
            </w:pPr>
            <w:r w:rsidRPr="003E2EA2">
              <w:t>1.5.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091DE5" w14:textId="77777777" w:rsidR="00E84EB3" w:rsidRPr="003E2EA2" w:rsidRDefault="00E84EB3" w:rsidP="003B41B0">
            <w:pPr>
              <w:jc w:val="center"/>
            </w:pPr>
            <w:r w:rsidRPr="003E2EA2">
              <w:t>5.1.1.0.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CCC75D" w14:textId="77777777" w:rsidR="00E84EB3" w:rsidRPr="003E2EA2" w:rsidRDefault="00E84EB3" w:rsidP="003B41B0">
            <w:r w:rsidRPr="003E2EA2">
              <w:t>Iekšzemē iekasētais pievienotās vērtības nodoklis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090736" w14:textId="3E553457" w:rsidR="00E84EB3" w:rsidRPr="003E2EA2" w:rsidRDefault="00E84EB3" w:rsidP="003B41B0">
            <w:pPr>
              <w:jc w:val="center"/>
            </w:pPr>
            <w:r>
              <w:t>38</w:t>
            </w:r>
          </w:p>
        </w:tc>
      </w:tr>
      <w:tr w:rsidR="00E84EB3" w:rsidRPr="003E2EA2" w14:paraId="4415B039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53D412" w14:textId="77777777" w:rsidR="00E84EB3" w:rsidRPr="003E2EA2" w:rsidRDefault="00E84EB3" w:rsidP="003B41B0">
            <w:pPr>
              <w:jc w:val="center"/>
            </w:pPr>
            <w:r w:rsidRPr="003E2EA2">
              <w:t>1.5.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FB8E6F" w14:textId="77777777" w:rsidR="00E84EB3" w:rsidRPr="003E2EA2" w:rsidRDefault="00E84EB3" w:rsidP="003B41B0">
            <w:pPr>
              <w:jc w:val="center"/>
            </w:pPr>
            <w:r w:rsidRPr="003E2EA2">
              <w:t>5.1.4.0.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93EE46" w14:textId="77777777" w:rsidR="00E84EB3" w:rsidRPr="003E2EA2" w:rsidRDefault="00E84EB3" w:rsidP="003B41B0">
            <w:r w:rsidRPr="003E2EA2">
              <w:t>Pievienotās vērtības nodoklis par jaunu transportlīdzekļu iegādi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28C4E0" w14:textId="7180DB10" w:rsidR="00E84EB3" w:rsidRPr="003E2EA2" w:rsidRDefault="00E84EB3" w:rsidP="003B41B0">
            <w:pPr>
              <w:jc w:val="center"/>
            </w:pPr>
            <w:r>
              <w:t>39</w:t>
            </w:r>
          </w:p>
        </w:tc>
      </w:tr>
      <w:tr w:rsidR="00E84EB3" w:rsidRPr="003E2EA2" w14:paraId="753225EA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33DFC5" w14:textId="6775E217" w:rsidR="00E84EB3" w:rsidRPr="003E2EA2" w:rsidRDefault="00E84EB3" w:rsidP="003B41B0">
            <w:pPr>
              <w:jc w:val="center"/>
            </w:pPr>
            <w:r w:rsidRPr="003E2EA2">
              <w:t>1.8.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1C4436" w14:textId="306F8285" w:rsidR="00E84EB3" w:rsidRPr="003E2EA2" w:rsidRDefault="00E84EB3" w:rsidP="003B41B0">
            <w:pPr>
              <w:jc w:val="center"/>
            </w:pPr>
            <w:r w:rsidRPr="003E2EA2">
              <w:t>5.4.4.0.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719592" w14:textId="75ECF658" w:rsidR="00E84EB3" w:rsidRPr="003E2EA2" w:rsidRDefault="00E84EB3" w:rsidP="003B41B0">
            <w:r w:rsidRPr="003E2EA2">
              <w:t>Elektroenerģijas nodoklis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83E699" w14:textId="5CE0F4FE" w:rsidR="00E84EB3" w:rsidRPr="003E2EA2" w:rsidRDefault="00E84EB3" w:rsidP="003B41B0">
            <w:pPr>
              <w:jc w:val="center"/>
            </w:pPr>
            <w:r>
              <w:t>40</w:t>
            </w:r>
          </w:p>
        </w:tc>
      </w:tr>
      <w:tr w:rsidR="00E84EB3" w:rsidRPr="003E2EA2" w14:paraId="01D6A74F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E573E7" w14:textId="34883637" w:rsidR="00E84EB3" w:rsidRPr="003E2EA2" w:rsidRDefault="00E84EB3" w:rsidP="003B41B0">
            <w:pPr>
              <w:jc w:val="center"/>
            </w:pPr>
            <w:r w:rsidRPr="003E2EA2">
              <w:t>1.8.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9C1BFE" w14:textId="6894A82E" w:rsidR="00E84EB3" w:rsidRPr="003E2EA2" w:rsidRDefault="00E84EB3" w:rsidP="003B41B0">
            <w:pPr>
              <w:jc w:val="center"/>
            </w:pPr>
            <w:r w:rsidRPr="003E2EA2">
              <w:t>5.4.7.0.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EAA628" w14:textId="2A04E280" w:rsidR="00E84EB3" w:rsidRPr="003E2EA2" w:rsidRDefault="00E84EB3" w:rsidP="003B41B0">
            <w:r w:rsidRPr="003E2EA2">
              <w:t>Subsidētās elektroenerģijas nodoklis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F51FEE" w14:textId="1ACD20A7" w:rsidR="00E84EB3" w:rsidRPr="003E2EA2" w:rsidRDefault="00E84EB3" w:rsidP="003B41B0">
            <w:pPr>
              <w:jc w:val="center"/>
            </w:pPr>
            <w:r>
              <w:t>41</w:t>
            </w:r>
          </w:p>
        </w:tc>
      </w:tr>
      <w:tr w:rsidR="00E84EB3" w:rsidRPr="003E2EA2" w14:paraId="4AC466AC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DD3DDE" w14:textId="6AF5D3CC" w:rsidR="00E84EB3" w:rsidRPr="003E2EA2" w:rsidRDefault="00E84EB3" w:rsidP="003B41B0">
            <w:pPr>
              <w:jc w:val="center"/>
            </w:pPr>
            <w:r w:rsidRPr="003E2EA2">
              <w:t>2.0.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9B4206" w14:textId="73CB1FFC" w:rsidR="00E84EB3" w:rsidRPr="003E2EA2" w:rsidRDefault="00E84EB3" w:rsidP="003B41B0">
            <w:pPr>
              <w:jc w:val="center"/>
            </w:pPr>
            <w:r w:rsidRPr="003E2EA2">
              <w:t>9.3.7.0.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409888" w14:textId="5296EF85" w:rsidR="00E84EB3" w:rsidRPr="003E2EA2" w:rsidRDefault="00E84EB3" w:rsidP="003B41B0">
            <w:r w:rsidRPr="003E2EA2">
              <w:t>Numerācijas lietošanas tiesību ikgadēja valsts nodeva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283D4C" w14:textId="71891BA4" w:rsidR="00E84EB3" w:rsidRPr="003E2EA2" w:rsidRDefault="00E84EB3" w:rsidP="003B41B0">
            <w:pPr>
              <w:jc w:val="center"/>
            </w:pPr>
            <w:r>
              <w:t>42</w:t>
            </w:r>
          </w:p>
        </w:tc>
      </w:tr>
      <w:tr w:rsidR="00E84EB3" w:rsidRPr="003E2EA2" w14:paraId="7EC82130" w14:textId="77777777" w:rsidTr="003B41B0"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A3BB0F" w14:textId="6E633F63" w:rsidR="00E84EB3" w:rsidRPr="003E2EA2" w:rsidRDefault="00E84EB3" w:rsidP="003B41B0">
            <w:pPr>
              <w:jc w:val="center"/>
            </w:pPr>
            <w:r w:rsidRPr="003E2EA2">
              <w:t>–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4C21D8" w14:textId="7083A861" w:rsidR="00E84EB3" w:rsidRPr="003E2EA2" w:rsidRDefault="00E84EB3" w:rsidP="003B41B0">
            <w:pPr>
              <w:jc w:val="center"/>
            </w:pPr>
            <w:r w:rsidRPr="003E2EA2">
              <w:t>–</w:t>
            </w:r>
          </w:p>
        </w:tc>
        <w:tc>
          <w:tcPr>
            <w:tcW w:w="2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BB0475" w14:textId="05DF9557" w:rsidR="00E84EB3" w:rsidRPr="003E2EA2" w:rsidRDefault="00E84EB3" w:rsidP="003B41B0">
            <w:r w:rsidRPr="003E2EA2">
              <w:t>Citas iepriekš neklasificētas maksājumu saistības</w:t>
            </w:r>
          </w:p>
        </w:tc>
        <w:tc>
          <w:tcPr>
            <w:tcW w:w="7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A6BDB2" w14:textId="778F07D0" w:rsidR="00E84EB3" w:rsidRPr="003E2EA2" w:rsidRDefault="00E84EB3" w:rsidP="003B41B0">
            <w:pPr>
              <w:jc w:val="center"/>
            </w:pPr>
            <w:r>
              <w:t>43</w:t>
            </w:r>
            <w:r w:rsidR="003B41B0" w:rsidRPr="00C4505E">
              <w:rPr>
                <w:sz w:val="28"/>
                <w:szCs w:val="28"/>
                <w:shd w:val="clear" w:color="auto" w:fill="FFFFFF"/>
              </w:rPr>
              <w:t>"</w:t>
            </w:r>
          </w:p>
        </w:tc>
      </w:tr>
    </w:tbl>
    <w:p w14:paraId="6CA4F027" w14:textId="77777777" w:rsidR="00B558B6" w:rsidRDefault="00B558B6" w:rsidP="00470BB1"/>
    <w:sectPr w:rsidR="00B558B6" w:rsidSect="00BC3861">
      <w:headerReference w:type="default" r:id="rId6"/>
      <w:footerReference w:type="default" r:id="rId7"/>
      <w:footerReference w:type="first" r:id="rId8"/>
      <w:pgSz w:w="11906" w:h="16838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15EC9" w14:textId="77777777" w:rsidR="0043164F" w:rsidRDefault="0043164F" w:rsidP="00BC3861">
      <w:pPr>
        <w:spacing w:after="0" w:line="240" w:lineRule="auto"/>
      </w:pPr>
      <w:r>
        <w:separator/>
      </w:r>
    </w:p>
  </w:endnote>
  <w:endnote w:type="continuationSeparator" w:id="0">
    <w:p w14:paraId="1BF2FA64" w14:textId="77777777" w:rsidR="0043164F" w:rsidRDefault="0043164F" w:rsidP="00BC3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9232D" w14:textId="77777777" w:rsidR="003B41B0" w:rsidRPr="003B41B0" w:rsidRDefault="003B41B0" w:rsidP="003B41B0">
    <w:pPr>
      <w:pStyle w:val="Footer"/>
      <w:rPr>
        <w:sz w:val="16"/>
        <w:szCs w:val="16"/>
      </w:rPr>
    </w:pPr>
    <w:r w:rsidRPr="003B41B0">
      <w:rPr>
        <w:sz w:val="16"/>
        <w:szCs w:val="16"/>
      </w:rPr>
      <w:t>N2612_4p</w:t>
    </w:r>
  </w:p>
  <w:p w14:paraId="7DFC096D" w14:textId="77777777" w:rsidR="00BC3861" w:rsidRDefault="00BC38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7D010" w14:textId="0DC2A201" w:rsidR="00BC3861" w:rsidRPr="003B41B0" w:rsidRDefault="003B41B0">
    <w:pPr>
      <w:pStyle w:val="Footer"/>
      <w:rPr>
        <w:sz w:val="16"/>
        <w:szCs w:val="16"/>
      </w:rPr>
    </w:pPr>
    <w:r w:rsidRPr="003B41B0">
      <w:rPr>
        <w:sz w:val="16"/>
        <w:szCs w:val="16"/>
      </w:rPr>
      <w:t>N2612_4p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F4A25" w14:textId="77777777" w:rsidR="0043164F" w:rsidRDefault="0043164F" w:rsidP="00BC3861">
      <w:pPr>
        <w:spacing w:after="0" w:line="240" w:lineRule="auto"/>
      </w:pPr>
      <w:r>
        <w:separator/>
      </w:r>
    </w:p>
  </w:footnote>
  <w:footnote w:type="continuationSeparator" w:id="0">
    <w:p w14:paraId="38533915" w14:textId="77777777" w:rsidR="0043164F" w:rsidRDefault="0043164F" w:rsidP="00BC3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13147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0E2561" w14:textId="6A6AE39C" w:rsidR="00BC3861" w:rsidRDefault="00BC386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83C7BE" w14:textId="77777777" w:rsidR="00BC3861" w:rsidRDefault="00BC38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E1"/>
    <w:rsid w:val="000215AF"/>
    <w:rsid w:val="0008094C"/>
    <w:rsid w:val="000A6033"/>
    <w:rsid w:val="000F6473"/>
    <w:rsid w:val="00183B94"/>
    <w:rsid w:val="001F4002"/>
    <w:rsid w:val="001F621F"/>
    <w:rsid w:val="00244AEF"/>
    <w:rsid w:val="002B4366"/>
    <w:rsid w:val="003B41B0"/>
    <w:rsid w:val="003E2EA2"/>
    <w:rsid w:val="0043164F"/>
    <w:rsid w:val="00470BB1"/>
    <w:rsid w:val="00552DCD"/>
    <w:rsid w:val="00576AE3"/>
    <w:rsid w:val="005C1C06"/>
    <w:rsid w:val="005D10A8"/>
    <w:rsid w:val="006801B1"/>
    <w:rsid w:val="008A3EB6"/>
    <w:rsid w:val="008B53FB"/>
    <w:rsid w:val="008D02A2"/>
    <w:rsid w:val="008F032D"/>
    <w:rsid w:val="00965915"/>
    <w:rsid w:val="009D5EE1"/>
    <w:rsid w:val="00A23460"/>
    <w:rsid w:val="00A85E35"/>
    <w:rsid w:val="00AA2C60"/>
    <w:rsid w:val="00AC0889"/>
    <w:rsid w:val="00AC1CB5"/>
    <w:rsid w:val="00B558B6"/>
    <w:rsid w:val="00BC3861"/>
    <w:rsid w:val="00C72BEA"/>
    <w:rsid w:val="00CE3DE8"/>
    <w:rsid w:val="00D23BDE"/>
    <w:rsid w:val="00D33BE4"/>
    <w:rsid w:val="00D810EF"/>
    <w:rsid w:val="00E27BA7"/>
    <w:rsid w:val="00E80B1A"/>
    <w:rsid w:val="00E8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39EF"/>
  <w15:chartTrackingRefBased/>
  <w15:docId w15:val="{45942C42-9AF8-4C91-95AF-7C86352E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5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5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5E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5E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5E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5EE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5EE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5EE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5EE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5EE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5E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5EE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5EE1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5EE1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5E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5E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5E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5E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5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5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5E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5E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5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5E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5E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5EE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5EE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5EE1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5EE1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E2E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2EA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C38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861"/>
  </w:style>
  <w:style w:type="paragraph" w:styleId="Footer">
    <w:name w:val="footer"/>
    <w:basedOn w:val="Normal"/>
    <w:link w:val="FooterChar"/>
    <w:uiPriority w:val="99"/>
    <w:unhideWhenUsed/>
    <w:rsid w:val="00BC38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5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4601">
              <w:marLeft w:val="150"/>
              <w:marRight w:val="15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93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2250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2177</Words>
  <Characters>1242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Dainis Broks</dc:creator>
  <cp:keywords/>
  <dc:description/>
  <cp:lastModifiedBy>Aija Surna</cp:lastModifiedBy>
  <cp:revision>2</cp:revision>
  <dcterms:created xsi:type="dcterms:W3CDTF">2024-12-13T09:19:00Z</dcterms:created>
  <dcterms:modified xsi:type="dcterms:W3CDTF">2024-12-13T09:19:00Z</dcterms:modified>
</cp:coreProperties>
</file>