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9CB8" w14:textId="1FF4FEEC" w:rsidR="005B6C9A" w:rsidRPr="005B6C9A" w:rsidRDefault="005B6C9A" w:rsidP="005B6C9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B6C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2. pielikums </w:t>
      </w:r>
    </w:p>
    <w:p w14:paraId="06CE0A3A" w14:textId="77777777" w:rsidR="005B6C9A" w:rsidRPr="005B6C9A" w:rsidRDefault="005B6C9A" w:rsidP="005B6C9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B6C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Ministru kabineta </w:t>
      </w:r>
    </w:p>
    <w:bookmarkStart w:id="0" w:name="_Hlk185427853"/>
    <w:p w14:paraId="296AFC35" w14:textId="77777777" w:rsidR="005B6C9A" w:rsidRPr="005B6C9A" w:rsidRDefault="005B6C9A" w:rsidP="005B6C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B6C9A">
        <w:rPr>
          <w:rFonts w:ascii="Times New Roman" w:eastAsia="Times New Roman" w:hAnsi="Times New Roman" w:cs="Times New Roman"/>
          <w:sz w:val="28"/>
          <w:szCs w:val="28"/>
          <w:lang w:eastAsia="en-GB"/>
        </w:rPr>
        <w:t>2025. gada 25. novembra</w:t>
      </w:r>
    </w:p>
    <w:p w14:paraId="085A4C62" w14:textId="77777777" w:rsidR="005B6C9A" w:rsidRPr="005B6C9A" w:rsidRDefault="005B6C9A" w:rsidP="005B6C9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5B6C9A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noteikumiem Nr. </w:t>
      </w:r>
      <w:r w:rsidRPr="005B6C9A">
        <w:rPr>
          <w:rFonts w:ascii="Times New Roman" w:eastAsia="Times New Roman" w:hAnsi="Times New Roman" w:cs="Times New Roman"/>
          <w:sz w:val="28"/>
          <w:szCs w:val="28"/>
          <w:lang w:eastAsia="en-GB"/>
        </w:rPr>
        <w:t>688</w:t>
      </w:r>
    </w:p>
    <w:p w14:paraId="0B30F7E3" w14:textId="77777777" w:rsidR="005B6C9A" w:rsidRPr="005B6C9A" w:rsidRDefault="005B6C9A" w:rsidP="005B6C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A2805A" w14:textId="56228B14" w:rsidR="005B6C9A" w:rsidRPr="005B6C9A" w:rsidRDefault="005B6C9A" w:rsidP="005B6C9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6C9A">
        <w:rPr>
          <w:rFonts w:ascii="Times New Roman" w:hAnsi="Times New Roman" w:cs="Times New Roman"/>
          <w:sz w:val="28"/>
          <w:szCs w:val="28"/>
        </w:rPr>
        <w:t>"</w:t>
      </w:r>
      <w:bookmarkEnd w:id="0"/>
      <w:r w:rsidRPr="005B6C9A">
        <w:rPr>
          <w:rStyle w:val="numbered-fieldnumber-numeral-digit"/>
          <w:rFonts w:ascii="Times New Roman" w:hAnsi="Times New Roman" w:cs="Times New Roman"/>
          <w:sz w:val="28"/>
          <w:szCs w:val="28"/>
        </w:rPr>
        <w:t xml:space="preserve">3. </w:t>
      </w:r>
      <w:r w:rsidRPr="005B6C9A">
        <w:rPr>
          <w:rStyle w:val="data-node--5ba64151-54e4-4f7e-9036-d6a0a638c1d0"/>
          <w:rFonts w:ascii="Times New Roman" w:hAnsi="Times New Roman" w:cs="Times New Roman"/>
          <w:sz w:val="28"/>
          <w:szCs w:val="28"/>
          <w:shd w:val="clear" w:color="auto" w:fill="FFFFFF"/>
        </w:rPr>
        <w:t>pielikums</w:t>
      </w:r>
    </w:p>
    <w:p w14:paraId="2522E213" w14:textId="77777777" w:rsidR="005B6C9A" w:rsidRPr="005B6C9A" w:rsidRDefault="005B6C9A" w:rsidP="005B6C9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6C9A">
        <w:rPr>
          <w:rFonts w:ascii="Times New Roman" w:hAnsi="Times New Roman" w:cs="Times New Roman"/>
          <w:sz w:val="28"/>
          <w:szCs w:val="28"/>
        </w:rPr>
        <w:t>Ministru kabineta</w:t>
      </w:r>
    </w:p>
    <w:p w14:paraId="4647C39A" w14:textId="05830FAC" w:rsidR="005B6C9A" w:rsidRPr="005B6C9A" w:rsidRDefault="005B6C9A" w:rsidP="005B6C9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6C9A">
        <w:rPr>
          <w:rFonts w:ascii="Times New Roman" w:hAnsi="Times New Roman" w:cs="Times New Roman"/>
          <w:sz w:val="28"/>
          <w:szCs w:val="28"/>
        </w:rPr>
        <w:t>2010.</w:t>
      </w:r>
      <w:r w:rsidR="002632D1">
        <w:rPr>
          <w:rFonts w:ascii="Times New Roman" w:hAnsi="Times New Roman" w:cs="Times New Roman"/>
          <w:sz w:val="28"/>
          <w:szCs w:val="28"/>
        </w:rPr>
        <w:t xml:space="preserve"> </w:t>
      </w:r>
      <w:r w:rsidRPr="005B6C9A">
        <w:rPr>
          <w:rFonts w:ascii="Times New Roman" w:hAnsi="Times New Roman" w:cs="Times New Roman"/>
          <w:sz w:val="28"/>
          <w:szCs w:val="28"/>
        </w:rPr>
        <w:t>gada 21.</w:t>
      </w:r>
      <w:r w:rsidR="002632D1">
        <w:rPr>
          <w:rFonts w:ascii="Times New Roman" w:hAnsi="Times New Roman" w:cs="Times New Roman"/>
          <w:sz w:val="28"/>
          <w:szCs w:val="28"/>
        </w:rPr>
        <w:t xml:space="preserve"> </w:t>
      </w:r>
      <w:r w:rsidRPr="005B6C9A">
        <w:rPr>
          <w:rFonts w:ascii="Times New Roman" w:hAnsi="Times New Roman" w:cs="Times New Roman"/>
          <w:sz w:val="28"/>
          <w:szCs w:val="28"/>
        </w:rPr>
        <w:t>jūnija</w:t>
      </w:r>
    </w:p>
    <w:p w14:paraId="4A27B679" w14:textId="77777777" w:rsidR="005B6C9A" w:rsidRPr="005B6C9A" w:rsidRDefault="005B6C9A" w:rsidP="005B6C9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B6C9A">
        <w:rPr>
          <w:rStyle w:val="data-node--58f4d11b-283b-4fd5-911f-e754b1e222e7"/>
          <w:rFonts w:ascii="Times New Roman" w:hAnsi="Times New Roman" w:cs="Times New Roman"/>
          <w:sz w:val="28"/>
          <w:szCs w:val="28"/>
        </w:rPr>
        <w:t xml:space="preserve">noteikumiem Nr. </w:t>
      </w:r>
      <w:r w:rsidRPr="005B6C9A">
        <w:rPr>
          <w:rFonts w:ascii="Times New Roman" w:hAnsi="Times New Roman" w:cs="Times New Roman"/>
          <w:sz w:val="28"/>
          <w:szCs w:val="28"/>
        </w:rPr>
        <w:t>565</w:t>
      </w:r>
    </w:p>
    <w:p w14:paraId="48975101" w14:textId="77777777" w:rsidR="005B6C9A" w:rsidRPr="005B6C9A" w:rsidRDefault="005B6C9A" w:rsidP="001563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28FA0CC6" w14:textId="7694E162" w:rsidR="001563D0" w:rsidRPr="005B6C9A" w:rsidRDefault="001563D0" w:rsidP="001563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5B6C9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Nosūtījums veselības bojājuma smaguma pakāpes noteikšanai</w:t>
      </w:r>
    </w:p>
    <w:p w14:paraId="1BC8C5F9" w14:textId="77777777" w:rsidR="001563D0" w:rsidRPr="005B6C9A" w:rsidRDefault="001563D0" w:rsidP="001563D0">
      <w:pPr>
        <w:shd w:val="clear" w:color="auto" w:fill="FFFFFF"/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1"/>
      </w:tblGrid>
      <w:tr w:rsidR="005B6C9A" w:rsidRPr="005B6C9A" w14:paraId="702BCC1C" w14:textId="77777777" w:rsidTr="001563D0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005FA439" w14:textId="77777777" w:rsidR="001563D0" w:rsidRPr="005B6C9A" w:rsidRDefault="001563D0" w:rsidP="001563D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5B6C9A" w:rsidRPr="005B6C9A" w14:paraId="1A32D419" w14:textId="77777777" w:rsidTr="001563D0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B425139" w14:textId="77777777" w:rsidR="001563D0" w:rsidRPr="005B6C9A" w:rsidRDefault="001563D0" w:rsidP="001563D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(institūcija)</w:t>
            </w:r>
          </w:p>
        </w:tc>
      </w:tr>
    </w:tbl>
    <w:p w14:paraId="2AFF7523" w14:textId="77777777" w:rsidR="001563D0" w:rsidRPr="005B6C9A" w:rsidRDefault="001563D0" w:rsidP="001563D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nosūta uz Iekšlietu ministrijas Centrālo medicīniskās ekspertīzes komisiju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890"/>
        <w:gridCol w:w="181"/>
      </w:tblGrid>
      <w:tr w:rsidR="005B6C9A" w:rsidRPr="005B6C9A" w14:paraId="6EFD508A" w14:textId="77777777" w:rsidTr="001563D0">
        <w:trPr>
          <w:trHeight w:val="300"/>
        </w:trPr>
        <w:tc>
          <w:tcPr>
            <w:tcW w:w="4900" w:type="pct"/>
            <w:tcBorders>
              <w:top w:val="nil"/>
              <w:left w:val="nil"/>
              <w:bottom w:val="outset" w:sz="6" w:space="0" w:color="414142"/>
              <w:right w:val="nil"/>
            </w:tcBorders>
            <w:hideMark/>
          </w:tcPr>
          <w:p w14:paraId="253D8015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75A3B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</w:p>
        </w:tc>
      </w:tr>
      <w:tr w:rsidR="005B6C9A" w:rsidRPr="005B6C9A" w14:paraId="58DA8946" w14:textId="77777777" w:rsidTr="001563D0">
        <w:tc>
          <w:tcPr>
            <w:tcW w:w="49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707A670" w14:textId="77777777" w:rsidR="001563D0" w:rsidRPr="005B6C9A" w:rsidRDefault="001563D0" w:rsidP="001563D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(amatpersonas (darbinieka) amats, vārds, uzvārds, personas kods)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88C42B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52D13299" w14:textId="10CA42FF" w:rsidR="001563D0" w:rsidRPr="005B6C9A" w:rsidRDefault="001563D0" w:rsidP="001563D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kurš(-a) 20_</w:t>
      </w:r>
      <w:r w:rsidR="00CA4A0B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__. gada _______</w:t>
      </w:r>
      <w:r w:rsidR="00CA4A0B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 ir cietis(-</w:t>
      </w:r>
      <w:proofErr w:type="spellStart"/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usi</w:t>
      </w:r>
      <w:proofErr w:type="spellEnd"/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) nelaimes gadījumā.</w:t>
      </w:r>
    </w:p>
    <w:p w14:paraId="3E8EEE33" w14:textId="0FFCE2D9" w:rsidR="001563D0" w:rsidRPr="005B6C9A" w:rsidRDefault="001563D0" w:rsidP="001563D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Nelaimes gadījums noticis</w:t>
      </w:r>
      <w:r w:rsidR="002632D1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3"/>
        <w:gridCol w:w="2790"/>
        <w:gridCol w:w="5918"/>
      </w:tblGrid>
      <w:tr w:rsidR="005B6C9A" w:rsidRPr="005B6C9A" w14:paraId="39C6D9FE" w14:textId="77777777" w:rsidTr="001563D0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54F379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49095F87" wp14:editId="07A29F01">
                      <wp:extent cx="124460" cy="124460"/>
                      <wp:effectExtent l="0" t="0" r="0" b="0"/>
                      <wp:docPr id="4" name="Rectangle 4" descr="https://likumi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4460" cy="124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2D9313" id="Rectangle 4" o:spid="_x0000_s1026" alt="https://likumi.lv/wwwraksti/BILDES/KVADRATS.GIF" style="width:9.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0D0D60" w14:textId="0FBA9A4A" w:rsidR="001563D0" w:rsidRPr="005B6C9A" w:rsidRDefault="008F0D06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sym w:font="Symbol" w:char="F0F0"/>
            </w: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1563D0"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pildot darba/dienesta pienākumus</w:t>
            </w:r>
          </w:p>
        </w:tc>
      </w:tr>
      <w:tr w:rsidR="005B6C9A" w:rsidRPr="005B6C9A" w14:paraId="3C901527" w14:textId="77777777" w:rsidTr="001563D0"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5AF01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04BA9E7E" wp14:editId="065EF2F0">
                      <wp:extent cx="124460" cy="124460"/>
                      <wp:effectExtent l="0" t="0" r="0" b="0"/>
                      <wp:docPr id="3" name="Rectangle 3" descr="https://likumi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4460" cy="124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6EE4F7" id="Rectangle 3" o:spid="_x0000_s1026" alt="https://likumi.lv/wwwraksti/BILDES/KVADRATS.GIF" style="width:9.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378904" w14:textId="34C6241F" w:rsidR="001563D0" w:rsidRPr="005B6C9A" w:rsidRDefault="008F0D06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sym w:font="Symbol" w:char="F0F0"/>
            </w: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1563D0"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ārpus dienesta pienākumu izpildes </w:t>
            </w:r>
          </w:p>
        </w:tc>
      </w:tr>
      <w:tr w:rsidR="005B6C9A" w:rsidRPr="005B6C9A" w14:paraId="0FFAFDF9" w14:textId="77777777" w:rsidTr="001563D0">
        <w:trPr>
          <w:trHeight w:val="250"/>
        </w:trPr>
        <w:tc>
          <w:tcPr>
            <w:tcW w:w="2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E884391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8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C95200A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5B6C9A" w:rsidRPr="005B6C9A" w14:paraId="49986F21" w14:textId="77777777" w:rsidTr="001563D0">
        <w:trPr>
          <w:trHeight w:val="250"/>
        </w:trPr>
        <w:tc>
          <w:tcPr>
            <w:tcW w:w="20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AEDE0DF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8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2D89352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5B6C9A" w:rsidRPr="005B6C9A" w14:paraId="10235F06" w14:textId="77777777" w:rsidTr="00BD2AAB">
        <w:tblPrEx>
          <w:tblBorders>
            <w:bottom w:val="outset" w:sz="2" w:space="0" w:color="414142"/>
          </w:tblBorders>
        </w:tblPrEx>
        <w:trPr>
          <w:trHeight w:val="250"/>
        </w:trPr>
        <w:tc>
          <w:tcPr>
            <w:tcW w:w="17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F8B6A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3436B4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5B6C9A" w:rsidRPr="005B6C9A" w14:paraId="4D85687B" w14:textId="77777777" w:rsidTr="00BD2AAB">
        <w:tblPrEx>
          <w:tblBorders>
            <w:bottom w:val="outset" w:sz="2" w:space="0" w:color="414142"/>
          </w:tblBorders>
        </w:tblPrEx>
        <w:tc>
          <w:tcPr>
            <w:tcW w:w="17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13588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Nelaimes gadījumu izmeklēja ar</w:t>
            </w:r>
          </w:p>
        </w:tc>
        <w:tc>
          <w:tcPr>
            <w:tcW w:w="3262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16F7FC5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C9A" w:rsidRPr="005B6C9A" w14:paraId="0E3DA17A" w14:textId="77777777" w:rsidTr="00BD2AAB">
        <w:tblPrEx>
          <w:tblBorders>
            <w:bottom w:val="outset" w:sz="2" w:space="0" w:color="414142"/>
          </w:tblBorders>
        </w:tblPrEx>
        <w:tc>
          <w:tcPr>
            <w:tcW w:w="1738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2060E34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6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D5B9A5D" w14:textId="77777777" w:rsidR="001563D0" w:rsidRPr="005B6C9A" w:rsidRDefault="001563D0" w:rsidP="001563D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(institūcija)</w:t>
            </w:r>
          </w:p>
        </w:tc>
      </w:tr>
    </w:tbl>
    <w:p w14:paraId="6D6887EE" w14:textId="0D0F71F6" w:rsidR="001563D0" w:rsidRPr="005B6C9A" w:rsidRDefault="001563D0" w:rsidP="001563D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20_</w:t>
      </w:r>
      <w:r w:rsidR="00BD2AAB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_. gada _</w:t>
      </w:r>
      <w:r w:rsidR="00BD2AAB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_. ______</w:t>
      </w:r>
      <w:r w:rsidR="00BD2AAB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="00BD2AA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 Nr. _</w:t>
      </w:r>
      <w:r w:rsidR="00BD2AAB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__ izveidota nelaimes gadījuma izmeklēšanas komisija.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560"/>
        <w:gridCol w:w="7511"/>
      </w:tblGrid>
      <w:tr w:rsidR="005B6C9A" w:rsidRPr="005B6C9A" w14:paraId="7DCD8EF5" w14:textId="77777777" w:rsidTr="001563D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33A1A8" w14:textId="71C3990F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Nelaimes gadījuma izmeklēšanas akts Nr.__</w:t>
            </w:r>
            <w:r w:rsidR="008F0D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</w:t>
            </w: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 sastādīts 20___</w:t>
            </w:r>
            <w:r w:rsidR="008F0D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</w:t>
            </w: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gada _____</w:t>
            </w:r>
            <w:r w:rsidR="008F0D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</w:t>
            </w: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</w:t>
            </w:r>
          </w:p>
        </w:tc>
      </w:tr>
      <w:tr w:rsidR="005B6C9A" w:rsidRPr="005B6C9A" w14:paraId="672824B4" w14:textId="77777777" w:rsidTr="008F0D06"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F2408B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reģistrēts  </w:t>
            </w:r>
          </w:p>
        </w:tc>
        <w:tc>
          <w:tcPr>
            <w:tcW w:w="414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A2F1EE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C9A" w:rsidRPr="005B6C9A" w14:paraId="5C25DE9F" w14:textId="77777777" w:rsidTr="008F0D06"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150727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14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3C01D03" w14:textId="77777777" w:rsidR="001563D0" w:rsidRPr="005B6C9A" w:rsidRDefault="001563D0" w:rsidP="001563D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(institūcija)</w:t>
            </w:r>
          </w:p>
        </w:tc>
      </w:tr>
    </w:tbl>
    <w:p w14:paraId="33DA4E22" w14:textId="77777777" w:rsidR="001563D0" w:rsidRPr="005B6C9A" w:rsidRDefault="001563D0" w:rsidP="001563D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Pielikumā:</w:t>
      </w:r>
    </w:p>
    <w:tbl>
      <w:tblPr>
        <w:tblW w:w="5012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"/>
        <w:gridCol w:w="2993"/>
        <w:gridCol w:w="5716"/>
        <w:gridCol w:w="22"/>
      </w:tblGrid>
      <w:tr w:rsidR="005B6C9A" w:rsidRPr="005B6C9A" w14:paraId="19EC4ECF" w14:textId="77777777" w:rsidTr="00BD2AAB">
        <w:trPr>
          <w:gridAfter w:val="1"/>
          <w:wAfter w:w="12" w:type="pct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F4360F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039A8648" wp14:editId="5A1E2842">
                      <wp:extent cx="124460" cy="124460"/>
                      <wp:effectExtent l="0" t="0" r="0" b="0"/>
                      <wp:docPr id="2" name="Rectangle 2" descr="https://likumi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4460" cy="124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E43BBF" id="Rectangle 2" o:spid="_x0000_s1026" alt="https://likumi.lv/wwwraksti/BILDES/KVADRATS.GIF" style="width:9.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CAB0C5" w14:textId="286456C7" w:rsidR="001563D0" w:rsidRPr="005B6C9A" w:rsidRDefault="00BD2AAB" w:rsidP="00BD2AA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sym w:font="Symbol" w:char="F0F0"/>
            </w: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1563D0"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akts Nr. ________ (institūcijas apstiprināta kopija)</w:t>
            </w:r>
          </w:p>
        </w:tc>
      </w:tr>
      <w:tr w:rsidR="005B6C9A" w:rsidRPr="005B6C9A" w14:paraId="0A2D3FA8" w14:textId="77777777" w:rsidTr="00BD2AAB"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981B7E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inline distT="0" distB="0" distL="0" distR="0" wp14:anchorId="51FB5D58" wp14:editId="3338CBFE">
                      <wp:extent cx="124460" cy="124460"/>
                      <wp:effectExtent l="0" t="0" r="0" b="0"/>
                      <wp:docPr id="1" name="Rectangle 1" descr="https://likumi.lv/wwwraksti/BILDES/KVADRATS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4460" cy="124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9FD49A" id="Rectangle 1" o:spid="_x0000_s1026" alt="https://likumi.lv/wwwraksti/BILDES/KVADRATS.GIF" style="width:9.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01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B635E67" w14:textId="2C61CA24" w:rsidR="001563D0" w:rsidRPr="005B6C9A" w:rsidRDefault="00BD2AAB" w:rsidP="00BD2AAB">
            <w:pPr>
              <w:shd w:val="clear" w:color="auto" w:fill="FFFFFF"/>
              <w:spacing w:after="0" w:line="240" w:lineRule="auto"/>
              <w:ind w:left="183" w:hanging="18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sym w:font="Symbol" w:char="F0F0"/>
            </w:r>
            <w:r w:rsidRPr="008F0D0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1563D0"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institūcijas 20___. gada __________ nelaimes gadījuma apstākļu izvērtējums par nelaimes gadījumu ārpus dienesta pienākumu izpildes laika </w:t>
            </w:r>
          </w:p>
          <w:p w14:paraId="2E298703" w14:textId="77777777" w:rsidR="001563D0" w:rsidRPr="005B6C9A" w:rsidRDefault="001563D0" w:rsidP="00BD2AA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B6C9A" w:rsidRPr="005B6C9A" w14:paraId="0EE94674" w14:textId="77777777" w:rsidTr="00BD2AAB">
        <w:trPr>
          <w:gridAfter w:val="1"/>
          <w:wAfter w:w="12" w:type="pct"/>
          <w:trHeight w:val="250"/>
        </w:trPr>
        <w:tc>
          <w:tcPr>
            <w:tcW w:w="18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D482A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1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618D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C9A" w:rsidRPr="005B6C9A" w14:paraId="42F3FAD8" w14:textId="77777777" w:rsidTr="00BD2AAB">
        <w:trPr>
          <w:gridAfter w:val="1"/>
          <w:wAfter w:w="12" w:type="pct"/>
        </w:trPr>
        <w:tc>
          <w:tcPr>
            <w:tcW w:w="184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4076A8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Institūcijas vadītājs vai viņa pilnvarota amatpersona</w:t>
            </w:r>
          </w:p>
        </w:tc>
        <w:tc>
          <w:tcPr>
            <w:tcW w:w="3143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vAlign w:val="bottom"/>
            <w:hideMark/>
          </w:tcPr>
          <w:p w14:paraId="1214CC72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B6C9A" w:rsidRPr="005B6C9A" w14:paraId="4E069F77" w14:textId="77777777" w:rsidTr="00BD2AAB">
        <w:trPr>
          <w:gridAfter w:val="1"/>
          <w:wAfter w:w="12" w:type="pct"/>
        </w:trPr>
        <w:tc>
          <w:tcPr>
            <w:tcW w:w="18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B0A9C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43" w:type="pct"/>
            <w:tcBorders>
              <w:top w:val="outset" w:sz="6" w:space="0" w:color="414142"/>
              <w:left w:val="nil"/>
              <w:bottom w:val="nil"/>
              <w:right w:val="nil"/>
            </w:tcBorders>
            <w:noWrap/>
            <w:hideMark/>
          </w:tcPr>
          <w:p w14:paraId="6802C9DA" w14:textId="77777777" w:rsidR="001563D0" w:rsidRPr="005B6C9A" w:rsidRDefault="001563D0" w:rsidP="001563D0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(amats, vārds, uzvārds, paraksts)</w:t>
            </w:r>
          </w:p>
        </w:tc>
      </w:tr>
      <w:tr w:rsidR="005B6C9A" w:rsidRPr="005B6C9A" w14:paraId="58D18FD7" w14:textId="77777777" w:rsidTr="00BD2AAB">
        <w:trPr>
          <w:gridAfter w:val="1"/>
          <w:wAfter w:w="12" w:type="pct"/>
        </w:trPr>
        <w:tc>
          <w:tcPr>
            <w:tcW w:w="1845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hideMark/>
          </w:tcPr>
          <w:p w14:paraId="6F2067F4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1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0DFAB" w14:textId="77777777" w:rsidR="001563D0" w:rsidRPr="005B6C9A" w:rsidRDefault="001563D0" w:rsidP="001563D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Z. v.</w:t>
            </w:r>
          </w:p>
        </w:tc>
      </w:tr>
      <w:tr w:rsidR="005B6C9A" w:rsidRPr="005B6C9A" w14:paraId="01C5CF95" w14:textId="77777777" w:rsidTr="00BD2AAB">
        <w:trPr>
          <w:gridAfter w:val="1"/>
          <w:wAfter w:w="12" w:type="pct"/>
        </w:trPr>
        <w:tc>
          <w:tcPr>
            <w:tcW w:w="1845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noWrap/>
            <w:hideMark/>
          </w:tcPr>
          <w:p w14:paraId="7A881A72" w14:textId="77777777" w:rsidR="001563D0" w:rsidRPr="005B6C9A" w:rsidRDefault="001563D0" w:rsidP="001563D0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(datums)</w:t>
            </w:r>
          </w:p>
        </w:tc>
        <w:tc>
          <w:tcPr>
            <w:tcW w:w="314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B8478" w14:textId="77777777" w:rsidR="001563D0" w:rsidRPr="005B6C9A" w:rsidRDefault="001563D0" w:rsidP="001563D0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B6C9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1CB92E65" w14:textId="77777777" w:rsidR="001563D0" w:rsidRPr="005B6C9A" w:rsidRDefault="001563D0" w:rsidP="001563D0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07359311" w14:textId="77777777" w:rsidR="001563D0" w:rsidRPr="005B6C9A" w:rsidRDefault="001563D0" w:rsidP="008F0D06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1. Prasība iesniegt dokumentu kopijas un uzrādīt to oriģinālus nav attiecināma, ja dokumenti tiek iesniegti saskaņā ar normatīvajiem aktiem par elektronisko dokumentu apriti.</w:t>
      </w:r>
    </w:p>
    <w:p w14:paraId="2D57AA66" w14:textId="64AFD1A4" w:rsidR="001563D0" w:rsidRPr="005B6C9A" w:rsidRDefault="001563D0" w:rsidP="008F0D06">
      <w:pPr>
        <w:shd w:val="clear" w:color="auto" w:fill="FFFFFF"/>
        <w:spacing w:before="100" w:beforeAutospacing="1" w:after="100" w:afterAutospacing="1" w:line="293" w:lineRule="atLeast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2. Dokumenta rekvizītus "datums", "paraksts" un "Z.</w:t>
      </w:r>
      <w:r w:rsidR="00CC4760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v." neaizpilda, ja elektroniskais dokuments ir sagatavots atbilstoši normatīvajiem aktiem par elektronisko dokumentu noformēšanu.</w:t>
      </w:r>
      <w:r w:rsidR="005B6C9A" w:rsidRPr="005B6C9A">
        <w:rPr>
          <w:rFonts w:ascii="Times New Roman" w:eastAsia="Times New Roman" w:hAnsi="Times New Roman" w:cs="Times New Roman"/>
          <w:sz w:val="24"/>
          <w:szCs w:val="24"/>
          <w:lang w:eastAsia="lv-LV"/>
        </w:rPr>
        <w:t>"</w:t>
      </w:r>
    </w:p>
    <w:p w14:paraId="1730DFE0" w14:textId="77777777" w:rsidR="00273AA9" w:rsidRPr="005B6C9A" w:rsidRDefault="00273AA9">
      <w:pPr>
        <w:rPr>
          <w:rFonts w:ascii="Times New Roman" w:hAnsi="Times New Roman" w:cs="Times New Roman"/>
          <w:sz w:val="24"/>
          <w:szCs w:val="24"/>
        </w:rPr>
      </w:pPr>
    </w:p>
    <w:sectPr w:rsidR="00273AA9" w:rsidRPr="005B6C9A" w:rsidSect="0015521B">
      <w:headerReference w:type="default" r:id="rId6"/>
      <w:footerReference w:type="default" r:id="rId7"/>
      <w:footerReference w:type="first" r:id="rId8"/>
      <w:type w:val="continuous"/>
      <w:pgSz w:w="11906" w:h="16838" w:code="9"/>
      <w:pgMar w:top="1134" w:right="1134" w:bottom="1134" w:left="1701" w:header="709" w:footer="709" w:gutter="0"/>
      <w:cols w:space="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0A03" w14:textId="77777777" w:rsidR="0015521B" w:rsidRDefault="0015521B" w:rsidP="0015521B">
      <w:pPr>
        <w:spacing w:after="0" w:line="240" w:lineRule="auto"/>
      </w:pPr>
      <w:r>
        <w:separator/>
      </w:r>
    </w:p>
  </w:endnote>
  <w:endnote w:type="continuationSeparator" w:id="0">
    <w:p w14:paraId="1299F909" w14:textId="77777777" w:rsidR="0015521B" w:rsidRDefault="0015521B" w:rsidP="00155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33468" w14:textId="6376D142" w:rsidR="0015521B" w:rsidRPr="005A3C63" w:rsidRDefault="005A3C63">
    <w:pPr>
      <w:pStyle w:val="Footer"/>
      <w:rPr>
        <w:rFonts w:ascii="Times New Roman" w:hAnsi="Times New Roman" w:cs="Times New Roman"/>
        <w:sz w:val="16"/>
        <w:szCs w:val="16"/>
      </w:rPr>
    </w:pPr>
    <w:r w:rsidRPr="005A3C63">
      <w:rPr>
        <w:rFonts w:ascii="Times New Roman" w:hAnsi="Times New Roman" w:cs="Times New Roman"/>
        <w:sz w:val="16"/>
        <w:szCs w:val="16"/>
      </w:rPr>
      <w:t>N3723_p2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EA65" w14:textId="50E32572" w:rsidR="0015521B" w:rsidRDefault="005A3C63">
    <w:pPr>
      <w:pStyle w:val="Footer"/>
    </w:pPr>
    <w:r w:rsidRPr="005A3C63">
      <w:rPr>
        <w:rFonts w:ascii="Times New Roman" w:hAnsi="Times New Roman" w:cs="Times New Roman"/>
        <w:sz w:val="16"/>
        <w:szCs w:val="16"/>
      </w:rPr>
      <w:t>N3723_p2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F371" w14:textId="77777777" w:rsidR="0015521B" w:rsidRDefault="0015521B" w:rsidP="0015521B">
      <w:pPr>
        <w:spacing w:after="0" w:line="240" w:lineRule="auto"/>
      </w:pPr>
      <w:r>
        <w:separator/>
      </w:r>
    </w:p>
  </w:footnote>
  <w:footnote w:type="continuationSeparator" w:id="0">
    <w:p w14:paraId="6AE7FA5A" w14:textId="77777777" w:rsidR="0015521B" w:rsidRDefault="0015521B" w:rsidP="00155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0269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6CE199C" w14:textId="62931F13" w:rsidR="0015521B" w:rsidRPr="005A3C63" w:rsidRDefault="0015521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A3C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3C6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3C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A3C63">
          <w:rPr>
            <w:rFonts w:ascii="Times New Roman" w:hAnsi="Times New Roman" w:cs="Times New Roman"/>
            <w:sz w:val="24"/>
            <w:szCs w:val="24"/>
          </w:rPr>
          <w:t>2</w:t>
        </w:r>
        <w:r w:rsidRPr="005A3C6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859714" w14:textId="77777777" w:rsidR="0015521B" w:rsidRDefault="001552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4A"/>
    <w:rsid w:val="0015521B"/>
    <w:rsid w:val="001563D0"/>
    <w:rsid w:val="002632D1"/>
    <w:rsid w:val="00273AA9"/>
    <w:rsid w:val="005A3C63"/>
    <w:rsid w:val="005B6C9A"/>
    <w:rsid w:val="007F374A"/>
    <w:rsid w:val="008F0D06"/>
    <w:rsid w:val="00BD2AAB"/>
    <w:rsid w:val="00C30AD9"/>
    <w:rsid w:val="00C51F85"/>
    <w:rsid w:val="00CA4A0B"/>
    <w:rsid w:val="00CC4760"/>
    <w:rsid w:val="00D0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7E405A"/>
  <w15:chartTrackingRefBased/>
  <w15:docId w15:val="{525B5FEB-EC95-4732-99CC-62BCB3E9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15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563D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56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3D0"/>
    <w:rPr>
      <w:rFonts w:ascii="Segoe UI" w:hAnsi="Segoe UI" w:cs="Segoe UI"/>
      <w:sz w:val="18"/>
      <w:szCs w:val="18"/>
    </w:rPr>
  </w:style>
  <w:style w:type="character" w:customStyle="1" w:styleId="numbered-fieldnumber-numeral-digit">
    <w:name w:val="numbered-field__number-numeral-digit"/>
    <w:basedOn w:val="DefaultParagraphFont"/>
    <w:rsid w:val="005B6C9A"/>
  </w:style>
  <w:style w:type="character" w:customStyle="1" w:styleId="data-node--5ba64151-54e4-4f7e-9036-d6a0a638c1d0">
    <w:name w:val="data-node--5ba64151-54e4-4f7e-9036-d6a0a638c1d0"/>
    <w:basedOn w:val="DefaultParagraphFont"/>
    <w:rsid w:val="005B6C9A"/>
  </w:style>
  <w:style w:type="character" w:customStyle="1" w:styleId="data-node--58f4d11b-283b-4fd5-911f-e754b1e222e7">
    <w:name w:val="data-node--58f4d11b-283b-4fd5-911f-e754b1e222e7"/>
    <w:basedOn w:val="DefaultParagraphFont"/>
    <w:rsid w:val="005B6C9A"/>
  </w:style>
  <w:style w:type="paragraph" w:styleId="Header">
    <w:name w:val="header"/>
    <w:basedOn w:val="Normal"/>
    <w:link w:val="HeaderChar"/>
    <w:uiPriority w:val="99"/>
    <w:unhideWhenUsed/>
    <w:rsid w:val="001552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21B"/>
  </w:style>
  <w:style w:type="paragraph" w:styleId="Footer">
    <w:name w:val="footer"/>
    <w:basedOn w:val="Normal"/>
    <w:link w:val="FooterChar"/>
    <w:uiPriority w:val="99"/>
    <w:unhideWhenUsed/>
    <w:rsid w:val="001552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21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947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608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Laura Slišāne</cp:lastModifiedBy>
  <cp:revision>5</cp:revision>
  <dcterms:created xsi:type="dcterms:W3CDTF">2025-11-09T18:15:00Z</dcterms:created>
  <dcterms:modified xsi:type="dcterms:W3CDTF">2025-11-11T07:54:00Z</dcterms:modified>
</cp:coreProperties>
</file>