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ārstēšanas karte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